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B683367" w:rsidR="00BC1E98" w:rsidRPr="001054AD" w:rsidRDefault="005E5666" w:rsidP="00F25459">
            <w:pPr>
              <w:tabs>
                <w:tab w:val="left" w:pos="1118"/>
              </w:tabs>
              <w:spacing w:after="0"/>
              <w:rPr>
                <w:noProof/>
                <w:color w:val="808080" w:themeColor="background1" w:themeShade="80"/>
                <w:sz w:val="18"/>
                <w:lang w:val="en-GB"/>
              </w:rPr>
            </w:pPr>
            <w:r>
              <w:rPr>
                <w:noProof/>
                <w:lang w:val="nl-BE"/>
              </w:rPr>
              <w:t>Chef Defensie</w:t>
            </w:r>
            <w:r w:rsidR="00BC1E98" w:rsidRPr="001054AD">
              <w:rPr>
                <w:noProof/>
                <w:lang w:val="en-GB"/>
              </w:rPr>
              <w:t xml:space="preserve"> – </w:t>
            </w:r>
            <w:r w:rsidR="00F25459">
              <w:rPr>
                <w:noProof/>
                <w:lang w:val="nl-BE"/>
              </w:rPr>
              <w:t>Vice-</w:t>
            </w:r>
            <w:r w:rsidR="00FE494E">
              <w:rPr>
                <w:noProof/>
                <w:lang w:val="nl-BE"/>
              </w:rPr>
              <w:t>c</w:t>
            </w:r>
            <w:r w:rsidR="00F25459">
              <w:rPr>
                <w:noProof/>
                <w:lang w:val="nl-BE"/>
              </w:rPr>
              <w:t>hef Defensie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24-00205621</w:t>
            </w:r>
            <w:bookmarkEnd w:id="0"/>
          </w:p>
          <w:p w14:paraId="41E8612A" w14:textId="75540D00"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95309F">
              <w:rPr>
                <w:noProof/>
                <w:sz w:val="20"/>
                <w:szCs w:val="20"/>
                <w:lang w:val="nl-BE"/>
              </w:rPr>
              <w:t>2024-12-02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8</w:t>
            </w:r>
          </w:p>
          <w:p w14:paraId="758288AE" w14:textId="7187A9F8" w:rsidR="00BC1E98" w:rsidRPr="007417AD" w:rsidRDefault="00000000"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1C13C3" w:rsidRDefault="007C0B50" w:rsidP="0083475C">
            <w:pPr>
              <w:tabs>
                <w:tab w:val="left" w:pos="461"/>
              </w:tabs>
              <w:spacing w:after="0"/>
              <w:jc w:val="left"/>
              <w:rPr>
                <w:noProof/>
                <w:lang w:val="nl-BE"/>
              </w:rPr>
            </w:pPr>
            <w:r w:rsidRPr="00E3236A">
              <w:rPr>
                <w:noProof/>
                <w:lang w:val="nl-BE"/>
              </w:rPr>
              <w:sym w:font="Wingdings" w:char="F0FC"/>
            </w:r>
            <w:r w:rsidR="005A1EA8" w:rsidRPr="001C13C3">
              <w:rPr>
                <w:noProof/>
                <w:lang w:val="nl-BE"/>
              </w:rPr>
              <w:t xml:space="preserve">    </w:t>
            </w:r>
            <w:r w:rsidR="0083475C" w:rsidRPr="001C13C3">
              <w:rPr>
                <w:noProof/>
                <w:lang w:val="nl-BE"/>
              </w:rPr>
              <w:t>LtGen GOETYNCK Frédéric</w:t>
            </w:r>
          </w:p>
          <w:p w14:paraId="6CF00BE9" w14:textId="0A4B56CE" w:rsidR="007C0B50" w:rsidRPr="001C13C3" w:rsidRDefault="0083475C" w:rsidP="0083475C">
            <w:pPr>
              <w:tabs>
                <w:tab w:val="left" w:pos="461"/>
              </w:tabs>
              <w:spacing w:after="0"/>
              <w:jc w:val="left"/>
              <w:rPr>
                <w:noProof/>
                <w:sz w:val="20"/>
                <w:szCs w:val="20"/>
                <w:lang w:val="nl-BE"/>
              </w:rPr>
            </w:pPr>
            <w:r w:rsidRPr="001C13C3">
              <w:rPr>
                <w:lang w:val="nl-BE"/>
              </w:rPr>
              <w:tab/>
            </w:r>
            <w:hyperlink r:id="rId13" w:history="1">
              <w:r w:rsidR="00997A7E" w:rsidRPr="001C13C3">
                <w:rPr>
                  <w:rStyle w:val="Hyperlink"/>
                  <w:lang w:val="nl-BE"/>
                </w:rPr>
                <w:t>Frederic.Goetynck@mil.be</w:t>
              </w:r>
            </w:hyperlink>
            <w:r w:rsidR="00DE40BF">
              <w:fldChar w:fldCharType="begin"/>
            </w:r>
            <w:r w:rsidR="00DE40BF" w:rsidRPr="001C13C3">
              <w:rPr>
                <w:lang w:val="nl-BE"/>
              </w:rPr>
              <w:instrText xml:space="preserve"> </w:instrText>
            </w:r>
            <w:r w:rsidR="00DE40BF" w:rsidRPr="001C13C3">
              <w:rPr>
                <w:bCs/>
                <w:noProof/>
                <w:sz w:val="20"/>
                <w:szCs w:val="20"/>
                <w:lang w:val="nl-BE"/>
              </w:rPr>
              <w:instrText>Hannes.DeReu@mil.be</w:instrText>
            </w:r>
            <w:r w:rsidR="00DE40BF" w:rsidRPr="001C13C3">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000000"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OLt DE REU Hannes</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Hannes.DeReu@mil.be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Hannes.DeReu@mil.be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Hannes.DeReu@mil.be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Hannes.DeReu@mil.be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Hannes.DeReu@mil.be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95309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1E14FC5" w:rsidR="009150E2" w:rsidRPr="00517C46" w:rsidRDefault="001C13C3" w:rsidP="00517C46">
                <w:pPr>
                  <w:tabs>
                    <w:tab w:val="right" w:pos="2730"/>
                  </w:tabs>
                  <w:spacing w:after="0"/>
                  <w:jc w:val="left"/>
                  <w:rPr>
                    <w:lang w:val="nl-BE"/>
                  </w:rPr>
                </w:pPr>
                <w:r w:rsidRPr="001C13C3">
                  <w:rPr>
                    <w:lang w:val="nl-BE"/>
                  </w:rPr>
                  <w:t>Bestemmelingen: Alle kwartiercommandanten + alle k</w:t>
                </w:r>
                <w:r>
                  <w:rPr>
                    <w:lang w:val="nl-BE"/>
                  </w:rPr>
                  <w:t>orpsoversten van Defensie</w:t>
                </w:r>
              </w:p>
            </w:tc>
          </w:tr>
        </w:sdtContent>
      </w:sdt>
      <w:bookmarkEnd w:id="2" w:displacedByCustomXml="prev"/>
      <w:tr w:rsidR="009150E2" w:rsidRPr="0095309F"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DB56C30" w:rsidR="009150E2" w:rsidRPr="001C13C3" w:rsidRDefault="001C13C3" w:rsidP="009150E2">
                <w:pPr>
                  <w:tabs>
                    <w:tab w:val="left" w:pos="1126"/>
                  </w:tabs>
                  <w:spacing w:after="0"/>
                  <w:rPr>
                    <w:sz w:val="24"/>
                    <w:szCs w:val="24"/>
                    <w:lang w:val="nl-BE"/>
                  </w:rPr>
                </w:pPr>
                <w:r w:rsidRPr="001C13C3">
                  <w:rPr>
                    <w:sz w:val="24"/>
                    <w:szCs w:val="24"/>
                    <w:lang w:val="nl-BE"/>
                  </w:rPr>
                  <w:t>Instructie voor de Federale E</w:t>
                </w:r>
                <w:r>
                  <w:rPr>
                    <w:sz w:val="24"/>
                    <w:szCs w:val="24"/>
                    <w:lang w:val="nl-BE"/>
                  </w:rPr>
                  <w:t>nquête Woon-Werkverkeer 2024</w:t>
                </w:r>
              </w:p>
            </w:tc>
          </w:sdtContent>
        </w:sdt>
      </w:tr>
      <w:tr w:rsidR="009150E2" w:rsidRPr="001C13C3" w14:paraId="15D4074C" w14:textId="77777777" w:rsidTr="00294A27">
        <w:trPr>
          <w:trHeight w:val="177"/>
        </w:trPr>
        <w:tc>
          <w:tcPr>
            <w:tcW w:w="5000" w:type="pct"/>
            <w:gridSpan w:val="4"/>
            <w:tcBorders>
              <w:top w:val="single" w:sz="6" w:space="0" w:color="auto"/>
              <w:bottom w:val="single" w:sz="6" w:space="0" w:color="auto"/>
            </w:tcBorders>
            <w:tcMar>
              <w:top w:w="113" w:type="dxa"/>
              <w:bottom w:w="113" w:type="dxa"/>
            </w:tcMar>
          </w:tcPr>
          <w:p w14:paraId="0289FA5B" w14:textId="4EB86F2B" w:rsidR="009150E2" w:rsidRDefault="001C13C3" w:rsidP="001C13C3">
            <w:pPr>
              <w:tabs>
                <w:tab w:val="left" w:pos="1212"/>
              </w:tabs>
              <w:spacing w:after="120" w:line="240" w:lineRule="auto"/>
              <w:rPr>
                <w:lang w:val="nl-BE"/>
              </w:rPr>
            </w:pPr>
            <w:r>
              <w:rPr>
                <w:lang w:val="nl-BE"/>
              </w:rPr>
              <w:tab/>
            </w:r>
          </w:p>
          <w:sdt>
            <w:sdtPr>
              <w:alias w:val="Summary"/>
              <w:tag w:val="Summary"/>
              <w:id w:val="-471678717"/>
              <w:placeholder>
                <w:docPart w:val="F83BE74898634B25A0FBEB09A618E3F3"/>
              </w:placeholder>
            </w:sdtPr>
            <w:sdtEndPr>
              <w:rPr>
                <w:color w:val="AEAAAA" w:themeColor="background2" w:themeShade="BF"/>
                <w:lang w:val="fr-BE"/>
              </w:rPr>
            </w:sdtEndPr>
            <w:sdtContent>
              <w:p w14:paraId="3961347F" w14:textId="77777777" w:rsidR="001C13C3" w:rsidRPr="001C13C3" w:rsidRDefault="001C13C3" w:rsidP="001C13C3">
                <w:pPr>
                  <w:tabs>
                    <w:tab w:val="left" w:pos="1212"/>
                  </w:tabs>
                  <w:spacing w:after="120" w:line="240" w:lineRule="auto"/>
                  <w:rPr>
                    <w:lang w:val="nl-BE"/>
                  </w:rPr>
                </w:pPr>
                <w:r w:rsidRPr="001C13C3">
                  <w:rPr>
                    <w:b/>
                    <w:bCs/>
                    <w:lang w:val="nl-BE"/>
                  </w:rPr>
                  <w:t>BLUF:</w:t>
                </w:r>
                <w:r w:rsidRPr="001C13C3">
                  <w:rPr>
                    <w:lang w:val="nl-BE"/>
                  </w:rPr>
                  <w:t xml:space="preserve"> Elke vestiging van Defensie met meer dan 30 werknemers heeft de wettelijke verplichting om driejaarlijks de Federale Enquête Woon-Werkverkeer in te vullen. Log daartoe in op de applicatie van de FOD Mobiliteit en Vervoer. Verzamel de gegevens via personeelsbevraging (minstens 40% respons) of op basis van eigen gegevens. Leg het ingevulde formulier voor aan het Basis Overleg Comité (BOC) en verstuur dit uiterlijk op 31 januari 2025 naar de FOD Mobiliteit en Vervoer via de online toepassing waarvan u de link in de tekst hieronder vindt.</w:t>
                </w:r>
              </w:p>
              <w:p w14:paraId="4AA41EDE" w14:textId="7114BE19" w:rsidR="001C13C3" w:rsidRPr="001C13C3" w:rsidRDefault="001C13C3" w:rsidP="001C13C3">
                <w:pPr>
                  <w:tabs>
                    <w:tab w:val="left" w:pos="1212"/>
                  </w:tabs>
                  <w:spacing w:after="120" w:line="240" w:lineRule="auto"/>
                  <w:rPr>
                    <w:color w:val="AEAAAA" w:themeColor="background2" w:themeShade="BF"/>
                  </w:rPr>
                </w:pPr>
                <w:r w:rsidRPr="001C13C3">
                  <w:rPr>
                    <w:b/>
                    <w:bCs/>
                    <w:color w:val="AEAAAA" w:themeColor="background2" w:themeShade="BF"/>
                    <w:lang w:val="fr-BE"/>
                  </w:rPr>
                  <w:t>BLUF</w:t>
                </w:r>
                <w:r w:rsidRPr="001C13C3">
                  <w:rPr>
                    <w:color w:val="AEAAAA" w:themeColor="background2" w:themeShade="BF"/>
                    <w:lang w:val="fr-BE"/>
                  </w:rPr>
                  <w:t xml:space="preserve"> : Chaque </w:t>
                </w:r>
                <w:r w:rsidR="0069771C">
                  <w:rPr>
                    <w:color w:val="AEAAAA" w:themeColor="background2" w:themeShade="BF"/>
                    <w:lang w:val="fr-BE"/>
                  </w:rPr>
                  <w:t>implantation</w:t>
                </w:r>
                <w:r w:rsidRPr="001C13C3">
                  <w:rPr>
                    <w:color w:val="AEAAAA" w:themeColor="background2" w:themeShade="BF"/>
                    <w:lang w:val="fr-BE"/>
                  </w:rPr>
                  <w:t xml:space="preserve"> de la Défense comptant plus de 30 employés est légalement tenu</w:t>
                </w:r>
                <w:r w:rsidR="006204A8">
                  <w:rPr>
                    <w:color w:val="AEAAAA" w:themeColor="background2" w:themeShade="BF"/>
                    <w:lang w:val="fr-BE"/>
                  </w:rPr>
                  <w:t>e</w:t>
                </w:r>
                <w:r w:rsidRPr="001C13C3">
                  <w:rPr>
                    <w:color w:val="AEAAAA" w:themeColor="background2" w:themeShade="BF"/>
                    <w:lang w:val="fr-BE"/>
                  </w:rPr>
                  <w:t xml:space="preserve"> de compléter l’Enquête fédérale sur les déplacements domicile-travail tous les trois ans. Connectez-vous à l’application du SPF Mobilité et Transports à cet effet. </w:t>
                </w:r>
                <w:r w:rsidR="001B6C1A">
                  <w:rPr>
                    <w:color w:val="AEAAAA" w:themeColor="background2" w:themeShade="BF"/>
                    <w:lang w:val="fr-BE"/>
                  </w:rPr>
                  <w:t>Collectez</w:t>
                </w:r>
                <w:r w:rsidRPr="001C13C3">
                  <w:rPr>
                    <w:color w:val="AEAAAA" w:themeColor="background2" w:themeShade="BF"/>
                    <w:lang w:val="fr-BE"/>
                  </w:rPr>
                  <w:t xml:space="preserve"> les données </w:t>
                </w:r>
                <w:r w:rsidR="001B6C1A">
                  <w:rPr>
                    <w:color w:val="AEAAAA" w:themeColor="background2" w:themeShade="BF"/>
                    <w:lang w:val="fr-BE"/>
                  </w:rPr>
                  <w:t>sur la base d’</w:t>
                </w:r>
                <w:r w:rsidRPr="001C13C3">
                  <w:rPr>
                    <w:color w:val="AEAAAA" w:themeColor="background2" w:themeShade="BF"/>
                    <w:lang w:val="fr-BE"/>
                  </w:rPr>
                  <w:t xml:space="preserve">une enquête auprès du personnel (avec un taux de réponse minimum de 40 %) ou </w:t>
                </w:r>
                <w:r w:rsidR="006204A8">
                  <w:rPr>
                    <w:color w:val="AEAAAA" w:themeColor="background2" w:themeShade="BF"/>
                    <w:lang w:val="fr-BE"/>
                  </w:rPr>
                  <w:t>d’après</w:t>
                </w:r>
                <w:r w:rsidRPr="001C13C3">
                  <w:rPr>
                    <w:color w:val="AEAAAA" w:themeColor="background2" w:themeShade="BF"/>
                    <w:lang w:val="fr-BE"/>
                  </w:rPr>
                  <w:t xml:space="preserve"> vos propres données. Présentez le formulaire complété au Comité de concertation de base (CCB) et envoyez-le au SPF Mobilité et Transports via l’application en ligne, dont le lien est mentionné ci-dessous</w:t>
                </w:r>
                <w:r w:rsidR="001B6C1A">
                  <w:rPr>
                    <w:color w:val="AEAAAA" w:themeColor="background2" w:themeShade="BF"/>
                    <w:lang w:val="fr-BE"/>
                  </w:rPr>
                  <w:t>,</w:t>
                </w:r>
                <w:r w:rsidRPr="001C13C3">
                  <w:rPr>
                    <w:color w:val="AEAAAA" w:themeColor="background2" w:themeShade="BF"/>
                    <w:lang w:val="fr-BE"/>
                  </w:rPr>
                  <w:t xml:space="preserve"> </w:t>
                </w:r>
                <w:r w:rsidR="001B6C1A">
                  <w:rPr>
                    <w:color w:val="AEAAAA" w:themeColor="background2" w:themeShade="BF"/>
                    <w:lang w:val="fr-BE"/>
                  </w:rPr>
                  <w:t xml:space="preserve">pour </w:t>
                </w:r>
                <w:r w:rsidRPr="001C13C3">
                  <w:rPr>
                    <w:color w:val="AEAAAA" w:themeColor="background2" w:themeShade="BF"/>
                    <w:lang w:val="fr-BE"/>
                  </w:rPr>
                  <w:t>le 31 janvier 2025</w:t>
                </w:r>
                <w:r w:rsidR="001B6C1A">
                  <w:rPr>
                    <w:color w:val="AEAAAA" w:themeColor="background2" w:themeShade="BF"/>
                    <w:lang w:val="fr-BE"/>
                  </w:rPr>
                  <w:t xml:space="preserve"> au plus tard.</w:t>
                </w:r>
              </w:p>
            </w:sdtContent>
          </w:sdt>
          <w:p w14:paraId="58F3A37E" w14:textId="4EF2DB5C" w:rsidR="001C13C3" w:rsidRPr="001C13C3" w:rsidRDefault="001C13C3" w:rsidP="001C13C3">
            <w:pPr>
              <w:tabs>
                <w:tab w:val="left" w:pos="1212"/>
              </w:tabs>
              <w:spacing w:after="120" w:line="240" w:lineRule="auto"/>
            </w:pPr>
          </w:p>
        </w:tc>
      </w:tr>
    </w:tbl>
    <w:p w14:paraId="32870D9E" w14:textId="77777777" w:rsidR="001C13C3" w:rsidRPr="00724628" w:rsidRDefault="001C13C3" w:rsidP="001C13C3">
      <w:pPr>
        <w:pStyle w:val="Body1"/>
        <w:numPr>
          <w:ilvl w:val="0"/>
          <w:numId w:val="0"/>
        </w:numPr>
        <w:rPr>
          <w:i/>
          <w:iCs/>
          <w:lang w:val="nl-BE"/>
        </w:rPr>
      </w:pPr>
      <w:r w:rsidRPr="00724628">
        <w:rPr>
          <w:i/>
          <w:iCs/>
          <w:lang w:val="nl-BE"/>
        </w:rPr>
        <w:t xml:space="preserve">Version </w:t>
      </w:r>
      <w:proofErr w:type="spellStart"/>
      <w:r w:rsidRPr="00724628">
        <w:rPr>
          <w:i/>
          <w:iCs/>
          <w:lang w:val="nl-BE"/>
        </w:rPr>
        <w:t>française</w:t>
      </w:r>
      <w:proofErr w:type="spellEnd"/>
      <w:r w:rsidRPr="00724628">
        <w:rPr>
          <w:i/>
          <w:iCs/>
          <w:lang w:val="nl-BE"/>
        </w:rPr>
        <w:t xml:space="preserve"> ci-dessous.</w:t>
      </w:r>
    </w:p>
    <w:p w14:paraId="0222221F" w14:textId="77777777" w:rsidR="001C13C3" w:rsidRPr="00724628" w:rsidRDefault="001C13C3" w:rsidP="001C13C3">
      <w:pPr>
        <w:pStyle w:val="Body1"/>
        <w:numPr>
          <w:ilvl w:val="0"/>
          <w:numId w:val="0"/>
        </w:numPr>
        <w:rPr>
          <w:lang w:val="nl-BE"/>
        </w:rPr>
      </w:pPr>
    </w:p>
    <w:p w14:paraId="7283A9D1" w14:textId="77777777" w:rsidR="001C13C3" w:rsidRDefault="001C13C3" w:rsidP="001C13C3">
      <w:pPr>
        <w:rPr>
          <w:rFonts w:cstheme="minorHAnsi"/>
          <w:color w:val="000000"/>
          <w:shd w:val="clear" w:color="auto" w:fill="FFFFFF"/>
          <w:lang w:val="nl-BE"/>
        </w:rPr>
      </w:pPr>
      <w:r w:rsidRPr="00D31A7E">
        <w:rPr>
          <w:rFonts w:cstheme="minorHAnsi"/>
          <w:color w:val="000000"/>
          <w:shd w:val="clear" w:color="auto" w:fill="FFFFFF"/>
          <w:lang w:val="nl-BE"/>
        </w:rPr>
        <w:t xml:space="preserve">Conform de </w:t>
      </w:r>
      <w:r w:rsidRPr="00D31A7E">
        <w:rPr>
          <w:rFonts w:cstheme="minorHAnsi"/>
          <w:color w:val="000000"/>
          <w:u w:val="single"/>
          <w:shd w:val="clear" w:color="auto" w:fill="FFFFFF"/>
          <w:lang w:val="nl-BE"/>
        </w:rPr>
        <w:t>wettelijke verplichting</w:t>
      </w:r>
      <w:r w:rsidRPr="00D31A7E">
        <w:rPr>
          <w:rFonts w:cstheme="minorHAnsi"/>
          <w:color w:val="000000"/>
          <w:shd w:val="clear" w:color="auto" w:fill="FFFFFF"/>
          <w:lang w:val="nl-BE"/>
        </w:rPr>
        <w:t xml:space="preserve"> voor deelname aan de Federale Enquête Woon-Werkverkeer wordt u verzocht de nodige stappen te ondernemen om deze enquête in te vullen. Dit moet gebeuren per vestigingseenheid van Defensie waar 30 of meer personeelsleden werken. Vestigingen met minder dan 30 werknemers hebben de keuze om wel of niet deel te nemen aan de enquête. De lijst met alle vestigingseenheden van Defensie is opgenomen in bijlage A. Bij het inloggen op de applicatie (zie verder) kan ook worden geraadpleegd hoeveel werknemers officieel zijn geregistreerd per vestiging. De </w:t>
      </w:r>
      <w:r w:rsidRPr="00D31A7E">
        <w:rPr>
          <w:rFonts w:cstheme="minorHAnsi"/>
          <w:color w:val="000000"/>
          <w:u w:val="single"/>
          <w:shd w:val="clear" w:color="auto" w:fill="FFFFFF"/>
          <w:lang w:val="nl-BE"/>
        </w:rPr>
        <w:t>uiterste datum voor indiening is 31 januari 2025</w:t>
      </w:r>
      <w:r w:rsidRPr="00D31A7E">
        <w:rPr>
          <w:rFonts w:cstheme="minorHAnsi"/>
          <w:color w:val="000000"/>
          <w:shd w:val="clear" w:color="auto" w:fill="FFFFFF"/>
          <w:lang w:val="nl-BE"/>
        </w:rPr>
        <w:t>.</w:t>
      </w:r>
    </w:p>
    <w:p w14:paraId="4016BDB9" w14:textId="77777777" w:rsidR="001C13C3" w:rsidRPr="004A5B61" w:rsidRDefault="001C13C3" w:rsidP="001C13C3">
      <w:pPr>
        <w:rPr>
          <w:rFonts w:cstheme="minorHAnsi"/>
          <w:color w:val="000000"/>
          <w:shd w:val="clear" w:color="auto" w:fill="FFFFFF"/>
          <w:lang w:val="nl-BE"/>
        </w:rPr>
      </w:pPr>
    </w:p>
    <w:p w14:paraId="43794A48" w14:textId="77777777" w:rsidR="001C13C3" w:rsidRDefault="001C13C3" w:rsidP="001C13C3">
      <w:pPr>
        <w:rPr>
          <w:rFonts w:cstheme="minorHAnsi"/>
          <w:color w:val="000000"/>
          <w:shd w:val="clear" w:color="auto" w:fill="FFFFFF"/>
          <w:lang w:val="nl-BE"/>
        </w:rPr>
      </w:pPr>
      <w:bookmarkStart w:id="3" w:name="_Hlk183769340"/>
      <w:r w:rsidRPr="004A5B61">
        <w:rPr>
          <w:rFonts w:cstheme="minorHAnsi"/>
          <w:color w:val="000000"/>
          <w:shd w:val="clear" w:color="auto" w:fill="FFFFFF"/>
          <w:lang w:val="nl-BE"/>
        </w:rPr>
        <w:t>Om aan deze verplichting te voldoen, dient u volgende stappen te ondernemen:</w:t>
      </w:r>
    </w:p>
    <w:p w14:paraId="1F239176" w14:textId="77777777" w:rsidR="001C13C3" w:rsidRPr="004A5B61" w:rsidRDefault="001C13C3" w:rsidP="001C13C3">
      <w:pPr>
        <w:rPr>
          <w:rFonts w:cstheme="minorHAnsi"/>
          <w:color w:val="000000"/>
          <w:shd w:val="clear" w:color="auto" w:fill="FFFFFF"/>
          <w:lang w:val="nl-BE"/>
        </w:rPr>
      </w:pPr>
    </w:p>
    <w:p w14:paraId="32902586" w14:textId="77777777" w:rsidR="001C13C3" w:rsidRDefault="001C13C3" w:rsidP="001C13C3">
      <w:pPr>
        <w:numPr>
          <w:ilvl w:val="0"/>
          <w:numId w:val="19"/>
        </w:numPr>
        <w:spacing w:after="160" w:line="259" w:lineRule="auto"/>
        <w:jc w:val="left"/>
        <w:rPr>
          <w:rFonts w:cstheme="minorHAnsi"/>
          <w:b/>
          <w:bCs/>
        </w:rPr>
      </w:pPr>
      <w:proofErr w:type="spellStart"/>
      <w:r>
        <w:rPr>
          <w:rFonts w:cstheme="minorHAnsi"/>
          <w:b/>
          <w:bCs/>
        </w:rPr>
        <w:t>Toegang</w:t>
      </w:r>
      <w:proofErr w:type="spellEnd"/>
      <w:r>
        <w:rPr>
          <w:rFonts w:cstheme="minorHAnsi"/>
          <w:b/>
          <w:bCs/>
        </w:rPr>
        <w:t xml:space="preserve"> </w:t>
      </w:r>
      <w:proofErr w:type="spellStart"/>
      <w:r>
        <w:rPr>
          <w:rFonts w:cstheme="minorHAnsi"/>
          <w:b/>
          <w:bCs/>
        </w:rPr>
        <w:t>tot</w:t>
      </w:r>
      <w:proofErr w:type="spellEnd"/>
      <w:r>
        <w:rPr>
          <w:rFonts w:cstheme="minorHAnsi"/>
          <w:b/>
          <w:bCs/>
        </w:rPr>
        <w:t xml:space="preserve"> de</w:t>
      </w:r>
      <w:r w:rsidRPr="00F756EE">
        <w:rPr>
          <w:rFonts w:cstheme="minorHAnsi"/>
          <w:b/>
          <w:bCs/>
        </w:rPr>
        <w:t xml:space="preserve"> </w:t>
      </w:r>
      <w:proofErr w:type="spellStart"/>
      <w:r w:rsidRPr="00F756EE">
        <w:rPr>
          <w:rFonts w:cstheme="minorHAnsi"/>
          <w:b/>
          <w:bCs/>
        </w:rPr>
        <w:t>applicatie</w:t>
      </w:r>
      <w:proofErr w:type="spellEnd"/>
    </w:p>
    <w:p w14:paraId="5EFC4E5C" w14:textId="77777777" w:rsidR="001C13C3" w:rsidRPr="004A5B61" w:rsidRDefault="001C13C3" w:rsidP="001C13C3">
      <w:pPr>
        <w:ind w:left="720"/>
        <w:rPr>
          <w:lang w:val="nl-BE"/>
        </w:rPr>
      </w:pPr>
      <w:r w:rsidRPr="004A5B61">
        <w:rPr>
          <w:rStyle w:val="Strong"/>
          <w:lang w:val="nl-BE"/>
        </w:rPr>
        <w:t>Log in op de onlineapplicatie van de FOD Mobiliteit en Vervoer</w:t>
      </w:r>
      <w:r>
        <w:rPr>
          <w:lang w:val="nl-BE"/>
        </w:rPr>
        <w:t xml:space="preserve"> en klik op de link van uw vestigingseenheid.</w:t>
      </w:r>
      <w:r w:rsidRPr="004A5B61">
        <w:rPr>
          <w:lang w:val="nl-BE"/>
        </w:rPr>
        <w:t xml:space="preserve"> U kan hiervoor ook een verantwoordelijke aanduiden. Inloggen kan via: </w:t>
      </w:r>
      <w:r w:rsidR="00000000">
        <w:fldChar w:fldCharType="begin"/>
      </w:r>
      <w:r w:rsidR="00000000" w:rsidRPr="0095309F">
        <w:rPr>
          <w:lang w:val="nl-BE"/>
        </w:rPr>
        <w:instrText>HYPERLINK "https://commuting-survey.mobilit.fgov.be/"</w:instrText>
      </w:r>
      <w:r w:rsidR="00000000">
        <w:fldChar w:fldCharType="separate"/>
      </w:r>
      <w:r w:rsidRPr="004A5B61">
        <w:rPr>
          <w:rStyle w:val="Hyperlink"/>
          <w:lang w:val="nl-BE"/>
        </w:rPr>
        <w:t xml:space="preserve">FPS </w:t>
      </w:r>
      <w:proofErr w:type="spellStart"/>
      <w:r w:rsidRPr="004A5B61">
        <w:rPr>
          <w:rStyle w:val="Hyperlink"/>
          <w:lang w:val="nl-BE"/>
        </w:rPr>
        <w:t>Mobility</w:t>
      </w:r>
      <w:proofErr w:type="spellEnd"/>
      <w:r w:rsidRPr="004A5B61">
        <w:rPr>
          <w:rStyle w:val="Hyperlink"/>
          <w:lang w:val="nl-BE"/>
        </w:rPr>
        <w:t xml:space="preserve"> - </w:t>
      </w:r>
      <w:proofErr w:type="spellStart"/>
      <w:r w:rsidRPr="004A5B61">
        <w:rPr>
          <w:rStyle w:val="Hyperlink"/>
          <w:lang w:val="nl-BE"/>
        </w:rPr>
        <w:t>Commuting</w:t>
      </w:r>
      <w:proofErr w:type="spellEnd"/>
      <w:r w:rsidRPr="004A5B61">
        <w:rPr>
          <w:rStyle w:val="Hyperlink"/>
          <w:lang w:val="nl-BE"/>
        </w:rPr>
        <w:t xml:space="preserve"> Survey 2024 - Login Screen OIDC (fgov.be)</w:t>
      </w:r>
      <w:r w:rsidR="00000000">
        <w:rPr>
          <w:rStyle w:val="Hyperlink"/>
          <w:lang w:val="nl-BE"/>
        </w:rPr>
        <w:fldChar w:fldCharType="end"/>
      </w:r>
    </w:p>
    <w:p w14:paraId="1057009B" w14:textId="77777777" w:rsidR="001C13C3" w:rsidRPr="004A5B61" w:rsidRDefault="001C13C3" w:rsidP="001C13C3">
      <w:pPr>
        <w:ind w:left="720"/>
        <w:rPr>
          <w:lang w:val="nl-BE"/>
        </w:rPr>
      </w:pPr>
      <w:r w:rsidRPr="004A5B61">
        <w:rPr>
          <w:rStyle w:val="Strong"/>
          <w:lang w:val="nl-BE"/>
        </w:rPr>
        <w:t>Geen toegang beschikbaar?</w:t>
      </w:r>
      <w:r w:rsidRPr="004A5B61">
        <w:rPr>
          <w:lang w:val="nl-BE"/>
        </w:rPr>
        <w:t xml:space="preserve"> Indien u, of de door u aangeduide verantwoordelijke, geen toegang kan krijgen tot de applicatie, neem dan contact op met Luitenant-Kolonel Dethier (</w:t>
      </w:r>
      <w:r w:rsidR="00000000">
        <w:fldChar w:fldCharType="begin"/>
      </w:r>
      <w:r w:rsidR="00000000" w:rsidRPr="0095309F">
        <w:rPr>
          <w:lang w:val="nl-BE"/>
        </w:rPr>
        <w:instrText>HYPERLINK "mailto:DGHR-HRI-COMD@mil.be"</w:instrText>
      </w:r>
      <w:r w:rsidR="00000000">
        <w:fldChar w:fldCharType="separate"/>
      </w:r>
      <w:r w:rsidRPr="00BB7150">
        <w:rPr>
          <w:rStyle w:val="Hyperlink"/>
          <w:lang w:val="nl-BE"/>
        </w:rPr>
        <w:t>DGHR-HRI-COMD@mil.be</w:t>
      </w:r>
      <w:r w:rsidR="00000000">
        <w:rPr>
          <w:rStyle w:val="Hyperlink"/>
          <w:lang w:val="nl-BE"/>
        </w:rPr>
        <w:fldChar w:fldCharType="end"/>
      </w:r>
      <w:r w:rsidRPr="004A5B61">
        <w:rPr>
          <w:lang w:val="nl-BE"/>
        </w:rPr>
        <w:t xml:space="preserve">). Verzoek daarbij om de rol ‘enquête woon-werkverkeer’ toegekend te krijgen in het My </w:t>
      </w:r>
      <w:proofErr w:type="spellStart"/>
      <w:r w:rsidRPr="004A5B61">
        <w:rPr>
          <w:lang w:val="nl-BE"/>
        </w:rPr>
        <w:t>eGov</w:t>
      </w:r>
      <w:proofErr w:type="spellEnd"/>
      <w:r w:rsidRPr="004A5B61">
        <w:rPr>
          <w:lang w:val="nl-BE"/>
        </w:rPr>
        <w:t xml:space="preserve"> rollenbeheer.</w:t>
      </w:r>
    </w:p>
    <w:p w14:paraId="74BF0456" w14:textId="77777777" w:rsidR="001C13C3" w:rsidRDefault="001C13C3" w:rsidP="001C13C3">
      <w:pPr>
        <w:pStyle w:val="ListParagraph"/>
        <w:numPr>
          <w:ilvl w:val="0"/>
          <w:numId w:val="19"/>
        </w:numPr>
        <w:spacing w:after="160" w:line="259" w:lineRule="auto"/>
        <w:jc w:val="left"/>
        <w:rPr>
          <w:b/>
          <w:bCs/>
        </w:rPr>
      </w:pPr>
      <w:proofErr w:type="spellStart"/>
      <w:r w:rsidRPr="00E91F89">
        <w:rPr>
          <w:b/>
          <w:bCs/>
        </w:rPr>
        <w:t>Gegevensverzameling</w:t>
      </w:r>
      <w:proofErr w:type="spellEnd"/>
    </w:p>
    <w:p w14:paraId="5F1642C3" w14:textId="77777777" w:rsidR="001C13C3" w:rsidRDefault="001C13C3" w:rsidP="001C13C3">
      <w:pPr>
        <w:pStyle w:val="ListParagraph"/>
        <w:rPr>
          <w:b/>
          <w:bCs/>
          <w:lang w:val="nl-BE"/>
        </w:rPr>
      </w:pPr>
    </w:p>
    <w:p w14:paraId="740C25DA" w14:textId="77777777" w:rsidR="001C13C3" w:rsidRPr="004A5B61" w:rsidRDefault="001C13C3" w:rsidP="001C13C3">
      <w:pPr>
        <w:pStyle w:val="ListParagraph"/>
        <w:rPr>
          <w:b/>
          <w:bCs/>
          <w:lang w:val="nl-BE"/>
        </w:rPr>
      </w:pPr>
      <w:r w:rsidRPr="004A5B61">
        <w:rPr>
          <w:b/>
          <w:bCs/>
          <w:lang w:val="nl-BE"/>
        </w:rPr>
        <w:t xml:space="preserve">Optie </w:t>
      </w:r>
      <w:r>
        <w:rPr>
          <w:b/>
          <w:bCs/>
          <w:lang w:val="nl-BE"/>
        </w:rPr>
        <w:t>1</w:t>
      </w:r>
      <w:r w:rsidRPr="004A5B61">
        <w:rPr>
          <w:b/>
          <w:bCs/>
          <w:lang w:val="nl-BE"/>
        </w:rPr>
        <w:t>: Op basis van eigen gegevens.</w:t>
      </w:r>
    </w:p>
    <w:bookmarkEnd w:id="3"/>
    <w:p w14:paraId="1115156F" w14:textId="1806A944" w:rsidR="001C13C3" w:rsidRPr="008608DB" w:rsidRDefault="001C13C3" w:rsidP="001C13C3">
      <w:pPr>
        <w:ind w:firstLine="708"/>
        <w:rPr>
          <w:lang w:val="nl-BE"/>
        </w:rPr>
      </w:pPr>
      <w:r>
        <w:rPr>
          <w:lang w:val="nl-BE"/>
        </w:rPr>
        <w:t xml:space="preserve">U kan ervoor kiezen deze </w:t>
      </w:r>
      <w:r w:rsidRPr="008608DB">
        <w:rPr>
          <w:lang w:val="nl-BE"/>
        </w:rPr>
        <w:t>enquête zelf in</w:t>
      </w:r>
      <w:r w:rsidR="00634E80">
        <w:rPr>
          <w:lang w:val="nl-BE"/>
        </w:rPr>
        <w:t xml:space="preserve"> te </w:t>
      </w:r>
      <w:r w:rsidRPr="008608DB">
        <w:rPr>
          <w:lang w:val="nl-BE"/>
        </w:rPr>
        <w:t>vullen op basis van de gegevens waarover u beschikt.</w:t>
      </w:r>
    </w:p>
    <w:p w14:paraId="70E3F2E7" w14:textId="77777777" w:rsidR="001C13C3" w:rsidRDefault="001C13C3" w:rsidP="001C13C3">
      <w:pPr>
        <w:pStyle w:val="ListParagraph"/>
        <w:rPr>
          <w:b/>
          <w:bCs/>
          <w:lang w:val="nl-BE"/>
        </w:rPr>
      </w:pPr>
    </w:p>
    <w:p w14:paraId="73EA6EDE" w14:textId="77777777" w:rsidR="001C13C3" w:rsidRPr="004A5B61" w:rsidRDefault="001C13C3" w:rsidP="001C13C3">
      <w:pPr>
        <w:pStyle w:val="ListParagraph"/>
        <w:rPr>
          <w:b/>
          <w:bCs/>
          <w:lang w:val="nl-BE"/>
        </w:rPr>
      </w:pPr>
      <w:r w:rsidRPr="004A5B61">
        <w:rPr>
          <w:b/>
          <w:bCs/>
          <w:lang w:val="nl-BE"/>
        </w:rPr>
        <w:lastRenderedPageBreak/>
        <w:t xml:space="preserve">Optie </w:t>
      </w:r>
      <w:r>
        <w:rPr>
          <w:b/>
          <w:bCs/>
          <w:lang w:val="nl-BE"/>
        </w:rPr>
        <w:t>2</w:t>
      </w:r>
      <w:r w:rsidRPr="004A5B61">
        <w:rPr>
          <w:b/>
          <w:bCs/>
          <w:lang w:val="nl-BE"/>
        </w:rPr>
        <w:t xml:space="preserve">: Op basis van </w:t>
      </w:r>
      <w:r>
        <w:rPr>
          <w:b/>
          <w:bCs/>
          <w:lang w:val="nl-BE"/>
        </w:rPr>
        <w:t>p</w:t>
      </w:r>
      <w:r w:rsidRPr="004A5B61">
        <w:rPr>
          <w:b/>
          <w:bCs/>
          <w:lang w:val="nl-BE"/>
        </w:rPr>
        <w:t>ersoneelsbevraging.</w:t>
      </w:r>
    </w:p>
    <w:p w14:paraId="03AC2AAC" w14:textId="77777777" w:rsidR="001C13C3" w:rsidRPr="004A5B61" w:rsidRDefault="001C13C3" w:rsidP="001C13C3">
      <w:pPr>
        <w:pStyle w:val="ListParagraph"/>
        <w:rPr>
          <w:lang w:val="nl-BE"/>
        </w:rPr>
      </w:pPr>
      <w:r>
        <w:rPr>
          <w:lang w:val="nl-BE"/>
        </w:rPr>
        <w:t>Alternatief kan u</w:t>
      </w:r>
      <w:r w:rsidRPr="004A5B61">
        <w:rPr>
          <w:lang w:val="nl-BE"/>
        </w:rPr>
        <w:t xml:space="preserve"> ervoor kiezen om</w:t>
      </w:r>
      <w:r>
        <w:rPr>
          <w:lang w:val="nl-BE"/>
        </w:rPr>
        <w:t xml:space="preserve"> -een deel van- </w:t>
      </w:r>
      <w:r w:rsidRPr="004A5B61">
        <w:rPr>
          <w:lang w:val="nl-BE"/>
        </w:rPr>
        <w:t>de gegevens te verzamelen door middel van een directe bevraging van het personeel. In dat geval is een responsgraad van ten</w:t>
      </w:r>
      <w:r>
        <w:rPr>
          <w:lang w:val="nl-BE"/>
        </w:rPr>
        <w:t xml:space="preserve"> </w:t>
      </w:r>
      <w:r w:rsidRPr="004A5B61">
        <w:rPr>
          <w:lang w:val="nl-BE"/>
        </w:rPr>
        <w:t>minste 40% vereist per vestigingseenheid. U kunt hiervoor in de onlineapplicatie een unieke QR-code per vestigingseenheid genereren die direct naar de enquête leidt.</w:t>
      </w:r>
    </w:p>
    <w:p w14:paraId="7EEDAADF" w14:textId="77777777" w:rsidR="001C13C3" w:rsidRDefault="001C13C3" w:rsidP="001C13C3">
      <w:pPr>
        <w:pStyle w:val="ListParagraph"/>
        <w:rPr>
          <w:lang w:val="nl-BE"/>
        </w:rPr>
      </w:pPr>
    </w:p>
    <w:p w14:paraId="7EC13B86" w14:textId="77777777" w:rsidR="001C13C3" w:rsidRPr="004A5B61" w:rsidRDefault="001C13C3" w:rsidP="001C13C3">
      <w:pPr>
        <w:pStyle w:val="ListParagraph"/>
        <w:rPr>
          <w:lang w:val="nl-BE"/>
        </w:rPr>
      </w:pPr>
      <w:r w:rsidRPr="004A5B61">
        <w:rPr>
          <w:lang w:val="nl-BE"/>
        </w:rPr>
        <w:t>Indien er gekozen wordt voor deze optie</w:t>
      </w:r>
      <w:r>
        <w:rPr>
          <w:lang w:val="nl-BE"/>
        </w:rPr>
        <w:t>,</w:t>
      </w:r>
      <w:r w:rsidRPr="004A5B61">
        <w:rPr>
          <w:lang w:val="nl-BE"/>
        </w:rPr>
        <w:t xml:space="preserve"> worden de korpsoversten verzocht om de nodige maatregelen te nemen zodanig dat het personeel maximaal de enquête invult binnen de voorziene tijd en rekening houdend met de minimaal vereiste responsgraad (40% van het personeel).</w:t>
      </w:r>
    </w:p>
    <w:p w14:paraId="5615701A" w14:textId="77777777" w:rsidR="001C13C3" w:rsidRDefault="001C13C3" w:rsidP="001C13C3">
      <w:pPr>
        <w:pStyle w:val="ListParagraph"/>
        <w:rPr>
          <w:lang w:val="nl-BE"/>
        </w:rPr>
      </w:pPr>
    </w:p>
    <w:p w14:paraId="0F7A68FE" w14:textId="77777777" w:rsidR="001C13C3" w:rsidRPr="004A5B61" w:rsidRDefault="001C13C3" w:rsidP="001C13C3">
      <w:pPr>
        <w:pStyle w:val="ListParagraph"/>
        <w:rPr>
          <w:lang w:val="nl-BE"/>
        </w:rPr>
      </w:pPr>
      <w:r>
        <w:rPr>
          <w:lang w:val="nl-BE"/>
        </w:rPr>
        <w:t>In onderstaande tabel kan u zien welke onderdelen door middel van een personeelsbevraging kunnen ingevuld worden. Eenmaal de personeelsbevraging is opgestart kan deze pas afgesloten worden zodra 40% van het personeel deze heeft ingevuld. Na afsluiten bestaat er wel nog een mogelijkheid om de resultaten na te kijken en indien nodig aan te passen met eigen bevindingen.</w:t>
      </w:r>
    </w:p>
    <w:p w14:paraId="661AA00E" w14:textId="77777777" w:rsidR="001C13C3" w:rsidRDefault="001C13C3" w:rsidP="001C13C3">
      <w:pPr>
        <w:pStyle w:val="ListParagraph"/>
        <w:rPr>
          <w:lang w:val="nl-BE"/>
        </w:rPr>
      </w:pPr>
    </w:p>
    <w:tbl>
      <w:tblPr>
        <w:tblStyle w:val="GridTable2"/>
        <w:tblW w:w="9162" w:type="dxa"/>
        <w:tblInd w:w="600" w:type="dxa"/>
        <w:tblLook w:val="04A0" w:firstRow="1" w:lastRow="0" w:firstColumn="1" w:lastColumn="0" w:noHBand="0" w:noVBand="1"/>
      </w:tblPr>
      <w:tblGrid>
        <w:gridCol w:w="3519"/>
        <w:gridCol w:w="5643"/>
      </w:tblGrid>
      <w:tr w:rsidR="001C13C3" w:rsidRPr="008608DB" w14:paraId="3EE8DD4D" w14:textId="77777777" w:rsidTr="00C561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67B1360" w14:textId="77777777" w:rsidR="001C13C3" w:rsidRPr="008608DB" w:rsidRDefault="001C13C3" w:rsidP="00C561BE">
            <w:pPr>
              <w:pStyle w:val="ListParagraph"/>
              <w:rPr>
                <w:lang w:val="nl-BE"/>
              </w:rPr>
            </w:pPr>
            <w:bookmarkStart w:id="4" w:name="_Hlk183771361"/>
            <w:r w:rsidRPr="008608DB">
              <w:rPr>
                <w:lang w:val="nl-BE"/>
              </w:rPr>
              <w:t>Deel</w:t>
            </w:r>
          </w:p>
        </w:tc>
        <w:tc>
          <w:tcPr>
            <w:tcW w:w="0" w:type="auto"/>
            <w:hideMark/>
          </w:tcPr>
          <w:p w14:paraId="5AA31EFE" w14:textId="77777777" w:rsidR="001C13C3" w:rsidRPr="008608DB" w:rsidRDefault="001C13C3" w:rsidP="00C561BE">
            <w:pPr>
              <w:pStyle w:val="ListParagraph"/>
              <w:cnfStyle w:val="100000000000" w:firstRow="1" w:lastRow="0" w:firstColumn="0" w:lastColumn="0" w:oddVBand="0" w:evenVBand="0" w:oddHBand="0" w:evenHBand="0" w:firstRowFirstColumn="0" w:firstRowLastColumn="0" w:lastRowFirstColumn="0" w:lastRowLastColumn="0"/>
              <w:rPr>
                <w:lang w:val="nl-BE"/>
              </w:rPr>
            </w:pPr>
            <w:r w:rsidRPr="008608DB">
              <w:rPr>
                <w:lang w:val="nl-BE"/>
              </w:rPr>
              <w:t>Bron van de gegevens</w:t>
            </w:r>
          </w:p>
        </w:tc>
      </w:tr>
      <w:tr w:rsidR="001C13C3" w:rsidRPr="008608DB" w14:paraId="1BAE17DB" w14:textId="77777777" w:rsidTr="00C561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67EA373" w14:textId="77777777" w:rsidR="001C13C3" w:rsidRPr="008608DB" w:rsidRDefault="001C13C3" w:rsidP="001C13C3">
            <w:pPr>
              <w:pStyle w:val="ListParagraph"/>
              <w:numPr>
                <w:ilvl w:val="0"/>
                <w:numId w:val="22"/>
              </w:numPr>
              <w:rPr>
                <w:lang w:val="nl-BE"/>
              </w:rPr>
            </w:pPr>
            <w:r w:rsidRPr="008608DB">
              <w:rPr>
                <w:lang w:val="nl-BE"/>
              </w:rPr>
              <w:t>Algemene informatie</w:t>
            </w:r>
          </w:p>
        </w:tc>
        <w:tc>
          <w:tcPr>
            <w:tcW w:w="0" w:type="auto"/>
            <w:hideMark/>
          </w:tcPr>
          <w:p w14:paraId="43512966" w14:textId="77777777" w:rsidR="001C13C3" w:rsidRPr="008608DB" w:rsidRDefault="001C13C3" w:rsidP="00C561BE">
            <w:pPr>
              <w:pStyle w:val="ListParagraph"/>
              <w:cnfStyle w:val="000000100000" w:firstRow="0" w:lastRow="0" w:firstColumn="0" w:lastColumn="0" w:oddVBand="0" w:evenVBand="0" w:oddHBand="1" w:evenHBand="0" w:firstRowFirstColumn="0" w:firstRowLastColumn="0" w:lastRowFirstColumn="0" w:lastRowLastColumn="0"/>
              <w:rPr>
                <w:lang w:val="nl-BE"/>
              </w:rPr>
            </w:pPr>
            <w:r w:rsidRPr="008608DB">
              <w:rPr>
                <w:lang w:val="nl-BE"/>
              </w:rPr>
              <w:t>Gegevens werkgever</w:t>
            </w:r>
          </w:p>
        </w:tc>
      </w:tr>
      <w:tr w:rsidR="001C13C3" w:rsidRPr="008608DB" w14:paraId="52FC0643" w14:textId="77777777" w:rsidTr="00C561BE">
        <w:tc>
          <w:tcPr>
            <w:cnfStyle w:val="001000000000" w:firstRow="0" w:lastRow="0" w:firstColumn="1" w:lastColumn="0" w:oddVBand="0" w:evenVBand="0" w:oddHBand="0" w:evenHBand="0" w:firstRowFirstColumn="0" w:firstRowLastColumn="0" w:lastRowFirstColumn="0" w:lastRowLastColumn="0"/>
            <w:tcW w:w="0" w:type="auto"/>
            <w:hideMark/>
          </w:tcPr>
          <w:p w14:paraId="00D5F252" w14:textId="77777777" w:rsidR="001C13C3" w:rsidRPr="008608DB" w:rsidRDefault="001C13C3" w:rsidP="001C13C3">
            <w:pPr>
              <w:pStyle w:val="ListParagraph"/>
              <w:numPr>
                <w:ilvl w:val="0"/>
                <w:numId w:val="22"/>
              </w:numPr>
              <w:rPr>
                <w:lang w:val="nl-BE"/>
              </w:rPr>
            </w:pPr>
            <w:r w:rsidRPr="008608DB">
              <w:rPr>
                <w:lang w:val="nl-BE"/>
              </w:rPr>
              <w:t>Uurrooster</w:t>
            </w:r>
          </w:p>
        </w:tc>
        <w:tc>
          <w:tcPr>
            <w:tcW w:w="0" w:type="auto"/>
            <w:hideMark/>
          </w:tcPr>
          <w:p w14:paraId="2ABDEB63"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r w:rsidRPr="008608DB">
              <w:rPr>
                <w:lang w:val="nl-BE"/>
              </w:rPr>
              <w:t>Gegevens werkgever</w:t>
            </w:r>
          </w:p>
        </w:tc>
      </w:tr>
      <w:tr w:rsidR="001C13C3" w:rsidRPr="008608DB" w14:paraId="63AFCCCA" w14:textId="77777777" w:rsidTr="00C561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8920C1" w14:textId="77777777" w:rsidR="001C13C3" w:rsidRPr="008608DB" w:rsidRDefault="001C13C3" w:rsidP="001C13C3">
            <w:pPr>
              <w:pStyle w:val="ListParagraph"/>
              <w:numPr>
                <w:ilvl w:val="0"/>
                <w:numId w:val="22"/>
              </w:numPr>
              <w:rPr>
                <w:lang w:val="nl-BE"/>
              </w:rPr>
            </w:pPr>
            <w:r w:rsidRPr="008608DB">
              <w:rPr>
                <w:lang w:val="nl-BE"/>
              </w:rPr>
              <w:t>Telewerk</w:t>
            </w:r>
          </w:p>
        </w:tc>
        <w:tc>
          <w:tcPr>
            <w:tcW w:w="0" w:type="auto"/>
            <w:hideMark/>
          </w:tcPr>
          <w:p w14:paraId="0CBA5732" w14:textId="77777777" w:rsidR="001C13C3" w:rsidRPr="008608DB" w:rsidRDefault="001C13C3" w:rsidP="00C561BE">
            <w:pPr>
              <w:pStyle w:val="ListParagraph"/>
              <w:cnfStyle w:val="000000100000" w:firstRow="0" w:lastRow="0" w:firstColumn="0" w:lastColumn="0" w:oddVBand="0" w:evenVBand="0" w:oddHBand="1" w:evenHBand="0" w:firstRowFirstColumn="0" w:firstRowLastColumn="0" w:lastRowFirstColumn="0" w:lastRowLastColumn="0"/>
              <w:rPr>
                <w:lang w:val="nl-BE"/>
              </w:rPr>
            </w:pPr>
            <w:r w:rsidRPr="008608DB">
              <w:rPr>
                <w:lang w:val="nl-BE"/>
              </w:rPr>
              <w:t>Gegevens werkgever of werknemersbevraging</w:t>
            </w:r>
          </w:p>
        </w:tc>
      </w:tr>
      <w:tr w:rsidR="001C13C3" w:rsidRPr="008608DB" w14:paraId="0240FB36" w14:textId="77777777" w:rsidTr="00C561BE">
        <w:tc>
          <w:tcPr>
            <w:cnfStyle w:val="001000000000" w:firstRow="0" w:lastRow="0" w:firstColumn="1" w:lastColumn="0" w:oddVBand="0" w:evenVBand="0" w:oddHBand="0" w:evenHBand="0" w:firstRowFirstColumn="0" w:firstRowLastColumn="0" w:lastRowFirstColumn="0" w:lastRowLastColumn="0"/>
            <w:tcW w:w="0" w:type="auto"/>
            <w:hideMark/>
          </w:tcPr>
          <w:p w14:paraId="6A5040FD" w14:textId="77777777" w:rsidR="001C13C3" w:rsidRPr="008608DB" w:rsidRDefault="001C13C3" w:rsidP="001C13C3">
            <w:pPr>
              <w:pStyle w:val="ListParagraph"/>
              <w:numPr>
                <w:ilvl w:val="0"/>
                <w:numId w:val="22"/>
              </w:numPr>
              <w:rPr>
                <w:lang w:val="nl-BE"/>
              </w:rPr>
            </w:pPr>
            <w:r w:rsidRPr="008608DB">
              <w:rPr>
                <w:lang w:val="nl-BE"/>
              </w:rPr>
              <w:t>Verplaatsingswijze</w:t>
            </w:r>
          </w:p>
        </w:tc>
        <w:tc>
          <w:tcPr>
            <w:tcW w:w="0" w:type="auto"/>
            <w:hideMark/>
          </w:tcPr>
          <w:p w14:paraId="23DA216C"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r w:rsidRPr="008608DB">
              <w:rPr>
                <w:lang w:val="nl-BE"/>
              </w:rPr>
              <w:t>Gegevens werkgever of werknemersbevraging</w:t>
            </w:r>
          </w:p>
        </w:tc>
      </w:tr>
      <w:tr w:rsidR="001C13C3" w:rsidRPr="008608DB" w14:paraId="35A0DB93" w14:textId="77777777" w:rsidTr="00C561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1F20B54" w14:textId="77777777" w:rsidR="001C13C3" w:rsidRPr="00137B28" w:rsidRDefault="001C13C3" w:rsidP="001C13C3">
            <w:pPr>
              <w:pStyle w:val="ListParagraph"/>
              <w:numPr>
                <w:ilvl w:val="0"/>
                <w:numId w:val="22"/>
              </w:numPr>
              <w:rPr>
                <w:lang w:val="nl-BE"/>
              </w:rPr>
            </w:pPr>
            <w:r w:rsidRPr="00137B28">
              <w:rPr>
                <w:lang w:val="nl-BE"/>
              </w:rPr>
              <w:t>Bereikbaarheid (mening)</w:t>
            </w:r>
          </w:p>
        </w:tc>
        <w:tc>
          <w:tcPr>
            <w:tcW w:w="0" w:type="auto"/>
            <w:hideMark/>
          </w:tcPr>
          <w:p w14:paraId="0DA95EA7" w14:textId="77777777" w:rsidR="001C13C3" w:rsidRPr="008608DB" w:rsidRDefault="001C13C3" w:rsidP="00C561BE">
            <w:pPr>
              <w:pStyle w:val="ListParagraph"/>
              <w:cnfStyle w:val="000000100000" w:firstRow="0" w:lastRow="0" w:firstColumn="0" w:lastColumn="0" w:oddVBand="0" w:evenVBand="0" w:oddHBand="1" w:evenHBand="0" w:firstRowFirstColumn="0" w:firstRowLastColumn="0" w:lastRowFirstColumn="0" w:lastRowLastColumn="0"/>
              <w:rPr>
                <w:lang w:val="nl-BE"/>
              </w:rPr>
            </w:pPr>
            <w:r w:rsidRPr="008608DB">
              <w:rPr>
                <w:lang w:val="nl-BE"/>
              </w:rPr>
              <w:t>Gegevens werkgever of werknemersbevraging</w:t>
            </w:r>
          </w:p>
        </w:tc>
      </w:tr>
      <w:tr w:rsidR="001C13C3" w:rsidRPr="008608DB" w14:paraId="42BE67F4" w14:textId="77777777" w:rsidTr="00C561BE">
        <w:tc>
          <w:tcPr>
            <w:cnfStyle w:val="001000000000" w:firstRow="0" w:lastRow="0" w:firstColumn="1" w:lastColumn="0" w:oddVBand="0" w:evenVBand="0" w:oddHBand="0" w:evenHBand="0" w:firstRowFirstColumn="0" w:firstRowLastColumn="0" w:lastRowFirstColumn="0" w:lastRowLastColumn="0"/>
            <w:tcW w:w="0" w:type="auto"/>
            <w:hideMark/>
          </w:tcPr>
          <w:p w14:paraId="77146500" w14:textId="77777777" w:rsidR="001C13C3" w:rsidRPr="008608DB" w:rsidRDefault="001C13C3" w:rsidP="001C13C3">
            <w:pPr>
              <w:pStyle w:val="ListParagraph"/>
              <w:numPr>
                <w:ilvl w:val="0"/>
                <w:numId w:val="22"/>
              </w:numPr>
              <w:rPr>
                <w:lang w:val="nl-BE"/>
              </w:rPr>
            </w:pPr>
            <w:r w:rsidRPr="008608DB">
              <w:rPr>
                <w:lang w:val="nl-BE"/>
              </w:rPr>
              <w:t>Parking</w:t>
            </w:r>
          </w:p>
        </w:tc>
        <w:tc>
          <w:tcPr>
            <w:tcW w:w="0" w:type="auto"/>
            <w:hideMark/>
          </w:tcPr>
          <w:p w14:paraId="64739F98"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r w:rsidRPr="008608DB">
              <w:rPr>
                <w:lang w:val="nl-BE"/>
              </w:rPr>
              <w:t>Gegevens werkgever</w:t>
            </w:r>
          </w:p>
        </w:tc>
      </w:tr>
      <w:tr w:rsidR="001C13C3" w:rsidRPr="0095309F" w14:paraId="39EE3270" w14:textId="77777777" w:rsidTr="00C561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DA6DE66" w14:textId="77777777" w:rsidR="001C13C3" w:rsidRPr="008608DB" w:rsidRDefault="001C13C3" w:rsidP="001C13C3">
            <w:pPr>
              <w:pStyle w:val="ListParagraph"/>
              <w:numPr>
                <w:ilvl w:val="0"/>
                <w:numId w:val="22"/>
              </w:numPr>
              <w:rPr>
                <w:lang w:val="nl-BE"/>
              </w:rPr>
            </w:pPr>
            <w:r w:rsidRPr="008608DB">
              <w:rPr>
                <w:lang w:val="nl-BE"/>
              </w:rPr>
              <w:t>Mobiliteitsproblemen</w:t>
            </w:r>
          </w:p>
        </w:tc>
        <w:tc>
          <w:tcPr>
            <w:tcW w:w="0" w:type="auto"/>
            <w:hideMark/>
          </w:tcPr>
          <w:p w14:paraId="25AEB1F8" w14:textId="77777777" w:rsidR="001C13C3" w:rsidRPr="008608DB" w:rsidRDefault="001C13C3" w:rsidP="00C561BE">
            <w:pPr>
              <w:pStyle w:val="ListParagraph"/>
              <w:jc w:val="left"/>
              <w:cnfStyle w:val="000000100000" w:firstRow="0" w:lastRow="0" w:firstColumn="0" w:lastColumn="0" w:oddVBand="0" w:evenVBand="0" w:oddHBand="1" w:evenHBand="0" w:firstRowFirstColumn="0" w:firstRowLastColumn="0" w:lastRowFirstColumn="0" w:lastRowLastColumn="0"/>
              <w:rPr>
                <w:lang w:val="nl-BE"/>
              </w:rPr>
            </w:pPr>
            <w:r w:rsidRPr="008608DB">
              <w:rPr>
                <w:lang w:val="nl-BE"/>
              </w:rPr>
              <w:t>Gegevens werkgever met eventueel werknemersbevraging</w:t>
            </w:r>
          </w:p>
        </w:tc>
      </w:tr>
      <w:tr w:rsidR="001C13C3" w:rsidRPr="008608DB" w14:paraId="51B905BE" w14:textId="77777777" w:rsidTr="00C561BE">
        <w:tc>
          <w:tcPr>
            <w:cnfStyle w:val="001000000000" w:firstRow="0" w:lastRow="0" w:firstColumn="1" w:lastColumn="0" w:oddVBand="0" w:evenVBand="0" w:oddHBand="0" w:evenHBand="0" w:firstRowFirstColumn="0" w:firstRowLastColumn="0" w:lastRowFirstColumn="0" w:lastRowLastColumn="0"/>
            <w:tcW w:w="0" w:type="auto"/>
            <w:hideMark/>
          </w:tcPr>
          <w:p w14:paraId="0211C723" w14:textId="77777777" w:rsidR="001C13C3" w:rsidRPr="008608DB" w:rsidRDefault="001C13C3" w:rsidP="001C13C3">
            <w:pPr>
              <w:pStyle w:val="ListParagraph"/>
              <w:numPr>
                <w:ilvl w:val="0"/>
                <w:numId w:val="22"/>
              </w:numPr>
              <w:rPr>
                <w:lang w:val="nl-BE"/>
              </w:rPr>
            </w:pPr>
            <w:r w:rsidRPr="008608DB">
              <w:rPr>
                <w:lang w:val="nl-BE"/>
              </w:rPr>
              <w:t>Maatregelen</w:t>
            </w:r>
          </w:p>
        </w:tc>
        <w:tc>
          <w:tcPr>
            <w:tcW w:w="0" w:type="auto"/>
            <w:hideMark/>
          </w:tcPr>
          <w:p w14:paraId="7F113206"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r w:rsidRPr="008608DB">
              <w:rPr>
                <w:lang w:val="nl-BE"/>
              </w:rPr>
              <w:t>Gegevens werkgever</w:t>
            </w:r>
          </w:p>
        </w:tc>
      </w:tr>
      <w:bookmarkEnd w:id="4"/>
    </w:tbl>
    <w:p w14:paraId="421E3AA4" w14:textId="77777777" w:rsidR="001C13C3" w:rsidRPr="004A5B61" w:rsidRDefault="001C13C3" w:rsidP="001C13C3">
      <w:pPr>
        <w:pStyle w:val="ListParagraph"/>
        <w:rPr>
          <w:lang w:val="nl-BE"/>
        </w:rPr>
      </w:pPr>
    </w:p>
    <w:p w14:paraId="1CBC7FA5" w14:textId="77777777" w:rsidR="001C13C3" w:rsidRPr="004A5B61" w:rsidRDefault="001C13C3" w:rsidP="001C13C3">
      <w:pPr>
        <w:pStyle w:val="ListParagraph"/>
        <w:numPr>
          <w:ilvl w:val="0"/>
          <w:numId w:val="19"/>
        </w:numPr>
        <w:spacing w:after="160" w:line="259" w:lineRule="auto"/>
        <w:jc w:val="left"/>
        <w:rPr>
          <w:b/>
          <w:bCs/>
          <w:lang w:val="nl-BE"/>
        </w:rPr>
      </w:pPr>
      <w:r w:rsidRPr="004A5B61">
        <w:rPr>
          <w:b/>
          <w:bCs/>
          <w:lang w:val="nl-BE"/>
        </w:rPr>
        <w:t>Advies van het B</w:t>
      </w:r>
      <w:r>
        <w:rPr>
          <w:b/>
          <w:bCs/>
          <w:lang w:val="nl-BE"/>
        </w:rPr>
        <w:t>asis</w:t>
      </w:r>
      <w:r w:rsidRPr="004A5B61">
        <w:rPr>
          <w:b/>
          <w:bCs/>
          <w:lang w:val="nl-BE"/>
        </w:rPr>
        <w:t xml:space="preserve"> Overleg Comité (BOC)</w:t>
      </w:r>
    </w:p>
    <w:p w14:paraId="06799D29" w14:textId="77777777" w:rsidR="001C13C3" w:rsidRDefault="001C13C3" w:rsidP="001C13C3">
      <w:pPr>
        <w:ind w:left="708"/>
        <w:rPr>
          <w:rFonts w:cstheme="minorHAnsi"/>
          <w:lang w:val="nl-BE"/>
        </w:rPr>
      </w:pPr>
      <w:r w:rsidRPr="004A5B61">
        <w:rPr>
          <w:rFonts w:cstheme="minorHAnsi"/>
          <w:lang w:val="nl-BE"/>
        </w:rPr>
        <w:t xml:space="preserve">Voor de uiterste datum legt u het formulier ter advies voor aan de vertegenwoordigers van de werknemers in het </w:t>
      </w:r>
      <w:r>
        <w:rPr>
          <w:rFonts w:cstheme="minorHAnsi"/>
          <w:lang w:val="nl-BE"/>
        </w:rPr>
        <w:t>Basis</w:t>
      </w:r>
      <w:r w:rsidRPr="004A5B61">
        <w:rPr>
          <w:rFonts w:cstheme="minorHAnsi"/>
          <w:lang w:val="nl-BE"/>
        </w:rPr>
        <w:t xml:space="preserve"> Overleg Comité (BOC). </w:t>
      </w:r>
      <w:r>
        <w:rPr>
          <w:rFonts w:cstheme="minorHAnsi"/>
          <w:lang w:val="nl-BE"/>
        </w:rPr>
        <w:t xml:space="preserve">Het advies van de vakorganisaties is </w:t>
      </w:r>
      <w:r w:rsidRPr="00B26827">
        <w:rPr>
          <w:rFonts w:cstheme="minorHAnsi"/>
          <w:u w:val="single"/>
          <w:lang w:val="nl-BE"/>
        </w:rPr>
        <w:t>verplicht</w:t>
      </w:r>
      <w:r>
        <w:rPr>
          <w:rFonts w:cstheme="minorHAnsi"/>
          <w:lang w:val="nl-BE"/>
        </w:rPr>
        <w:t xml:space="preserve"> en dient voor de uiterste indiendatum van 31 januari 2025 geregistreerd te worden.</w:t>
      </w:r>
    </w:p>
    <w:p w14:paraId="028ED490" w14:textId="77777777" w:rsidR="001C13C3" w:rsidRPr="00724628" w:rsidRDefault="001C13C3" w:rsidP="001C13C3">
      <w:pPr>
        <w:ind w:left="708"/>
        <w:rPr>
          <w:rFonts w:cstheme="minorHAnsi"/>
          <w:lang w:val="nl-BE"/>
        </w:rPr>
      </w:pPr>
    </w:p>
    <w:p w14:paraId="3C7D414C" w14:textId="77777777" w:rsidR="001C13C3" w:rsidRDefault="001C13C3" w:rsidP="001C13C3">
      <w:pPr>
        <w:pStyle w:val="ListParagraph"/>
        <w:numPr>
          <w:ilvl w:val="0"/>
          <w:numId w:val="19"/>
        </w:numPr>
        <w:spacing w:after="160" w:line="259" w:lineRule="auto"/>
        <w:jc w:val="left"/>
        <w:rPr>
          <w:rFonts w:cstheme="minorHAnsi"/>
          <w:b/>
          <w:bCs/>
        </w:rPr>
      </w:pPr>
      <w:proofErr w:type="spellStart"/>
      <w:r w:rsidRPr="00E91F89">
        <w:rPr>
          <w:rFonts w:cstheme="minorHAnsi"/>
          <w:b/>
          <w:bCs/>
        </w:rPr>
        <w:t>Verzending</w:t>
      </w:r>
      <w:proofErr w:type="spellEnd"/>
      <w:r w:rsidRPr="00E91F89">
        <w:rPr>
          <w:rFonts w:cstheme="minorHAnsi"/>
          <w:b/>
          <w:bCs/>
        </w:rPr>
        <w:t xml:space="preserve"> van het </w:t>
      </w:r>
      <w:proofErr w:type="spellStart"/>
      <w:r w:rsidRPr="00E91F89">
        <w:rPr>
          <w:rFonts w:cstheme="minorHAnsi"/>
          <w:b/>
          <w:bCs/>
        </w:rPr>
        <w:t>formulier</w:t>
      </w:r>
      <w:proofErr w:type="spellEnd"/>
    </w:p>
    <w:p w14:paraId="2C3EE82A" w14:textId="77777777" w:rsidR="001C13C3" w:rsidRDefault="001C13C3" w:rsidP="001C13C3">
      <w:pPr>
        <w:pStyle w:val="ListParagraph"/>
        <w:rPr>
          <w:rFonts w:cstheme="minorHAnsi"/>
          <w:b/>
          <w:bCs/>
        </w:rPr>
      </w:pPr>
    </w:p>
    <w:p w14:paraId="045D5ECA" w14:textId="77777777" w:rsidR="001C13C3" w:rsidRPr="004A5B61" w:rsidRDefault="001C13C3" w:rsidP="001C13C3">
      <w:pPr>
        <w:pStyle w:val="ListParagraph"/>
        <w:rPr>
          <w:rFonts w:cstheme="minorHAnsi"/>
          <w:lang w:val="nl-BE"/>
        </w:rPr>
      </w:pPr>
      <w:r w:rsidRPr="004A5B61">
        <w:rPr>
          <w:rFonts w:cstheme="minorHAnsi"/>
          <w:lang w:val="nl-BE"/>
        </w:rPr>
        <w:t>Verstuur het volledig ingevulde formulier uiterlijk op 31 januari 2025 naar de FOD Mobiliteit en Vervoer via de internettoepassing.</w:t>
      </w:r>
    </w:p>
    <w:p w14:paraId="0D0A2275" w14:textId="77777777" w:rsidR="001C13C3" w:rsidRDefault="001C13C3" w:rsidP="001C13C3">
      <w:pPr>
        <w:pStyle w:val="Body1"/>
        <w:numPr>
          <w:ilvl w:val="0"/>
          <w:numId w:val="0"/>
        </w:numPr>
        <w:tabs>
          <w:tab w:val="right" w:pos="10466"/>
        </w:tabs>
        <w:ind w:left="425" w:hanging="425"/>
        <w:rPr>
          <w:lang w:val="nl-BE"/>
        </w:rPr>
      </w:pPr>
    </w:p>
    <w:p w14:paraId="58D8A963" w14:textId="77777777" w:rsidR="001C13C3" w:rsidRDefault="001C13C3" w:rsidP="001C13C3">
      <w:pPr>
        <w:pStyle w:val="Body1"/>
        <w:numPr>
          <w:ilvl w:val="0"/>
          <w:numId w:val="0"/>
        </w:numPr>
        <w:tabs>
          <w:tab w:val="right" w:pos="10466"/>
        </w:tabs>
        <w:ind w:left="425" w:hanging="425"/>
        <w:rPr>
          <w:lang w:val="nl-BE"/>
        </w:rPr>
      </w:pPr>
    </w:p>
    <w:p w14:paraId="0AE70E5D" w14:textId="77777777" w:rsidR="001C13C3" w:rsidRDefault="001C13C3" w:rsidP="001C13C3">
      <w:pPr>
        <w:pStyle w:val="Body1"/>
        <w:numPr>
          <w:ilvl w:val="0"/>
          <w:numId w:val="0"/>
        </w:numPr>
        <w:tabs>
          <w:tab w:val="right" w:pos="10466"/>
        </w:tabs>
        <w:ind w:left="425" w:hanging="425"/>
        <w:rPr>
          <w:lang w:val="nl-BE"/>
        </w:rPr>
      </w:pPr>
    </w:p>
    <w:p w14:paraId="5D1EBFA1" w14:textId="77777777" w:rsidR="001C13C3" w:rsidRDefault="001C13C3" w:rsidP="001C13C3">
      <w:pPr>
        <w:pStyle w:val="Body1"/>
        <w:numPr>
          <w:ilvl w:val="0"/>
          <w:numId w:val="0"/>
        </w:numPr>
        <w:tabs>
          <w:tab w:val="right" w:pos="10466"/>
        </w:tabs>
        <w:ind w:left="425" w:hanging="425"/>
        <w:rPr>
          <w:lang w:val="nl-BE"/>
        </w:rPr>
      </w:pPr>
    </w:p>
    <w:p w14:paraId="706C7D64" w14:textId="77777777" w:rsidR="001C13C3" w:rsidRDefault="001C13C3" w:rsidP="001C13C3">
      <w:pPr>
        <w:pStyle w:val="Body1"/>
        <w:numPr>
          <w:ilvl w:val="0"/>
          <w:numId w:val="0"/>
        </w:numPr>
        <w:tabs>
          <w:tab w:val="right" w:pos="10466"/>
        </w:tabs>
        <w:ind w:left="425" w:hanging="425"/>
        <w:rPr>
          <w:lang w:val="nl-BE"/>
        </w:rPr>
      </w:pPr>
    </w:p>
    <w:p w14:paraId="4BA7807B" w14:textId="77777777" w:rsidR="001C13C3" w:rsidRDefault="001C13C3" w:rsidP="001C13C3">
      <w:pPr>
        <w:pStyle w:val="Body1"/>
        <w:numPr>
          <w:ilvl w:val="0"/>
          <w:numId w:val="0"/>
        </w:numPr>
        <w:tabs>
          <w:tab w:val="right" w:pos="10466"/>
        </w:tabs>
        <w:ind w:left="425" w:hanging="425"/>
        <w:rPr>
          <w:lang w:val="nl-BE"/>
        </w:rPr>
      </w:pPr>
    </w:p>
    <w:p w14:paraId="1D8E7CBF" w14:textId="77777777" w:rsidR="001C13C3" w:rsidRDefault="001C13C3" w:rsidP="001C13C3">
      <w:pPr>
        <w:pStyle w:val="Body1"/>
        <w:numPr>
          <w:ilvl w:val="0"/>
          <w:numId w:val="0"/>
        </w:numPr>
        <w:tabs>
          <w:tab w:val="right" w:pos="10466"/>
        </w:tabs>
        <w:ind w:left="425" w:hanging="425"/>
        <w:rPr>
          <w:lang w:val="nl-BE"/>
        </w:rPr>
      </w:pPr>
    </w:p>
    <w:p w14:paraId="7FAA6604" w14:textId="77777777" w:rsidR="001C13C3" w:rsidRDefault="001C13C3" w:rsidP="001C13C3">
      <w:pPr>
        <w:pStyle w:val="Body1"/>
        <w:numPr>
          <w:ilvl w:val="0"/>
          <w:numId w:val="0"/>
        </w:numPr>
        <w:tabs>
          <w:tab w:val="right" w:pos="10466"/>
        </w:tabs>
        <w:ind w:left="425" w:hanging="425"/>
        <w:rPr>
          <w:lang w:val="nl-BE"/>
        </w:rPr>
      </w:pPr>
    </w:p>
    <w:p w14:paraId="4718A230" w14:textId="77777777" w:rsidR="001C13C3" w:rsidRPr="00724628" w:rsidRDefault="001C13C3" w:rsidP="001C13C3">
      <w:pPr>
        <w:pStyle w:val="Body1"/>
        <w:numPr>
          <w:ilvl w:val="0"/>
          <w:numId w:val="0"/>
        </w:numPr>
        <w:tabs>
          <w:tab w:val="right" w:pos="10466"/>
        </w:tabs>
        <w:ind w:left="425" w:hanging="425"/>
        <w:rPr>
          <w:lang w:val="nl-BE"/>
        </w:rPr>
      </w:pPr>
    </w:p>
    <w:p w14:paraId="1712D34C" w14:textId="77777777" w:rsidR="001C13C3" w:rsidRDefault="001C13C3" w:rsidP="001C13C3">
      <w:pPr>
        <w:pStyle w:val="Body1"/>
        <w:numPr>
          <w:ilvl w:val="0"/>
          <w:numId w:val="0"/>
        </w:numPr>
        <w:tabs>
          <w:tab w:val="right" w:pos="10466"/>
        </w:tabs>
        <w:ind w:left="425" w:hanging="425"/>
      </w:pPr>
      <w:r>
        <w:lastRenderedPageBreak/>
        <w:t>Version Française :</w:t>
      </w:r>
    </w:p>
    <w:p w14:paraId="4840C581" w14:textId="77777777" w:rsidR="001C13C3" w:rsidRDefault="001C13C3" w:rsidP="001C13C3">
      <w:pPr>
        <w:pStyle w:val="Body1"/>
        <w:numPr>
          <w:ilvl w:val="0"/>
          <w:numId w:val="0"/>
        </w:numPr>
        <w:tabs>
          <w:tab w:val="right" w:pos="10466"/>
        </w:tabs>
        <w:ind w:left="425" w:hanging="425"/>
      </w:pPr>
    </w:p>
    <w:p w14:paraId="42A4FD53" w14:textId="3CD5597C" w:rsidR="001C13C3" w:rsidRDefault="001C13C3" w:rsidP="0069771C">
      <w:pPr>
        <w:pStyle w:val="Body1"/>
        <w:numPr>
          <w:ilvl w:val="0"/>
          <w:numId w:val="0"/>
        </w:numPr>
        <w:tabs>
          <w:tab w:val="right" w:pos="10466"/>
        </w:tabs>
      </w:pPr>
      <w:r w:rsidRPr="00D31A7E">
        <w:t>Conform</w:t>
      </w:r>
      <w:r>
        <w:t>ément</w:t>
      </w:r>
      <w:r w:rsidRPr="00D31A7E">
        <w:t xml:space="preserve"> à </w:t>
      </w:r>
      <w:r w:rsidRPr="00D31A7E">
        <w:rPr>
          <w:u w:val="single"/>
        </w:rPr>
        <w:t>l’obligation légale</w:t>
      </w:r>
      <w:r w:rsidRPr="00D31A7E">
        <w:t xml:space="preserve"> de participation à l’Enquête fédérale sur les déplacements domicile-travail, les mesures nécessaires </w:t>
      </w:r>
      <w:r w:rsidR="0069771C">
        <w:t>doivent être prises en vue de compléter cette enquête</w:t>
      </w:r>
      <w:r w:rsidRPr="00D31A7E">
        <w:t xml:space="preserve">. </w:t>
      </w:r>
      <w:r w:rsidR="0069771C">
        <w:t>La</w:t>
      </w:r>
      <w:r w:rsidRPr="00D31A7E">
        <w:t xml:space="preserve"> démarche doit être réalisée pour chaque unité d’implantation de la Défense </w:t>
      </w:r>
      <w:r w:rsidR="0069771C">
        <w:t>qui accueille</w:t>
      </w:r>
      <w:r w:rsidRPr="00D31A7E">
        <w:t xml:space="preserve"> 30 membres du personnel ou plus. Les établissements comptant moins de 30 employés ont le choix de participer ou non à l’enquête. La liste complète des unités d’implantation de la Défense se trouve en annexe A. L</w:t>
      </w:r>
      <w:r w:rsidR="0069771C">
        <w:t>a</w:t>
      </w:r>
      <w:r w:rsidRPr="00D31A7E">
        <w:t xml:space="preserve"> connexion à l’application (voir ci-dessous)</w:t>
      </w:r>
      <w:r w:rsidR="0069771C">
        <w:t xml:space="preserve"> permet</w:t>
      </w:r>
      <w:r w:rsidRPr="00D31A7E">
        <w:t xml:space="preserve"> également de consulter le nombre de travailleurs officiellement enregistrés par unité. La </w:t>
      </w:r>
      <w:r w:rsidRPr="00D31A7E">
        <w:rPr>
          <w:u w:val="single"/>
        </w:rPr>
        <w:t xml:space="preserve">date limite </w:t>
      </w:r>
      <w:r w:rsidR="0069771C">
        <w:rPr>
          <w:u w:val="single"/>
        </w:rPr>
        <w:t xml:space="preserve">pour l’introduction du formulaire </w:t>
      </w:r>
      <w:r w:rsidRPr="00D31A7E">
        <w:rPr>
          <w:u w:val="single"/>
        </w:rPr>
        <w:t>est fixée au 31 janvier 2025</w:t>
      </w:r>
      <w:r w:rsidRPr="00D31A7E">
        <w:t>.</w:t>
      </w:r>
    </w:p>
    <w:p w14:paraId="4E97261A" w14:textId="77777777" w:rsidR="001C13C3" w:rsidRDefault="001C13C3" w:rsidP="001C13C3">
      <w:pPr>
        <w:pStyle w:val="Body1"/>
        <w:numPr>
          <w:ilvl w:val="0"/>
          <w:numId w:val="0"/>
        </w:numPr>
        <w:tabs>
          <w:tab w:val="right" w:pos="10466"/>
        </w:tabs>
        <w:ind w:left="425" w:hanging="425"/>
      </w:pPr>
    </w:p>
    <w:p w14:paraId="179DA231" w14:textId="77777777" w:rsidR="001C13C3" w:rsidRDefault="001C13C3" w:rsidP="001C13C3">
      <w:pPr>
        <w:pStyle w:val="Body1"/>
        <w:numPr>
          <w:ilvl w:val="0"/>
          <w:numId w:val="0"/>
        </w:numPr>
        <w:tabs>
          <w:tab w:val="right" w:pos="10466"/>
        </w:tabs>
        <w:ind w:left="425" w:hanging="425"/>
      </w:pPr>
      <w:r w:rsidRPr="00D31A7E">
        <w:t>Pour répondre à cette obligation, vous devez entreprendre les étapes suivantes :</w:t>
      </w:r>
    </w:p>
    <w:p w14:paraId="1563F71D" w14:textId="77777777" w:rsidR="001C13C3" w:rsidRDefault="001C13C3" w:rsidP="001C13C3">
      <w:pPr>
        <w:pStyle w:val="Body1"/>
        <w:numPr>
          <w:ilvl w:val="0"/>
          <w:numId w:val="0"/>
        </w:numPr>
        <w:tabs>
          <w:tab w:val="right" w:pos="10466"/>
        </w:tabs>
        <w:ind w:left="425" w:hanging="425"/>
      </w:pPr>
    </w:p>
    <w:p w14:paraId="370BC7B0" w14:textId="77777777" w:rsidR="001C13C3" w:rsidRDefault="001C13C3" w:rsidP="001C13C3">
      <w:pPr>
        <w:pStyle w:val="Body1"/>
        <w:numPr>
          <w:ilvl w:val="0"/>
          <w:numId w:val="20"/>
        </w:numPr>
        <w:tabs>
          <w:tab w:val="right" w:pos="10466"/>
        </w:tabs>
        <w:rPr>
          <w:b/>
          <w:bCs/>
        </w:rPr>
      </w:pPr>
      <w:r w:rsidRPr="00FF20F8">
        <w:rPr>
          <w:b/>
          <w:bCs/>
        </w:rPr>
        <w:t>Accès à l’application</w:t>
      </w:r>
    </w:p>
    <w:p w14:paraId="59F86E99" w14:textId="77777777" w:rsidR="001C13C3" w:rsidRDefault="001C13C3" w:rsidP="001C13C3">
      <w:pPr>
        <w:pStyle w:val="Body1"/>
        <w:numPr>
          <w:ilvl w:val="0"/>
          <w:numId w:val="0"/>
        </w:numPr>
        <w:tabs>
          <w:tab w:val="right" w:pos="10466"/>
        </w:tabs>
        <w:ind w:left="720"/>
        <w:rPr>
          <w:lang w:val="fr-FR"/>
        </w:rPr>
      </w:pPr>
      <w:r w:rsidRPr="00FF20F8">
        <w:rPr>
          <w:b/>
          <w:bCs/>
        </w:rPr>
        <w:t>Connectez-vous à l’application en ligne du SPF Mobilité et Transports</w:t>
      </w:r>
      <w:r w:rsidRPr="00FF20F8">
        <w:t xml:space="preserve"> et cliquez sur le lien correspondant à votre unité d’implantation. Vous pouvez également désigner un responsable pour cette tâche. La connexion peut se faire via :</w:t>
      </w:r>
      <w:r>
        <w:t xml:space="preserve"> </w:t>
      </w:r>
      <w:hyperlink r:id="rId16" w:history="1">
        <w:r w:rsidRPr="00FF20F8">
          <w:rPr>
            <w:color w:val="0000FF"/>
            <w:u w:val="single"/>
            <w:lang w:val="fr-FR"/>
          </w:rPr>
          <w:t>SPF Mobilité - Enquête fédérale sur les déplacements domicile-travail 2024 - Login (fgov.be)</w:t>
        </w:r>
      </w:hyperlink>
    </w:p>
    <w:p w14:paraId="2AB7BE3F" w14:textId="77777777" w:rsidR="001C13C3" w:rsidRDefault="001C13C3" w:rsidP="001C13C3">
      <w:pPr>
        <w:pStyle w:val="Body1"/>
        <w:numPr>
          <w:ilvl w:val="0"/>
          <w:numId w:val="0"/>
        </w:numPr>
        <w:tabs>
          <w:tab w:val="right" w:pos="10466"/>
        </w:tabs>
        <w:ind w:left="720"/>
        <w:rPr>
          <w:lang w:val="fr-FR"/>
        </w:rPr>
      </w:pPr>
    </w:p>
    <w:p w14:paraId="660A487B" w14:textId="77777777" w:rsidR="001C13C3" w:rsidRDefault="001C13C3" w:rsidP="001C13C3">
      <w:pPr>
        <w:pStyle w:val="Body1"/>
        <w:numPr>
          <w:ilvl w:val="0"/>
          <w:numId w:val="0"/>
        </w:numPr>
        <w:tabs>
          <w:tab w:val="right" w:pos="10466"/>
        </w:tabs>
        <w:ind w:left="720"/>
      </w:pPr>
      <w:r w:rsidRPr="00FF20F8">
        <w:rPr>
          <w:b/>
          <w:bCs/>
        </w:rPr>
        <w:t>Accès indisponible ?</w:t>
      </w:r>
      <w:r w:rsidRPr="00FF20F8">
        <w:t xml:space="preserve"> Si vous, ou la personne désignée par vos soins, ne parvenez pas à accéder à l’application, veuillez contacter le Lieutenant-Colonel Dethier (</w:t>
      </w:r>
      <w:hyperlink r:id="rId17" w:history="1">
        <w:r w:rsidRPr="00420670">
          <w:rPr>
            <w:rStyle w:val="Hyperlink"/>
          </w:rPr>
          <w:t>DGHR-HRI-COMD@mil.be</w:t>
        </w:r>
      </w:hyperlink>
      <w:r w:rsidRPr="00FF20F8">
        <w:t xml:space="preserve">). Demandez-lui d’attribuer le rôle « enquête domicile-travail » dans la gestion des rôles de </w:t>
      </w:r>
      <w:proofErr w:type="spellStart"/>
      <w:r w:rsidRPr="00FF20F8">
        <w:t>My</w:t>
      </w:r>
      <w:proofErr w:type="spellEnd"/>
      <w:r w:rsidRPr="00FF20F8">
        <w:t xml:space="preserve"> </w:t>
      </w:r>
      <w:proofErr w:type="spellStart"/>
      <w:r w:rsidRPr="00FF20F8">
        <w:t>eGov</w:t>
      </w:r>
      <w:proofErr w:type="spellEnd"/>
      <w:r w:rsidRPr="00FF20F8">
        <w:t>.</w:t>
      </w:r>
    </w:p>
    <w:p w14:paraId="338B8F78" w14:textId="77777777" w:rsidR="001C13C3" w:rsidRDefault="001C13C3" w:rsidP="001C13C3">
      <w:pPr>
        <w:pStyle w:val="Body1"/>
        <w:numPr>
          <w:ilvl w:val="0"/>
          <w:numId w:val="0"/>
        </w:numPr>
        <w:tabs>
          <w:tab w:val="right" w:pos="10466"/>
        </w:tabs>
        <w:ind w:left="720"/>
      </w:pPr>
    </w:p>
    <w:p w14:paraId="0C0BC0F2" w14:textId="77777777" w:rsidR="001C13C3" w:rsidRDefault="001C13C3" w:rsidP="001C13C3">
      <w:pPr>
        <w:pStyle w:val="Body1"/>
        <w:numPr>
          <w:ilvl w:val="0"/>
          <w:numId w:val="20"/>
        </w:numPr>
        <w:tabs>
          <w:tab w:val="right" w:pos="10466"/>
        </w:tabs>
        <w:rPr>
          <w:b/>
          <w:bCs/>
        </w:rPr>
      </w:pPr>
      <w:r w:rsidRPr="00FF20F8">
        <w:rPr>
          <w:b/>
          <w:bCs/>
        </w:rPr>
        <w:t>Collecte des données</w:t>
      </w:r>
    </w:p>
    <w:p w14:paraId="39F5A8EE" w14:textId="77777777" w:rsidR="001C13C3" w:rsidRDefault="001C13C3" w:rsidP="001C13C3">
      <w:pPr>
        <w:pStyle w:val="Body1"/>
        <w:numPr>
          <w:ilvl w:val="0"/>
          <w:numId w:val="0"/>
        </w:numPr>
        <w:tabs>
          <w:tab w:val="right" w:pos="10466"/>
        </w:tabs>
        <w:ind w:left="720"/>
        <w:rPr>
          <w:b/>
          <w:bCs/>
        </w:rPr>
      </w:pPr>
    </w:p>
    <w:p w14:paraId="205E81F6" w14:textId="77777777" w:rsidR="001C13C3" w:rsidRDefault="001C13C3" w:rsidP="001C13C3">
      <w:pPr>
        <w:pStyle w:val="Body1"/>
        <w:numPr>
          <w:ilvl w:val="0"/>
          <w:numId w:val="0"/>
        </w:numPr>
        <w:tabs>
          <w:tab w:val="right" w:pos="10466"/>
        </w:tabs>
        <w:ind w:left="720"/>
        <w:rPr>
          <w:b/>
          <w:bCs/>
        </w:rPr>
      </w:pPr>
      <w:r w:rsidRPr="009628BA">
        <w:rPr>
          <w:b/>
          <w:bCs/>
        </w:rPr>
        <w:t>Option 1 : Sur la base de vos propres données.</w:t>
      </w:r>
    </w:p>
    <w:p w14:paraId="64AC897D" w14:textId="77777777" w:rsidR="001C13C3" w:rsidRDefault="001C13C3" w:rsidP="001C13C3">
      <w:pPr>
        <w:pStyle w:val="Body1"/>
        <w:numPr>
          <w:ilvl w:val="0"/>
          <w:numId w:val="0"/>
        </w:numPr>
        <w:tabs>
          <w:tab w:val="right" w:pos="10466"/>
        </w:tabs>
        <w:ind w:left="720"/>
      </w:pPr>
      <w:r w:rsidRPr="009628BA">
        <w:t>Vous pouvez choisir de remplir cette enquête vous-même sur la base des données dont vous disposez.</w:t>
      </w:r>
    </w:p>
    <w:p w14:paraId="4A23796B" w14:textId="77777777" w:rsidR="001C13C3" w:rsidRDefault="001C13C3" w:rsidP="001C13C3">
      <w:pPr>
        <w:pStyle w:val="Body1"/>
        <w:numPr>
          <w:ilvl w:val="0"/>
          <w:numId w:val="0"/>
        </w:numPr>
        <w:tabs>
          <w:tab w:val="right" w:pos="10466"/>
        </w:tabs>
        <w:ind w:left="720"/>
      </w:pPr>
    </w:p>
    <w:p w14:paraId="4DF5E51F" w14:textId="77777777" w:rsidR="001C13C3" w:rsidRPr="00003959" w:rsidRDefault="001C13C3" w:rsidP="001C13C3">
      <w:pPr>
        <w:pStyle w:val="Body1"/>
        <w:numPr>
          <w:ilvl w:val="0"/>
          <w:numId w:val="0"/>
        </w:numPr>
        <w:tabs>
          <w:tab w:val="right" w:pos="10466"/>
        </w:tabs>
        <w:ind w:left="720"/>
        <w:rPr>
          <w:b/>
          <w:bCs/>
        </w:rPr>
      </w:pPr>
      <w:r w:rsidRPr="00003959">
        <w:rPr>
          <w:b/>
          <w:bCs/>
        </w:rPr>
        <w:t>Option 2 : Sur la base d'une enquête auprès du personnel.</w:t>
      </w:r>
    </w:p>
    <w:p w14:paraId="6D63BBA3" w14:textId="1E0A6148" w:rsidR="001C13C3" w:rsidRDefault="001C13C3" w:rsidP="001C13C3">
      <w:pPr>
        <w:pStyle w:val="Body1"/>
        <w:numPr>
          <w:ilvl w:val="0"/>
          <w:numId w:val="0"/>
        </w:numPr>
        <w:tabs>
          <w:tab w:val="right" w:pos="10466"/>
        </w:tabs>
        <w:ind w:left="720"/>
      </w:pPr>
      <w:r>
        <w:t>Vous pouvez également choisir de recueillir - en partie - les données nécessaires en réalisant une enquête directe auprès du personnel. Dans ce cas, un taux de réponse d’au moins 40 % est requis par unité d’implantation. Un QR-code unique par unité peut être généré via l’application en ligne, menant directement à l’enquête.</w:t>
      </w:r>
    </w:p>
    <w:p w14:paraId="26225334" w14:textId="77777777" w:rsidR="001C13C3" w:rsidRDefault="001C13C3" w:rsidP="001C13C3">
      <w:pPr>
        <w:pStyle w:val="Body1"/>
        <w:numPr>
          <w:ilvl w:val="0"/>
          <w:numId w:val="0"/>
        </w:numPr>
        <w:tabs>
          <w:tab w:val="right" w:pos="10466"/>
        </w:tabs>
        <w:ind w:left="720"/>
      </w:pPr>
    </w:p>
    <w:p w14:paraId="0DDEB674" w14:textId="7F58D9DF" w:rsidR="001C13C3" w:rsidRDefault="001C13C3" w:rsidP="001C13C3">
      <w:pPr>
        <w:pStyle w:val="Body1"/>
        <w:numPr>
          <w:ilvl w:val="0"/>
          <w:numId w:val="0"/>
        </w:numPr>
        <w:tabs>
          <w:tab w:val="right" w:pos="10466"/>
        </w:tabs>
        <w:ind w:left="720"/>
      </w:pPr>
      <w:r>
        <w:t>Si cette option est choisie, les chefs de corps sont invités à prendre les mesures nécessaires pour garantir que le personnel complète l’enquête dans les délais impartis</w:t>
      </w:r>
      <w:r w:rsidR="00C90AE2">
        <w:t>,</w:t>
      </w:r>
      <w:r>
        <w:t xml:space="preserve"> en respectant le taux de réponse minimal requis (40 % du personnel).</w:t>
      </w:r>
    </w:p>
    <w:p w14:paraId="340A3B56" w14:textId="77777777" w:rsidR="001C13C3" w:rsidRDefault="001C13C3" w:rsidP="001C13C3">
      <w:pPr>
        <w:pStyle w:val="Body1"/>
        <w:numPr>
          <w:ilvl w:val="0"/>
          <w:numId w:val="0"/>
        </w:numPr>
        <w:tabs>
          <w:tab w:val="right" w:pos="10466"/>
        </w:tabs>
        <w:ind w:left="720"/>
      </w:pPr>
    </w:p>
    <w:p w14:paraId="079318C1" w14:textId="3651FDC7" w:rsidR="001C13C3" w:rsidRDefault="001C13C3" w:rsidP="001C13C3">
      <w:pPr>
        <w:pStyle w:val="Body1"/>
        <w:numPr>
          <w:ilvl w:val="0"/>
          <w:numId w:val="0"/>
        </w:numPr>
        <w:tabs>
          <w:tab w:val="right" w:pos="10466"/>
        </w:tabs>
        <w:ind w:left="720"/>
      </w:pPr>
      <w:r>
        <w:t xml:space="preserve">Le tableau ci-dessous indique les sections </w:t>
      </w:r>
      <w:r w:rsidR="00C90AE2">
        <w:t xml:space="preserve">qui peuvent être complétées sur la base d’une </w:t>
      </w:r>
      <w:r>
        <w:t xml:space="preserve">enquête auprès du personnel. Une fois l’enquête lancée, elle ne peut être clôturée qu’après </w:t>
      </w:r>
      <w:r w:rsidR="00C90AE2">
        <w:t xml:space="preserve">avoir obtenu </w:t>
      </w:r>
      <w:r>
        <w:t>40 % d</w:t>
      </w:r>
      <w:r w:rsidR="00C90AE2">
        <w:t>e réponses d</w:t>
      </w:r>
      <w:r>
        <w:t xml:space="preserve">u personnel. </w:t>
      </w:r>
      <w:r w:rsidR="00C90AE2">
        <w:t>Il est toujours</w:t>
      </w:r>
      <w:r>
        <w:t xml:space="preserve"> possible de vérifier les résultats </w:t>
      </w:r>
      <w:r w:rsidR="00C90AE2">
        <w:t xml:space="preserve">après la clôture de l’enquête </w:t>
      </w:r>
      <w:r>
        <w:t>et</w:t>
      </w:r>
      <w:r w:rsidR="00B701E0">
        <w:t xml:space="preserve"> de les adapter, le cas échéant,</w:t>
      </w:r>
      <w:r>
        <w:t xml:space="preserve"> </w:t>
      </w:r>
      <w:r w:rsidR="00B701E0">
        <w:t>en fonction de</w:t>
      </w:r>
      <w:r>
        <w:t xml:space="preserve"> vos propres observations.</w:t>
      </w:r>
    </w:p>
    <w:p w14:paraId="312954AB" w14:textId="77777777" w:rsidR="001C13C3" w:rsidRDefault="001C13C3" w:rsidP="001C13C3">
      <w:pPr>
        <w:pStyle w:val="Body1"/>
        <w:numPr>
          <w:ilvl w:val="0"/>
          <w:numId w:val="0"/>
        </w:numPr>
        <w:tabs>
          <w:tab w:val="right" w:pos="10466"/>
        </w:tabs>
        <w:ind w:left="720"/>
      </w:pPr>
    </w:p>
    <w:tbl>
      <w:tblPr>
        <w:tblStyle w:val="GridTable2"/>
        <w:tblW w:w="9162" w:type="dxa"/>
        <w:tblInd w:w="600" w:type="dxa"/>
        <w:tblLook w:val="04A0" w:firstRow="1" w:lastRow="0" w:firstColumn="1" w:lastColumn="0" w:noHBand="0" w:noVBand="1"/>
      </w:tblPr>
      <w:tblGrid>
        <w:gridCol w:w="3511"/>
        <w:gridCol w:w="5651"/>
      </w:tblGrid>
      <w:tr w:rsidR="001C13C3" w:rsidRPr="008608DB" w14:paraId="5D3EB1A4" w14:textId="77777777" w:rsidTr="00644E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1" w:type="dxa"/>
            <w:hideMark/>
          </w:tcPr>
          <w:p w14:paraId="19A1F293" w14:textId="77777777" w:rsidR="001C13C3" w:rsidRPr="008608DB" w:rsidRDefault="001C13C3" w:rsidP="00C561BE">
            <w:pPr>
              <w:pStyle w:val="ListParagraph"/>
              <w:rPr>
                <w:lang w:val="nl-BE"/>
              </w:rPr>
            </w:pPr>
            <w:proofErr w:type="spellStart"/>
            <w:r>
              <w:rPr>
                <w:lang w:val="nl-BE"/>
              </w:rPr>
              <w:t>Partie</w:t>
            </w:r>
            <w:proofErr w:type="spellEnd"/>
          </w:p>
        </w:tc>
        <w:tc>
          <w:tcPr>
            <w:tcW w:w="5651" w:type="dxa"/>
            <w:hideMark/>
          </w:tcPr>
          <w:p w14:paraId="74E3ABB2" w14:textId="77777777" w:rsidR="001C13C3" w:rsidRPr="008608DB" w:rsidRDefault="001C13C3" w:rsidP="00C561BE">
            <w:pPr>
              <w:pStyle w:val="ListParagraph"/>
              <w:cnfStyle w:val="100000000000" w:firstRow="1" w:lastRow="0" w:firstColumn="0" w:lastColumn="0" w:oddVBand="0" w:evenVBand="0" w:oddHBand="0" w:evenHBand="0" w:firstRowFirstColumn="0" w:firstRowLastColumn="0" w:lastRowFirstColumn="0" w:lastRowLastColumn="0"/>
              <w:rPr>
                <w:lang w:val="nl-BE"/>
              </w:rPr>
            </w:pPr>
            <w:r>
              <w:rPr>
                <w:lang w:val="nl-BE"/>
              </w:rPr>
              <w:t xml:space="preserve">Source des </w:t>
            </w:r>
            <w:proofErr w:type="spellStart"/>
            <w:r>
              <w:rPr>
                <w:lang w:val="nl-BE"/>
              </w:rPr>
              <w:t>données</w:t>
            </w:r>
            <w:proofErr w:type="spellEnd"/>
          </w:p>
        </w:tc>
      </w:tr>
      <w:tr w:rsidR="001C13C3" w:rsidRPr="008608DB" w14:paraId="139769DD" w14:textId="77777777" w:rsidTr="00644E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1" w:type="dxa"/>
            <w:hideMark/>
          </w:tcPr>
          <w:p w14:paraId="4931C2A9" w14:textId="77777777" w:rsidR="001C13C3" w:rsidRPr="008608DB" w:rsidRDefault="001C13C3" w:rsidP="001C13C3">
            <w:pPr>
              <w:pStyle w:val="ListParagraph"/>
              <w:numPr>
                <w:ilvl w:val="0"/>
                <w:numId w:val="21"/>
              </w:numPr>
              <w:rPr>
                <w:lang w:val="nl-BE"/>
              </w:rPr>
            </w:pPr>
            <w:proofErr w:type="spellStart"/>
            <w:r>
              <w:rPr>
                <w:lang w:val="nl-BE"/>
              </w:rPr>
              <w:t>Informations</w:t>
            </w:r>
            <w:proofErr w:type="spellEnd"/>
            <w:r>
              <w:rPr>
                <w:lang w:val="nl-BE"/>
              </w:rPr>
              <w:t xml:space="preserve"> </w:t>
            </w:r>
            <w:proofErr w:type="spellStart"/>
            <w:r>
              <w:rPr>
                <w:lang w:val="nl-BE"/>
              </w:rPr>
              <w:t>générales</w:t>
            </w:r>
            <w:proofErr w:type="spellEnd"/>
          </w:p>
        </w:tc>
        <w:tc>
          <w:tcPr>
            <w:tcW w:w="5651" w:type="dxa"/>
            <w:hideMark/>
          </w:tcPr>
          <w:p w14:paraId="15059E52" w14:textId="77777777" w:rsidR="001C13C3" w:rsidRPr="008608DB" w:rsidRDefault="001C13C3" w:rsidP="00C561BE">
            <w:pPr>
              <w:pStyle w:val="ListParagraph"/>
              <w:cnfStyle w:val="000000100000" w:firstRow="0" w:lastRow="0" w:firstColumn="0" w:lastColumn="0" w:oddVBand="0" w:evenVBand="0" w:oddHBand="1" w:evenHBand="0" w:firstRowFirstColumn="0" w:firstRowLastColumn="0" w:lastRowFirstColumn="0" w:lastRowLastColumn="0"/>
              <w:rPr>
                <w:lang w:val="nl-BE"/>
              </w:rPr>
            </w:pPr>
            <w:proofErr w:type="spellStart"/>
            <w:r>
              <w:rPr>
                <w:lang w:val="nl-BE"/>
              </w:rPr>
              <w:t>Données</w:t>
            </w:r>
            <w:proofErr w:type="spellEnd"/>
            <w:r>
              <w:rPr>
                <w:lang w:val="nl-BE"/>
              </w:rPr>
              <w:t xml:space="preserve"> </w:t>
            </w:r>
            <w:proofErr w:type="spellStart"/>
            <w:r>
              <w:rPr>
                <w:lang w:val="nl-BE"/>
              </w:rPr>
              <w:t>employeur</w:t>
            </w:r>
            <w:proofErr w:type="spellEnd"/>
          </w:p>
        </w:tc>
      </w:tr>
      <w:tr w:rsidR="001C13C3" w:rsidRPr="008608DB" w14:paraId="20F6DDC6" w14:textId="77777777" w:rsidTr="00644E2C">
        <w:tc>
          <w:tcPr>
            <w:cnfStyle w:val="001000000000" w:firstRow="0" w:lastRow="0" w:firstColumn="1" w:lastColumn="0" w:oddVBand="0" w:evenVBand="0" w:oddHBand="0" w:evenHBand="0" w:firstRowFirstColumn="0" w:firstRowLastColumn="0" w:lastRowFirstColumn="0" w:lastRowLastColumn="0"/>
            <w:tcW w:w="3511" w:type="dxa"/>
            <w:hideMark/>
          </w:tcPr>
          <w:p w14:paraId="32C4EDFF" w14:textId="77777777" w:rsidR="001C13C3" w:rsidRPr="008608DB" w:rsidRDefault="001C13C3" w:rsidP="001C13C3">
            <w:pPr>
              <w:pStyle w:val="ListParagraph"/>
              <w:numPr>
                <w:ilvl w:val="0"/>
                <w:numId w:val="21"/>
              </w:numPr>
              <w:rPr>
                <w:lang w:val="nl-BE"/>
              </w:rPr>
            </w:pPr>
            <w:proofErr w:type="spellStart"/>
            <w:r>
              <w:rPr>
                <w:lang w:val="nl-BE"/>
              </w:rPr>
              <w:t>Horaires</w:t>
            </w:r>
            <w:proofErr w:type="spellEnd"/>
          </w:p>
        </w:tc>
        <w:tc>
          <w:tcPr>
            <w:tcW w:w="5651" w:type="dxa"/>
            <w:hideMark/>
          </w:tcPr>
          <w:p w14:paraId="47EB17A5"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proofErr w:type="spellStart"/>
            <w:r>
              <w:rPr>
                <w:lang w:val="nl-BE"/>
              </w:rPr>
              <w:t>Données</w:t>
            </w:r>
            <w:proofErr w:type="spellEnd"/>
            <w:r>
              <w:rPr>
                <w:lang w:val="nl-BE"/>
              </w:rPr>
              <w:t xml:space="preserve"> </w:t>
            </w:r>
            <w:proofErr w:type="spellStart"/>
            <w:r>
              <w:rPr>
                <w:lang w:val="nl-BE"/>
              </w:rPr>
              <w:t>employeur</w:t>
            </w:r>
            <w:proofErr w:type="spellEnd"/>
          </w:p>
        </w:tc>
      </w:tr>
      <w:tr w:rsidR="001C13C3" w:rsidRPr="008608DB" w14:paraId="27B9077B" w14:textId="77777777" w:rsidTr="00644E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1" w:type="dxa"/>
            <w:hideMark/>
          </w:tcPr>
          <w:p w14:paraId="39A6BDB0" w14:textId="77777777" w:rsidR="001C13C3" w:rsidRPr="008608DB" w:rsidRDefault="001C13C3" w:rsidP="001C13C3">
            <w:pPr>
              <w:pStyle w:val="ListParagraph"/>
              <w:numPr>
                <w:ilvl w:val="0"/>
                <w:numId w:val="21"/>
              </w:numPr>
              <w:rPr>
                <w:lang w:val="nl-BE"/>
              </w:rPr>
            </w:pPr>
            <w:proofErr w:type="spellStart"/>
            <w:r w:rsidRPr="008608DB">
              <w:rPr>
                <w:lang w:val="nl-BE"/>
              </w:rPr>
              <w:t>T</w:t>
            </w:r>
            <w:r>
              <w:rPr>
                <w:lang w:val="nl-BE"/>
              </w:rPr>
              <w:t>élétravail</w:t>
            </w:r>
            <w:proofErr w:type="spellEnd"/>
          </w:p>
        </w:tc>
        <w:tc>
          <w:tcPr>
            <w:tcW w:w="5651" w:type="dxa"/>
            <w:hideMark/>
          </w:tcPr>
          <w:p w14:paraId="4CC7CAB9" w14:textId="77777777" w:rsidR="001C13C3" w:rsidRPr="00137B28" w:rsidRDefault="001C13C3" w:rsidP="00C561BE">
            <w:pPr>
              <w:pStyle w:val="ListParagraph"/>
              <w:cnfStyle w:val="000000100000" w:firstRow="0" w:lastRow="0" w:firstColumn="0" w:lastColumn="0" w:oddVBand="0" w:evenVBand="0" w:oddHBand="1" w:evenHBand="0" w:firstRowFirstColumn="0" w:firstRowLastColumn="0" w:lastRowFirstColumn="0" w:lastRowLastColumn="0"/>
              <w:rPr>
                <w:lang w:val="fr-BE"/>
              </w:rPr>
            </w:pPr>
            <w:r w:rsidRPr="00137B28">
              <w:rPr>
                <w:lang w:val="fr-BE"/>
              </w:rPr>
              <w:t>Données employeur ou co</w:t>
            </w:r>
            <w:r>
              <w:rPr>
                <w:lang w:val="fr-BE"/>
              </w:rPr>
              <w:t>nsultation des travailleurs</w:t>
            </w:r>
          </w:p>
        </w:tc>
      </w:tr>
      <w:tr w:rsidR="001C13C3" w:rsidRPr="008608DB" w14:paraId="507476B7" w14:textId="77777777" w:rsidTr="00644E2C">
        <w:tc>
          <w:tcPr>
            <w:cnfStyle w:val="001000000000" w:firstRow="0" w:lastRow="0" w:firstColumn="1" w:lastColumn="0" w:oddVBand="0" w:evenVBand="0" w:oddHBand="0" w:evenHBand="0" w:firstRowFirstColumn="0" w:firstRowLastColumn="0" w:lastRowFirstColumn="0" w:lastRowLastColumn="0"/>
            <w:tcW w:w="3511" w:type="dxa"/>
            <w:hideMark/>
          </w:tcPr>
          <w:p w14:paraId="0060BF39" w14:textId="1F678203" w:rsidR="001C13C3" w:rsidRPr="008608DB" w:rsidRDefault="001C13C3" w:rsidP="001C13C3">
            <w:pPr>
              <w:pStyle w:val="ListParagraph"/>
              <w:numPr>
                <w:ilvl w:val="0"/>
                <w:numId w:val="21"/>
              </w:numPr>
              <w:rPr>
                <w:lang w:val="nl-BE"/>
              </w:rPr>
            </w:pPr>
            <w:r>
              <w:rPr>
                <w:lang w:val="nl-BE"/>
              </w:rPr>
              <w:t>Modes</w:t>
            </w:r>
            <w:r w:rsidR="00644E2C">
              <w:rPr>
                <w:lang w:val="nl-BE"/>
              </w:rPr>
              <w:t xml:space="preserve"> </w:t>
            </w:r>
            <w:r>
              <w:rPr>
                <w:lang w:val="nl-BE"/>
              </w:rPr>
              <w:t xml:space="preserve">de </w:t>
            </w:r>
            <w:proofErr w:type="spellStart"/>
            <w:r>
              <w:rPr>
                <w:lang w:val="nl-BE"/>
              </w:rPr>
              <w:t>déplacement</w:t>
            </w:r>
            <w:proofErr w:type="spellEnd"/>
          </w:p>
        </w:tc>
        <w:tc>
          <w:tcPr>
            <w:tcW w:w="5651" w:type="dxa"/>
            <w:hideMark/>
          </w:tcPr>
          <w:p w14:paraId="1A949067" w14:textId="77777777" w:rsidR="001C13C3" w:rsidRPr="00137B28"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fr-BE"/>
              </w:rPr>
            </w:pPr>
            <w:r w:rsidRPr="00137B28">
              <w:rPr>
                <w:lang w:val="fr-BE"/>
              </w:rPr>
              <w:t>Données employeur ou consultation d</w:t>
            </w:r>
            <w:r>
              <w:rPr>
                <w:lang w:val="fr-BE"/>
              </w:rPr>
              <w:t>es travailleurs</w:t>
            </w:r>
          </w:p>
        </w:tc>
      </w:tr>
      <w:tr w:rsidR="001C13C3" w:rsidRPr="008608DB" w14:paraId="1267E4EB" w14:textId="77777777" w:rsidTr="00644E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1" w:type="dxa"/>
            <w:hideMark/>
          </w:tcPr>
          <w:p w14:paraId="1EFB34A3" w14:textId="77777777" w:rsidR="001C13C3" w:rsidRPr="008608DB" w:rsidRDefault="001C13C3" w:rsidP="001C13C3">
            <w:pPr>
              <w:pStyle w:val="ListParagraph"/>
              <w:numPr>
                <w:ilvl w:val="0"/>
                <w:numId w:val="21"/>
              </w:numPr>
              <w:rPr>
                <w:lang w:val="nl-BE"/>
              </w:rPr>
            </w:pPr>
            <w:proofErr w:type="spellStart"/>
            <w:r>
              <w:rPr>
                <w:lang w:val="nl-BE"/>
              </w:rPr>
              <w:lastRenderedPageBreak/>
              <w:t>Accesibilité</w:t>
            </w:r>
            <w:proofErr w:type="spellEnd"/>
            <w:r>
              <w:rPr>
                <w:lang w:val="nl-BE"/>
              </w:rPr>
              <w:t xml:space="preserve"> (Avis)</w:t>
            </w:r>
          </w:p>
        </w:tc>
        <w:tc>
          <w:tcPr>
            <w:tcW w:w="5651" w:type="dxa"/>
            <w:hideMark/>
          </w:tcPr>
          <w:p w14:paraId="261F1B52" w14:textId="77777777" w:rsidR="001C13C3" w:rsidRPr="00137B28" w:rsidRDefault="001C13C3" w:rsidP="00C561BE">
            <w:pPr>
              <w:pStyle w:val="ListParagraph"/>
              <w:cnfStyle w:val="000000100000" w:firstRow="0" w:lastRow="0" w:firstColumn="0" w:lastColumn="0" w:oddVBand="0" w:evenVBand="0" w:oddHBand="1" w:evenHBand="0" w:firstRowFirstColumn="0" w:firstRowLastColumn="0" w:lastRowFirstColumn="0" w:lastRowLastColumn="0"/>
              <w:rPr>
                <w:lang w:val="fr-BE"/>
              </w:rPr>
            </w:pPr>
            <w:r w:rsidRPr="00137B28">
              <w:rPr>
                <w:lang w:val="fr-BE"/>
              </w:rPr>
              <w:t>Données employeur ou consultation d</w:t>
            </w:r>
            <w:r>
              <w:rPr>
                <w:lang w:val="fr-BE"/>
              </w:rPr>
              <w:t>es travailleurs</w:t>
            </w:r>
          </w:p>
        </w:tc>
      </w:tr>
      <w:tr w:rsidR="001C13C3" w:rsidRPr="008608DB" w14:paraId="12E86BA4" w14:textId="77777777" w:rsidTr="00644E2C">
        <w:tc>
          <w:tcPr>
            <w:cnfStyle w:val="001000000000" w:firstRow="0" w:lastRow="0" w:firstColumn="1" w:lastColumn="0" w:oddVBand="0" w:evenVBand="0" w:oddHBand="0" w:evenHBand="0" w:firstRowFirstColumn="0" w:firstRowLastColumn="0" w:lastRowFirstColumn="0" w:lastRowLastColumn="0"/>
            <w:tcW w:w="3511" w:type="dxa"/>
            <w:hideMark/>
          </w:tcPr>
          <w:p w14:paraId="36C5D3D4" w14:textId="77777777" w:rsidR="001C13C3" w:rsidRPr="008608DB" w:rsidRDefault="001C13C3" w:rsidP="001C13C3">
            <w:pPr>
              <w:pStyle w:val="ListParagraph"/>
              <w:numPr>
                <w:ilvl w:val="0"/>
                <w:numId w:val="21"/>
              </w:numPr>
              <w:rPr>
                <w:lang w:val="nl-BE"/>
              </w:rPr>
            </w:pPr>
            <w:r w:rsidRPr="008608DB">
              <w:rPr>
                <w:lang w:val="nl-BE"/>
              </w:rPr>
              <w:t>Parking</w:t>
            </w:r>
          </w:p>
        </w:tc>
        <w:tc>
          <w:tcPr>
            <w:tcW w:w="5651" w:type="dxa"/>
            <w:hideMark/>
          </w:tcPr>
          <w:p w14:paraId="5E5C384B"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proofErr w:type="spellStart"/>
            <w:r>
              <w:rPr>
                <w:lang w:val="nl-BE"/>
              </w:rPr>
              <w:t>Données</w:t>
            </w:r>
            <w:proofErr w:type="spellEnd"/>
            <w:r>
              <w:rPr>
                <w:lang w:val="nl-BE"/>
              </w:rPr>
              <w:t xml:space="preserve"> </w:t>
            </w:r>
            <w:proofErr w:type="spellStart"/>
            <w:r>
              <w:rPr>
                <w:lang w:val="nl-BE"/>
              </w:rPr>
              <w:t>employeur</w:t>
            </w:r>
            <w:proofErr w:type="spellEnd"/>
          </w:p>
        </w:tc>
      </w:tr>
      <w:tr w:rsidR="001C13C3" w:rsidRPr="00137B28" w14:paraId="4AEC2DC7" w14:textId="77777777" w:rsidTr="00644E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1" w:type="dxa"/>
            <w:hideMark/>
          </w:tcPr>
          <w:p w14:paraId="7976369C" w14:textId="77777777" w:rsidR="001C13C3" w:rsidRPr="008608DB" w:rsidRDefault="001C13C3" w:rsidP="001C13C3">
            <w:pPr>
              <w:pStyle w:val="ListParagraph"/>
              <w:numPr>
                <w:ilvl w:val="0"/>
                <w:numId w:val="21"/>
              </w:numPr>
              <w:rPr>
                <w:lang w:val="nl-BE"/>
              </w:rPr>
            </w:pPr>
            <w:proofErr w:type="spellStart"/>
            <w:r>
              <w:rPr>
                <w:lang w:val="nl-BE"/>
              </w:rPr>
              <w:t>Problèmes</w:t>
            </w:r>
            <w:proofErr w:type="spellEnd"/>
            <w:r>
              <w:rPr>
                <w:lang w:val="nl-BE"/>
              </w:rPr>
              <w:t xml:space="preserve"> de </w:t>
            </w:r>
            <w:proofErr w:type="spellStart"/>
            <w:r>
              <w:rPr>
                <w:lang w:val="nl-BE"/>
              </w:rPr>
              <w:t>mobilité</w:t>
            </w:r>
            <w:proofErr w:type="spellEnd"/>
          </w:p>
        </w:tc>
        <w:tc>
          <w:tcPr>
            <w:tcW w:w="5651" w:type="dxa"/>
            <w:hideMark/>
          </w:tcPr>
          <w:p w14:paraId="4719FC2D" w14:textId="77777777" w:rsidR="001C13C3" w:rsidRPr="00137B28" w:rsidRDefault="001C13C3" w:rsidP="00C561BE">
            <w:pPr>
              <w:pStyle w:val="ListParagraph"/>
              <w:jc w:val="left"/>
              <w:cnfStyle w:val="000000100000" w:firstRow="0" w:lastRow="0" w:firstColumn="0" w:lastColumn="0" w:oddVBand="0" w:evenVBand="0" w:oddHBand="1" w:evenHBand="0" w:firstRowFirstColumn="0" w:firstRowLastColumn="0" w:lastRowFirstColumn="0" w:lastRowLastColumn="0"/>
              <w:rPr>
                <w:lang w:val="fr-BE"/>
              </w:rPr>
            </w:pPr>
            <w:r w:rsidRPr="00137B28">
              <w:rPr>
                <w:lang w:val="fr-BE"/>
              </w:rPr>
              <w:t>Données employeur avec éventuellement c</w:t>
            </w:r>
            <w:r>
              <w:rPr>
                <w:lang w:val="fr-BE"/>
              </w:rPr>
              <w:t>onsultation des travailleurs.</w:t>
            </w:r>
          </w:p>
        </w:tc>
      </w:tr>
      <w:tr w:rsidR="001C13C3" w:rsidRPr="008608DB" w14:paraId="02C78A7F" w14:textId="77777777" w:rsidTr="00644E2C">
        <w:tc>
          <w:tcPr>
            <w:cnfStyle w:val="001000000000" w:firstRow="0" w:lastRow="0" w:firstColumn="1" w:lastColumn="0" w:oddVBand="0" w:evenVBand="0" w:oddHBand="0" w:evenHBand="0" w:firstRowFirstColumn="0" w:firstRowLastColumn="0" w:lastRowFirstColumn="0" w:lastRowLastColumn="0"/>
            <w:tcW w:w="3511" w:type="dxa"/>
            <w:hideMark/>
          </w:tcPr>
          <w:p w14:paraId="61A5068E" w14:textId="77777777" w:rsidR="001C13C3" w:rsidRPr="008608DB" w:rsidRDefault="001C13C3" w:rsidP="001C13C3">
            <w:pPr>
              <w:pStyle w:val="ListParagraph"/>
              <w:numPr>
                <w:ilvl w:val="0"/>
                <w:numId w:val="21"/>
              </w:numPr>
              <w:rPr>
                <w:lang w:val="nl-BE"/>
              </w:rPr>
            </w:pPr>
            <w:proofErr w:type="spellStart"/>
            <w:r w:rsidRPr="008608DB">
              <w:rPr>
                <w:lang w:val="nl-BE"/>
              </w:rPr>
              <w:t>M</w:t>
            </w:r>
            <w:r>
              <w:rPr>
                <w:lang w:val="nl-BE"/>
              </w:rPr>
              <w:t>esures</w:t>
            </w:r>
            <w:proofErr w:type="spellEnd"/>
          </w:p>
        </w:tc>
        <w:tc>
          <w:tcPr>
            <w:tcW w:w="5651" w:type="dxa"/>
            <w:hideMark/>
          </w:tcPr>
          <w:p w14:paraId="12F95892" w14:textId="77777777" w:rsidR="001C13C3" w:rsidRPr="008608DB" w:rsidRDefault="001C13C3" w:rsidP="00C561BE">
            <w:pPr>
              <w:pStyle w:val="ListParagraph"/>
              <w:cnfStyle w:val="000000000000" w:firstRow="0" w:lastRow="0" w:firstColumn="0" w:lastColumn="0" w:oddVBand="0" w:evenVBand="0" w:oddHBand="0" w:evenHBand="0" w:firstRowFirstColumn="0" w:firstRowLastColumn="0" w:lastRowFirstColumn="0" w:lastRowLastColumn="0"/>
              <w:rPr>
                <w:lang w:val="nl-BE"/>
              </w:rPr>
            </w:pPr>
            <w:proofErr w:type="spellStart"/>
            <w:r>
              <w:rPr>
                <w:lang w:val="nl-BE"/>
              </w:rPr>
              <w:t>Données</w:t>
            </w:r>
            <w:proofErr w:type="spellEnd"/>
            <w:r>
              <w:rPr>
                <w:lang w:val="nl-BE"/>
              </w:rPr>
              <w:t xml:space="preserve"> </w:t>
            </w:r>
            <w:proofErr w:type="spellStart"/>
            <w:r>
              <w:rPr>
                <w:lang w:val="nl-BE"/>
              </w:rPr>
              <w:t>employeur</w:t>
            </w:r>
            <w:proofErr w:type="spellEnd"/>
          </w:p>
        </w:tc>
      </w:tr>
    </w:tbl>
    <w:p w14:paraId="3C18D91E" w14:textId="77777777" w:rsidR="001C13C3" w:rsidRDefault="001C13C3" w:rsidP="001C13C3">
      <w:pPr>
        <w:pStyle w:val="Body1"/>
        <w:numPr>
          <w:ilvl w:val="0"/>
          <w:numId w:val="0"/>
        </w:numPr>
        <w:tabs>
          <w:tab w:val="right" w:pos="10466"/>
        </w:tabs>
        <w:ind w:left="720"/>
      </w:pPr>
    </w:p>
    <w:p w14:paraId="204E2979" w14:textId="77777777" w:rsidR="001C13C3" w:rsidRDefault="001C13C3" w:rsidP="001C13C3">
      <w:pPr>
        <w:pStyle w:val="Body1"/>
        <w:numPr>
          <w:ilvl w:val="0"/>
          <w:numId w:val="20"/>
        </w:numPr>
        <w:tabs>
          <w:tab w:val="right" w:pos="10466"/>
        </w:tabs>
        <w:rPr>
          <w:b/>
          <w:bCs/>
        </w:rPr>
      </w:pPr>
      <w:r w:rsidRPr="00137B28">
        <w:rPr>
          <w:b/>
          <w:bCs/>
        </w:rPr>
        <w:t>Avis du Comité de concertation de base (CCB)</w:t>
      </w:r>
      <w:r w:rsidRPr="00137B28">
        <w:rPr>
          <w:b/>
          <w:bCs/>
        </w:rPr>
        <w:tab/>
      </w:r>
    </w:p>
    <w:p w14:paraId="7199BBB4" w14:textId="14B57031" w:rsidR="001C13C3" w:rsidRDefault="00B701E0" w:rsidP="001C13C3">
      <w:pPr>
        <w:pStyle w:val="Body1"/>
        <w:numPr>
          <w:ilvl w:val="0"/>
          <w:numId w:val="0"/>
        </w:numPr>
        <w:tabs>
          <w:tab w:val="right" w:pos="10466"/>
        </w:tabs>
        <w:ind w:left="720"/>
        <w:rPr>
          <w:lang w:val="fr-FR"/>
        </w:rPr>
      </w:pPr>
      <w:r>
        <w:rPr>
          <w:lang w:val="fr-FR"/>
        </w:rPr>
        <w:t>V</w:t>
      </w:r>
      <w:r w:rsidR="001C13C3" w:rsidRPr="00137B28">
        <w:rPr>
          <w:lang w:val="fr-FR"/>
        </w:rPr>
        <w:t xml:space="preserve">ous </w:t>
      </w:r>
      <w:r>
        <w:rPr>
          <w:lang w:val="fr-FR"/>
        </w:rPr>
        <w:t xml:space="preserve">devez </w:t>
      </w:r>
      <w:r w:rsidR="001C13C3" w:rsidRPr="00137B28">
        <w:rPr>
          <w:lang w:val="fr-FR"/>
        </w:rPr>
        <w:t>soumett</w:t>
      </w:r>
      <w:r>
        <w:rPr>
          <w:lang w:val="fr-FR"/>
        </w:rPr>
        <w:t>re</w:t>
      </w:r>
      <w:r w:rsidR="001C13C3" w:rsidRPr="00137B28">
        <w:rPr>
          <w:lang w:val="fr-FR"/>
        </w:rPr>
        <w:t xml:space="preserve"> le formulaire aux représentants des travailleurs au sein du Comité de concertation de base (CCB)</w:t>
      </w:r>
      <w:r>
        <w:rPr>
          <w:lang w:val="fr-FR"/>
        </w:rPr>
        <w:t xml:space="preserve"> pour avis avant la date limite fixée au 31 janvier 2025</w:t>
      </w:r>
      <w:r w:rsidR="001C13C3" w:rsidRPr="00137B28">
        <w:rPr>
          <w:lang w:val="fr-FR"/>
        </w:rPr>
        <w:t xml:space="preserve">. L’avis des organisations syndicales est obligatoire et doit être enregistré avant </w:t>
      </w:r>
      <w:r>
        <w:rPr>
          <w:lang w:val="fr-FR"/>
        </w:rPr>
        <w:t>cette date</w:t>
      </w:r>
      <w:r w:rsidR="001C13C3" w:rsidRPr="00137B28">
        <w:rPr>
          <w:lang w:val="fr-FR"/>
        </w:rPr>
        <w:t>.</w:t>
      </w:r>
    </w:p>
    <w:p w14:paraId="31C2E3CC" w14:textId="77777777" w:rsidR="001C13C3" w:rsidRDefault="001C13C3" w:rsidP="001C13C3">
      <w:pPr>
        <w:pStyle w:val="Body1"/>
        <w:numPr>
          <w:ilvl w:val="0"/>
          <w:numId w:val="0"/>
        </w:numPr>
        <w:tabs>
          <w:tab w:val="right" w:pos="10466"/>
        </w:tabs>
        <w:ind w:left="425" w:hanging="425"/>
        <w:rPr>
          <w:lang w:val="fr-FR"/>
        </w:rPr>
      </w:pPr>
    </w:p>
    <w:p w14:paraId="1CA9E93F" w14:textId="77777777" w:rsidR="001C13C3" w:rsidRDefault="001C13C3" w:rsidP="001C13C3">
      <w:pPr>
        <w:pStyle w:val="Body1"/>
        <w:numPr>
          <w:ilvl w:val="0"/>
          <w:numId w:val="20"/>
        </w:numPr>
        <w:tabs>
          <w:tab w:val="right" w:pos="10466"/>
        </w:tabs>
        <w:rPr>
          <w:b/>
          <w:bCs/>
        </w:rPr>
      </w:pPr>
      <w:r w:rsidRPr="00137B28">
        <w:rPr>
          <w:b/>
          <w:bCs/>
        </w:rPr>
        <w:t>Envoi du formulaire</w:t>
      </w:r>
    </w:p>
    <w:p w14:paraId="3D65CB16" w14:textId="27920293" w:rsidR="001C13C3" w:rsidRDefault="001C13C3" w:rsidP="001C13C3">
      <w:pPr>
        <w:pStyle w:val="Body1"/>
        <w:numPr>
          <w:ilvl w:val="0"/>
          <w:numId w:val="0"/>
        </w:numPr>
        <w:tabs>
          <w:tab w:val="right" w:pos="10466"/>
        </w:tabs>
        <w:ind w:left="720"/>
      </w:pPr>
      <w:r w:rsidRPr="00137B28">
        <w:t>Envoyez le formulaire entièrement complété au SPF Mobilité et Transports via l’application en ligne</w:t>
      </w:r>
      <w:r w:rsidR="00B701E0" w:rsidRPr="00B701E0">
        <w:t xml:space="preserve"> </w:t>
      </w:r>
      <w:r w:rsidR="00B701E0">
        <w:t>pour le</w:t>
      </w:r>
      <w:r w:rsidR="00B701E0" w:rsidRPr="00137B28">
        <w:t xml:space="preserve"> 31 janvier 2025</w:t>
      </w:r>
      <w:r w:rsidR="00B701E0">
        <w:t xml:space="preserve"> au plus tard</w:t>
      </w:r>
      <w:r w:rsidRPr="00137B28">
        <w:t>.</w:t>
      </w:r>
    </w:p>
    <w:p w14:paraId="052CE37D" w14:textId="77777777" w:rsidR="001C13C3" w:rsidRPr="001C13C3" w:rsidRDefault="001C13C3" w:rsidP="001C13C3">
      <w:pPr>
        <w:pStyle w:val="Body1"/>
        <w:numPr>
          <w:ilvl w:val="0"/>
          <w:numId w:val="0"/>
        </w:numPr>
        <w:tabs>
          <w:tab w:val="right" w:pos="10466"/>
        </w:tabs>
        <w:ind w:left="425"/>
      </w:pPr>
    </w:p>
    <w:p w14:paraId="261FD361" w14:textId="77777777" w:rsidR="001C13C3" w:rsidRPr="001C13C3" w:rsidRDefault="001C13C3" w:rsidP="001C13C3">
      <w:pPr>
        <w:pStyle w:val="Body1"/>
        <w:numPr>
          <w:ilvl w:val="0"/>
          <w:numId w:val="0"/>
        </w:numPr>
        <w:tabs>
          <w:tab w:val="right" w:pos="10466"/>
        </w:tabs>
        <w:ind w:left="425"/>
      </w:pPr>
    </w:p>
    <w:p w14:paraId="3ABDEAEB" w14:textId="77777777" w:rsidR="00981989" w:rsidRDefault="001C13C3" w:rsidP="001C13C3">
      <w:pPr>
        <w:pStyle w:val="Body1"/>
        <w:numPr>
          <w:ilvl w:val="0"/>
          <w:numId w:val="0"/>
        </w:numPr>
        <w:tabs>
          <w:tab w:val="right" w:pos="10466"/>
        </w:tabs>
        <w:ind w:left="425"/>
        <w:rPr>
          <w:lang w:val="en-GB"/>
        </w:rPr>
      </w:pPr>
      <w:proofErr w:type="spellStart"/>
      <w:r w:rsidRPr="00724628">
        <w:rPr>
          <w:lang w:val="en-GB"/>
        </w:rPr>
        <w:t>Bijlag</w:t>
      </w:r>
      <w:proofErr w:type="spellEnd"/>
      <w:r w:rsidRPr="00724628">
        <w:rPr>
          <w:lang w:val="en-GB"/>
        </w:rPr>
        <w:t xml:space="preserve"> A / Annexe A</w:t>
      </w:r>
    </w:p>
    <w:p w14:paraId="2DFD0715" w14:textId="4F3B8DDB" w:rsidR="001C13C3" w:rsidRPr="00724628" w:rsidRDefault="001C13C3" w:rsidP="001C13C3">
      <w:pPr>
        <w:pStyle w:val="Body1"/>
        <w:numPr>
          <w:ilvl w:val="0"/>
          <w:numId w:val="0"/>
        </w:numPr>
        <w:tabs>
          <w:tab w:val="right" w:pos="10466"/>
        </w:tabs>
        <w:ind w:left="425"/>
        <w:rPr>
          <w:lang w:val="en-GB"/>
        </w:rPr>
      </w:pPr>
      <w:r w:rsidRPr="00724628">
        <w:rPr>
          <w:lang w:val="en-GB"/>
        </w:rPr>
        <w:tab/>
        <w:t>(</w:t>
      </w:r>
      <w:hyperlink w:anchor="_top" w:history="1">
        <w:r w:rsidRPr="00724628">
          <w:rPr>
            <w:rStyle w:val="Hyperlink"/>
            <w:lang w:val="en-GB"/>
          </w:rPr>
          <w:t>top</w:t>
        </w:r>
      </w:hyperlink>
      <w:r w:rsidRPr="00724628">
        <w:rPr>
          <w:lang w:val="en-GB"/>
        </w:rPr>
        <w:t>)</w:t>
      </w:r>
    </w:p>
    <w:tbl>
      <w:tblPr>
        <w:tblStyle w:val="TableGrid"/>
        <w:tblW w:w="1276"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6"/>
      </w:tblGrid>
      <w:tr w:rsidR="001C13C3" w:rsidRPr="00E3236A" w14:paraId="6FDDAEF3" w14:textId="77777777" w:rsidTr="00C561BE">
        <w:tc>
          <w:tcPr>
            <w:tcW w:w="1276" w:type="dxa"/>
          </w:tcPr>
          <w:p w14:paraId="5F05781C" w14:textId="277CF8DD" w:rsidR="001C13C3" w:rsidRPr="00E3236A" w:rsidRDefault="0095309F" w:rsidP="00C561BE">
            <w:pPr>
              <w:rPr>
                <w:lang w:val="nl-BE"/>
              </w:rPr>
            </w:pPr>
            <w:r>
              <w:object w:dxaOrig="1287" w:dyaOrig="837" w14:anchorId="3E8C96EE">
                <v:shape id="_x0000_i1028" type="#_x0000_t75" style="width:64.5pt;height:42pt" o:ole="">
                  <v:imagedata r:id="rId18" o:title=""/>
                </v:shape>
                <o:OLEObject Type="Embed" ProgID="AcroExch.Document.DC" ShapeID="_x0000_i1028" DrawAspect="Icon" ObjectID="_1794662790" r:id="rId19"/>
              </w:object>
            </w:r>
          </w:p>
        </w:tc>
      </w:tr>
      <w:tr w:rsidR="001C13C3" w:rsidRPr="00E3236A" w14:paraId="1E55EE45" w14:textId="77777777" w:rsidTr="00C561BE">
        <w:tc>
          <w:tcPr>
            <w:tcW w:w="1276" w:type="dxa"/>
          </w:tcPr>
          <w:p w14:paraId="268D85E2" w14:textId="77777777" w:rsidR="001C13C3" w:rsidRPr="00E3236A" w:rsidRDefault="001C13C3" w:rsidP="00C561BE">
            <w:pPr>
              <w:rPr>
                <w:lang w:val="nl-BE"/>
              </w:rPr>
            </w:pPr>
          </w:p>
        </w:tc>
      </w:tr>
      <w:tr w:rsidR="001C13C3" w:rsidRPr="00E3236A" w14:paraId="32DF3E06" w14:textId="77777777" w:rsidTr="00C561BE">
        <w:tc>
          <w:tcPr>
            <w:tcW w:w="1276" w:type="dxa"/>
          </w:tcPr>
          <w:p w14:paraId="61A28543" w14:textId="77777777" w:rsidR="001C13C3" w:rsidRPr="00E3236A" w:rsidRDefault="001C13C3" w:rsidP="00C561BE">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71241B5A" w:rsidR="009250BF" w:rsidRPr="001C13C3" w:rsidRDefault="00BD44C6" w:rsidP="005019AA">
      <w:pPr>
        <w:pStyle w:val="SignatureLines"/>
        <w:ind w:firstLine="0"/>
        <w:rPr>
          <w:lang w:val="nl-BE"/>
        </w:rPr>
      </w:pPr>
      <w:r w:rsidRPr="001C13C3">
        <w:rPr>
          <w:rFonts w:asciiTheme="minorHAnsi" w:hAnsiTheme="minorHAnsi" w:cstheme="minorHAnsi"/>
          <w:noProof/>
          <w:sz w:val="22"/>
          <w:szCs w:val="22"/>
          <w:lang w:val="nl-BE"/>
        </w:rPr>
        <w:t>Frédéric GOETYNCK, Ir</w:t>
      </w:r>
      <w:r w:rsidRPr="001C13C3">
        <w:rPr>
          <w:rFonts w:asciiTheme="minorHAnsi" w:hAnsiTheme="minorHAnsi" w:cstheme="minorHAnsi"/>
          <w:noProof/>
          <w:sz w:val="22"/>
          <w:szCs w:val="22"/>
          <w:lang w:val="nl-BE"/>
        </w:rPr>
        <w:br/>
        <w:t>Luitenant-generaal</w:t>
      </w:r>
      <w:r w:rsidRPr="001C13C3">
        <w:rPr>
          <w:rFonts w:asciiTheme="minorHAnsi" w:hAnsiTheme="minorHAnsi" w:cstheme="minorHAnsi"/>
          <w:noProof/>
          <w:sz w:val="22"/>
          <w:szCs w:val="22"/>
          <w:lang w:val="nl-BE"/>
        </w:rPr>
        <w:br/>
        <w:t>Vleugeladjudant van de Koning</w:t>
      </w:r>
      <w:r w:rsidRPr="001C13C3">
        <w:rPr>
          <w:rFonts w:asciiTheme="minorHAnsi" w:hAnsiTheme="minorHAnsi" w:cstheme="minorHAnsi"/>
          <w:noProof/>
          <w:sz w:val="22"/>
          <w:szCs w:val="22"/>
          <w:lang w:val="nl-BE"/>
        </w:rPr>
        <w:br/>
        <w:t>Vice-</w:t>
      </w:r>
      <w:r w:rsidR="00FE494E">
        <w:rPr>
          <w:rFonts w:asciiTheme="minorHAnsi" w:hAnsiTheme="minorHAnsi" w:cstheme="minorHAnsi"/>
          <w:noProof/>
          <w:sz w:val="22"/>
          <w:szCs w:val="22"/>
          <w:lang w:val="nl-BE"/>
        </w:rPr>
        <w:t>c</w:t>
      </w:r>
      <w:r w:rsidRPr="001C13C3">
        <w:rPr>
          <w:rFonts w:asciiTheme="minorHAnsi" w:hAnsiTheme="minorHAnsi" w:cstheme="minorHAnsi"/>
          <w:noProof/>
          <w:sz w:val="22"/>
          <w:szCs w:val="22"/>
          <w:lang w:val="nl-BE"/>
        </w:rPr>
        <w:t>hef Defensie</w:t>
      </w:r>
    </w:p>
    <w:p w14:paraId="13C5C27A" w14:textId="77777777" w:rsidR="005B52E7" w:rsidRPr="001C13C3" w:rsidRDefault="005B52E7">
      <w:pPr>
        <w:spacing w:after="160" w:line="259" w:lineRule="auto"/>
        <w:jc w:val="left"/>
        <w:rPr>
          <w:lang w:val="nl-BE"/>
        </w:rPr>
        <w:sectPr w:rsidR="005B52E7" w:rsidRPr="001C13C3" w:rsidSect="00DC4344">
          <w:headerReference w:type="default" r:id="rId20"/>
          <w:pgSz w:w="11906" w:h="16838"/>
          <w:pgMar w:top="709" w:right="720" w:bottom="720" w:left="720" w:header="284" w:footer="454" w:gutter="0"/>
          <w:cols w:space="708"/>
          <w:titlePg/>
          <w:docGrid w:linePitch="360"/>
        </w:sectPr>
      </w:pPr>
    </w:p>
    <w:p w14:paraId="68EF4F8D" w14:textId="77777777" w:rsidR="00BE7117" w:rsidRPr="001B6C1A" w:rsidRDefault="00BE7117" w:rsidP="001C13C3">
      <w:pPr>
        <w:pStyle w:val="zAnnTitle"/>
        <w:rPr>
          <w:lang w:val="nl-BE"/>
        </w:rPr>
      </w:pPr>
    </w:p>
    <w:sectPr w:rsidR="00BE7117" w:rsidRPr="001B6C1A"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3ACDE" w14:textId="77777777" w:rsidR="00CD033D" w:rsidRDefault="00CD033D" w:rsidP="00B1269D">
      <w:pPr>
        <w:spacing w:after="0" w:line="240" w:lineRule="auto"/>
      </w:pPr>
      <w:r>
        <w:separator/>
      </w:r>
    </w:p>
  </w:endnote>
  <w:endnote w:type="continuationSeparator" w:id="0">
    <w:p w14:paraId="7E1EE6C4" w14:textId="77777777" w:rsidR="00CD033D" w:rsidRDefault="00CD033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D99F9" w14:textId="77777777" w:rsidR="00CD033D" w:rsidRDefault="00CD033D" w:rsidP="00B1269D">
      <w:pPr>
        <w:spacing w:after="0" w:line="240" w:lineRule="auto"/>
      </w:pPr>
      <w:r>
        <w:separator/>
      </w:r>
    </w:p>
  </w:footnote>
  <w:footnote w:type="continuationSeparator" w:id="0">
    <w:p w14:paraId="32FBB58D" w14:textId="77777777" w:rsidR="00CD033D" w:rsidRDefault="00CD033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24-00205621</w:t>
    </w:r>
  </w:p>
  <w:p w14:paraId="219CB781" w14:textId="6A7DB8C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95309F">
        <w:rPr>
          <w:noProof/>
        </w:rPr>
        <w:t>4</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24-00205621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049AE2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95309F">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24-00205621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7CC27B5"/>
    <w:multiLevelType w:val="hybridMultilevel"/>
    <w:tmpl w:val="6A4EC02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F916E08"/>
    <w:multiLevelType w:val="hybridMultilevel"/>
    <w:tmpl w:val="47028BAC"/>
    <w:lvl w:ilvl="0" w:tplc="F90A86B4">
      <w:start w:val="1"/>
      <w:numFmt w:val="decimal"/>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1" w15:restartNumberingAfterBreak="0">
    <w:nsid w:val="73DB7B4A"/>
    <w:multiLevelType w:val="multilevel"/>
    <w:tmpl w:val="18FA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5B028A2"/>
    <w:multiLevelType w:val="hybridMultilevel"/>
    <w:tmpl w:val="02E21A4E"/>
    <w:lvl w:ilvl="0" w:tplc="306AC012">
      <w:start w:val="1"/>
      <w:numFmt w:val="decimal"/>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3"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785031673">
    <w:abstractNumId w:val="2"/>
  </w:num>
  <w:num w:numId="2" w16cid:durableId="1608734461">
    <w:abstractNumId w:val="0"/>
  </w:num>
  <w:num w:numId="3" w16cid:durableId="1851606144">
    <w:abstractNumId w:val="7"/>
  </w:num>
  <w:num w:numId="4" w16cid:durableId="695468690">
    <w:abstractNumId w:val="13"/>
  </w:num>
  <w:num w:numId="5" w16cid:durableId="436019756">
    <w:abstractNumId w:val="5"/>
  </w:num>
  <w:num w:numId="6" w16cid:durableId="967517299">
    <w:abstractNumId w:val="0"/>
    <w:lvlOverride w:ilvl="0">
      <w:startOverride w:val="1"/>
    </w:lvlOverride>
  </w:num>
  <w:num w:numId="7" w16cid:durableId="718433440">
    <w:abstractNumId w:val="6"/>
  </w:num>
  <w:num w:numId="8" w16cid:durableId="1113204661">
    <w:abstractNumId w:val="9"/>
  </w:num>
  <w:num w:numId="9" w16cid:durableId="1499081870">
    <w:abstractNumId w:val="2"/>
    <w:lvlOverride w:ilvl="0">
      <w:startOverride w:val="1"/>
    </w:lvlOverride>
  </w:num>
  <w:num w:numId="10" w16cid:durableId="1894807735">
    <w:abstractNumId w:val="1"/>
  </w:num>
  <w:num w:numId="11" w16cid:durableId="1548763990">
    <w:abstractNumId w:val="3"/>
  </w:num>
  <w:num w:numId="12" w16cid:durableId="9814247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432957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9171508">
    <w:abstractNumId w:val="2"/>
  </w:num>
  <w:num w:numId="15" w16cid:durableId="1188832176">
    <w:abstractNumId w:val="8"/>
  </w:num>
  <w:num w:numId="16" w16cid:durableId="20134844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27770537">
    <w:abstractNumId w:val="1"/>
    <w:lvlOverride w:ilvl="0">
      <w:startOverride w:val="25"/>
    </w:lvlOverride>
  </w:num>
  <w:num w:numId="18" w16cid:durableId="1821917810">
    <w:abstractNumId w:val="1"/>
    <w:lvlOverride w:ilvl="0">
      <w:startOverride w:val="25"/>
    </w:lvlOverride>
  </w:num>
  <w:num w:numId="19" w16cid:durableId="646669209">
    <w:abstractNumId w:val="11"/>
  </w:num>
  <w:num w:numId="20" w16cid:durableId="1153257838">
    <w:abstractNumId w:val="4"/>
  </w:num>
  <w:num w:numId="21" w16cid:durableId="322659104">
    <w:abstractNumId w:val="12"/>
  </w:num>
  <w:num w:numId="22" w16cid:durableId="77988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0C69"/>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B6C1A"/>
    <w:rsid w:val="001C13C3"/>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11C7"/>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04A8"/>
    <w:rsid w:val="0062549D"/>
    <w:rsid w:val="0063166A"/>
    <w:rsid w:val="006335DD"/>
    <w:rsid w:val="00634E80"/>
    <w:rsid w:val="00644E2C"/>
    <w:rsid w:val="00654683"/>
    <w:rsid w:val="006553D9"/>
    <w:rsid w:val="00687793"/>
    <w:rsid w:val="0069771C"/>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8F22CF"/>
    <w:rsid w:val="009134C0"/>
    <w:rsid w:val="009150E2"/>
    <w:rsid w:val="009250BF"/>
    <w:rsid w:val="00931BEB"/>
    <w:rsid w:val="0095309F"/>
    <w:rsid w:val="00965484"/>
    <w:rsid w:val="009666BD"/>
    <w:rsid w:val="009759FE"/>
    <w:rsid w:val="00981989"/>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01E0"/>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0AE2"/>
    <w:rsid w:val="00C92077"/>
    <w:rsid w:val="00C95226"/>
    <w:rsid w:val="00CC2E6D"/>
    <w:rsid w:val="00CC458D"/>
    <w:rsid w:val="00CD033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494E"/>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Strong">
    <w:name w:val="Strong"/>
    <w:basedOn w:val="DefaultParagraphFont"/>
    <w:uiPriority w:val="22"/>
    <w:qFormat/>
    <w:rsid w:val="001C13C3"/>
    <w:rPr>
      <w:b/>
      <w:bCs/>
    </w:rPr>
  </w:style>
  <w:style w:type="table" w:styleId="GridTable2">
    <w:name w:val="Grid Table 2"/>
    <w:basedOn w:val="TableNormal"/>
    <w:uiPriority w:val="47"/>
    <w:rsid w:val="001C13C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Frederic.Goetynck@mil.be" TargetMode="External"/><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DGHR-HRI-COMD@mil.b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ommuting-survey.mobilit.fgov.b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Hannes.DeReu@mil.be"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F83BE74898634B25A0FBEB09A618E3F3"/>
        <w:category>
          <w:name w:val="General"/>
          <w:gallery w:val="placeholder"/>
        </w:category>
        <w:types>
          <w:type w:val="bbPlcHdr"/>
        </w:types>
        <w:behaviors>
          <w:behavior w:val="content"/>
        </w:behaviors>
        <w:guid w:val="{E4B763C6-AF7C-4201-9407-58DF1281144B}"/>
      </w:docPartPr>
      <w:docPartBody>
        <w:p w:rsidR="002536BB" w:rsidRDefault="002536BB" w:rsidP="002536BB">
          <w:pPr>
            <w:pStyle w:val="F83BE74898634B25A0FBEB09A618E3F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148089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536BB"/>
    <w:rsid w:val="0026370D"/>
    <w:rsid w:val="003B5D2D"/>
    <w:rsid w:val="00455510"/>
    <w:rsid w:val="004631B3"/>
    <w:rsid w:val="00790979"/>
    <w:rsid w:val="007D327D"/>
    <w:rsid w:val="008B5FA9"/>
    <w:rsid w:val="008E55A0"/>
    <w:rsid w:val="00971531"/>
    <w:rsid w:val="00A44EA1"/>
    <w:rsid w:val="00AA34A4"/>
    <w:rsid w:val="00B46C5F"/>
    <w:rsid w:val="00C85EB8"/>
    <w:rsid w:val="00CC10BF"/>
    <w:rsid w:val="00CD35AB"/>
    <w:rsid w:val="00DA6BA8"/>
    <w:rsid w:val="00DD6F19"/>
    <w:rsid w:val="00DE1E73"/>
    <w:rsid w:val="00EF7B99"/>
    <w:rsid w:val="00F23E9E"/>
    <w:rsid w:val="00F84BFB"/>
    <w:rsid w:val="00FB3D6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536BB"/>
    <w:rPr>
      <w:color w:val="808080"/>
    </w:rPr>
  </w:style>
  <w:style w:type="paragraph" w:customStyle="1" w:styleId="F83BE74898634B25A0FBEB09A618E3F3">
    <w:name w:val="F83BE74898634B25A0FBEB09A618E3F3"/>
    <w:rsid w:val="002536BB"/>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WxSMq9H7Wk/RMd2DHBLymzREdzL70t9oL0+qN8l1fRc=</DigestValue>
    </Reference>
    <Reference Type="http://www.w3.org/2000/09/xmldsig#Object" URI="#idOfficeObject">
      <DigestMethod Algorithm="http://www.w3.org/2001/04/xmlenc#sha256"/>
      <DigestValue>oKtZzwfjxTl7dDc9Dc4WwRq6ILo+zqajXxKx0LiYa+8=</DigestValue>
    </Reference>
    <Reference Type="http://uri.etsi.org/01903#SignedProperties" URI="#idSignedProperties">
      <Transforms>
        <Transform Algorithm="http://www.w3.org/TR/2001/REC-xml-c14n-20010315"/>
      </Transforms>
      <DigestMethod Algorithm="http://www.w3.org/2001/04/xmlenc#sha256"/>
      <DigestValue>1nUTgLuT2eHpqFNbSATF5DtgwBsLSIfWHg9dqashlFw=</DigestValue>
    </Reference>
    <Reference Type="http://www.w3.org/2000/09/xmldsig#Object" URI="#idValidSigLnImg">
      <DigestMethod Algorithm="http://www.w3.org/2001/04/xmlenc#sha256"/>
      <DigestValue>+LvWIVXSginWJMqUEuTfSzeDK1GRKY7tgUkvXGnxIPo=</DigestValue>
    </Reference>
    <Reference Type="http://www.w3.org/2000/09/xmldsig#Object" URI="#idInvalidSigLnImg">
      <DigestMethod Algorithm="http://www.w3.org/2001/04/xmlenc#sha256"/>
      <DigestValue>xe9Ff/kqhMkaP4ZjNpI5QKs71LOpaTT1eslHzhR8wtM=</DigestValue>
    </Reference>
  </SignedInfo>
  <SignatureValue>v8LPUK2wzxZbxZJch3H8Nme28h5CRQqjfTzmvQYljfKtBa40ZeXiuqnv/6G3MqYmV+r/MWh3hE00
nDtCvZpriQfWcEOvJIEUI2scpAHn/hGHik/OA3yBrFzR4ygutqFcXCWjNjmg5JmFJPjxKlxO+ieU
e5lXMhHj3sWgBdXQ0gFO2obgZJDEielwrBwGvEsteLsuVTU5VeUYssWncCIulOc216HV5tpVhMb2
jcN51MCu3G9ySlykbj2a/BfzTKNL+mcZztHmobd+JJ5g6sf8D1qsbXRwqcF4T5p/VF5F2rJOcXbF
1JhUa0HkEx+xYtlih1upZCghnDo7ujCHWk2qwg==</SignatureValue>
  <KeyInfo>
    <X509Data>
      <X509Certificate>MIIFlDCCA3ygAwIBAgIQEAAAAAAAlA3XpW8BkRRV1jANBgkqhkiG9w0BAQsFADAzMQswCQYDVQQGEwJCRTETMBEGA1UEAxMKQ2l0aXplbiBDQTEPMA0GA1UEBRMGMjAxNjI4MB4XDTE3MDIwODE4MjEwMVoXDTI3MDIwMjIzNTk1OVowgYQxCzAJBgNVBAYTAkJFMS0wKwYDVQQDDCRGcsOpZMOpcmljIEdvZXR5bmNrIChBdXRoZW50aWNhdGlvbikxETAPBgNVBAQTCEdvZXR5bmNrMR0wGwYDVQQqDBRGcsOpZMOpcmljIENhdGhlcmluZTEUMBIGA1UEBRMLNjUxMjI4MTk1MjYwggEiMA0GCSqGSIb3DQEBAQUAA4IBDwAwggEKAoIBAQDLkPOdFrPN2YtngC/N/LntOe7P5EvijjJ6sMFAe68Hm27ReO0txzXn7HWwmsSvJ1PkIYLBH24ahebJPg3UXcx5ZNkAkod6GFFA0A3C8fbak8I3RG020v8+cXyDk06JsFSscf+I/XAt2/1CI9YiLb3+pStG4+xdmN8Utao0Q2KlLw7kM/bfK6g2JXCerUoMSUGx6/ra1f6uFS/YxQJaaBLuTzPYWI5UvnLBt9TjW1i7xhZarl2y1CvfJ3LmfrikxmUOiaONj+rsn2lMWBmnuKfWHg8/8LsCHUb+oPsM8+A/tJOtctvpl6gjpJ+DKpG4IcwcNcB1IOgH7ySFW3DTyK23AgMBAAGjggFQMIIBTDAfBgNVHSMEGDAWgBSbHuDUEcks1x4Sg9NxQ//Rvvg+X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4LmNybDAOBgNVHQ8BAf8EBAMCB4AwEQYJYIZIAYb4QgEBBAQDAgWgMBMGA1UdJQQMMAoGCCsGAQUFBwMCMA0GCSqGSIb3DQEBCwUAA4ICAQCbg15+XvXH9qbwCY6E3x42g+jmx8wFnaZk0sxWBPPNcvFjT3/QMO1DBSHlnTY0SXtujvexusJts6Xqc1/Ea8xQpmOdrCQa96IgwaOwQmHeDRZ61SFrtg+rNDhDURImqO5+riigFpvI4na+BZFgIJIZAZessinc4n2WHrD3Ina6xLoZdkN/hLgjYEY6oIWSiamv3sDVZxDCm9sFCdYQWZUNHoQ0UJ3VbSwh66IZK7xTDXceSvI44x1jUA1Nkc+7LOER+fZPcVc/0AlcP6UWMHRb5zPaU0aGPhHdsn1O58wa2S2nh8AxD7HyTwy5TeTVkdl8idf6zlguGmAS6192lrRT9++sdmAzk+J3GDbDDF+uy1C8xuPi1s544N5b4jmQJCXbOZgKiO7xQzyZmeDWNJSGVIJzOw/yfqAhDkSQyzswEtdoIr5fgjhhMFz7UIMJPKbzg6QalL6GupLRVSiWQGv1WdLCaqXIdCNXpGVfpKflOxaMHhGDTpvkRM3SYQj0stZunt6spXlEIizIXSMIK0zKmR2mZDKGeXxdM3D/7Gq91A99XPsI/2QUaFJvz7FKYuDs+/eb/0Zqndkkwz42SBt5Hj/vesX08GR7vIvUUP/JMnBh7SJ3XmNBrC+Ys3XjopVibT/LWy6KdNdWQUp2eZc0UskKUO+CoLccRv0kQa9W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1aPrHxl7M6pwdqmLLF1KZcT+HHgcBFG1eNsNJZDidMk=</DigestValue>
      </Reference>
      <Reference URI="/word/document.xml?ContentType=application/vnd.openxmlformats-officedocument.wordprocessingml.document.main+xml">
        <DigestMethod Algorithm="http://www.w3.org/2001/04/xmlenc#sha256"/>
        <DigestValue>sldbdXTISIY++kzSBZpnM9B2pXHxCDs8NkeCtd+p5Q8=</DigestValue>
      </Reference>
      <Reference URI="/word/embeddings/oleObject1.bin?ContentType=application/vnd.openxmlformats-officedocument.oleObject">
        <DigestMethod Algorithm="http://www.w3.org/2001/04/xmlenc#sha256"/>
        <DigestValue>6TbEd+0uc4z/2Bg5pH/oE6xYHVlEGjxJA0xF9+dYQ0Q=</DigestValue>
      </Reference>
      <Reference URI="/word/endnotes.xml?ContentType=application/vnd.openxmlformats-officedocument.wordprocessingml.endnotes+xml">
        <DigestMethod Algorithm="http://www.w3.org/2001/04/xmlenc#sha256"/>
        <DigestValue>EYx5241aXi96krStaASy2rzTRwICAfhP8pZB6rmDyD8=</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notes.xml?ContentType=application/vnd.openxmlformats-officedocument.wordprocessingml.footnotes+xml">
        <DigestMethod Algorithm="http://www.w3.org/2001/04/xmlenc#sha256"/>
        <DigestValue>eaJp6hyALXmEqz7LDqMl28AtdlY6HOrABMlXAba7J/Y=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B2BeaCgoBjwgecCFBe4i1f26UYUdAKCsFn0BM8BNS4E=</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numbering.xml?ContentType=application/vnd.openxmlformats-officedocument.wordprocessingml.numbering+xml">
        <DigestMethod Algorithm="http://www.w3.org/2001/04/xmlenc#sha256"/>
        <DigestValue>/5Oh2sZD6OccVDpd7EKcVBxeVrJuPyV7bArK57S2m0w=</DigestValue>
      </Reference>
      <Reference URI="/word/glossary/settings.xml?ContentType=application/vnd.openxmlformats-officedocument.wordprocessingml.settings+xml">
        <DigestMethod Algorithm="http://www.w3.org/2001/04/xmlenc#sha256"/>
        <DigestValue>OCJUTsgjdc5jmlO8N1GrG98B/lUtTQJ3Gv9OWbJaOAM=</DigestValue>
      </Reference>
      <Reference URI="/word/glossary/styles.xml?ContentType=application/vnd.openxmlformats-officedocument.wordprocessingml.styles+xml">
        <DigestMethod Algorithm="http://www.w3.org/2001/04/xmlenc#sha256"/>
        <DigestValue>x/Oa9zPh49pEcGXLn48k6l5ebTIifGZLp0e/OWLMfvY=</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5prFzkD0Q7QAUzw32izvh/Nm/fWdQyEnG0qWifhCWKg=</DigestValue>
      </Reference>
      <Reference URI="/word/header2.xml?ContentType=application/vnd.openxmlformats-officedocument.wordprocessingml.header+xml">
        <DigestMethod Algorithm="http://www.w3.org/2001/04/xmlenc#sha256"/>
        <DigestValue>SMnfzU4ritq7LVU/wbhrigiuPl6fXVoTw/mLQBtrQqY=</DigestValue>
      </Reference>
      <Reference URI="/word/header3.xml?ContentType=application/vnd.openxmlformats-officedocument.wordprocessingml.header+xml">
        <DigestMethod Algorithm="http://www.w3.org/2001/04/xmlenc#sha256"/>
        <DigestValue>OfQ9zdGvPvFCbMx6RwB/2KzeujO9OevxyM6iw1OsmEo=</DigestValue>
      </Reference>
      <Reference URI="/word/media/image1.png?ContentType=image/png">
        <DigestMethod Algorithm="http://www.w3.org/2001/04/xmlenc#sha256"/>
        <DigestValue>S32xXPbxbGxEyyH8Kqw5Xf5yeWuSqKwuyjv4Nviv7/A=</DigestValue>
      </Reference>
      <Reference URI="/word/media/image2.emf?ContentType=image/x-emf">
        <DigestMethod Algorithm="http://www.w3.org/2001/04/xmlenc#sha256"/>
        <DigestValue>F/jOSkif9UWaNG453x1qSjUjv2Ce93WYZasi8yp6noU=</DigestValue>
      </Reference>
      <Reference URI="/word/media/image3.emf?ContentType=image/x-emf">
        <DigestMethod Algorithm="http://www.w3.org/2001/04/xmlenc#sha256"/>
        <DigestValue>SP121OBsqJ4DEOtgDysBb3ZPZ16/fl90ZKlh++RCFRM=</DigestValue>
      </Reference>
      <Reference URI="/word/numbering.xml?ContentType=application/vnd.openxmlformats-officedocument.wordprocessingml.numbering+xml">
        <DigestMethod Algorithm="http://www.w3.org/2001/04/xmlenc#sha256"/>
        <DigestValue>suitPQ9mlAdAGd224OR6WdZHMacyjpiNa978BqKUqX8=</DigestValue>
      </Reference>
      <Reference URI="/word/settings.xml?ContentType=application/vnd.openxmlformats-officedocument.wordprocessingml.settings+xml">
        <DigestMethod Algorithm="http://www.w3.org/2001/04/xmlenc#sha256"/>
        <DigestValue>15lqZG1UdjkoMBezznD/Si+xQzVOpJgWNYPtgFqIVL8=</DigestValue>
      </Reference>
      <Reference URI="/word/styles.xml?ContentType=application/vnd.openxmlformats-officedocument.wordprocessingml.styles+xml">
        <DigestMethod Algorithm="http://www.w3.org/2001/04/xmlenc#sha256"/>
        <DigestValue>6dqPLKQymW9uF+VvoVnbhVVxA9ZH+/Bp5Y0v/Hn30U0=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2024-12-02T15:41:33Z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PUAAABsAAAAAAAAAAAAAAAhCQAACQQAACBFTUYAAAEApIAAAAwAAAABAAAAAAAAAAAAAAAAAAAAsAoAACAHAAAEAQAArQAAAAAAAAAAAAAAAAAAAKD3AwDIowIARgAAACwAAAAgAAAARU1GKwFAAQAcAAAAEAAAAAIQwNsBAAAAwAAAAMAAAABGAAAAQAoAADQKAABFTUYrIkAEAAwAAAAAAAAAHkAJAAwAAAAAAAAAJEABAAwAAAAAAAAAMEACABAAAAAEAAAAAACAPyFABwAMAAAAAAAAAAhAAAWMCQAAgAkAAAIQwNsBAAAAAAAAAAAAAAAAAAAAAAAAAAEAAAD/2P/gABBKRklGAAEBAQDIAMgAAP/bAEMACgcHCAcGCggICAsKCgsOGBAODQ0OHRUWERgjHyUkIh8iISYrNy8mKTQpISIwQTE0OTs+Pj4lLkRJQzxINz0+O//AAAsIAHI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prusa7nYKPU06iiiiiiiiiiiiiiiiiiiiiiiiiiiiiiqrFri+CYPlQDcx3cM56DHsOefVfTi1RRRRRRRRRRRRRRRRRRRTXdY0Z3YKqjJJOABTD5koG1jGueuOSMeh6U9FKIFLlyBgs2Mn8uKdVWW4Z7gWtuR5gAaRiM+Wv+Jwcfn2wWWCojTLDvaJGKh3lLlmyS3JJPBJHtjHQVdoooqOeZbeFpWyQvYDJPoKbawmCHDHc7Es7YHLHk/4fQChrqNbpLbJMjKWwB0A7n06ipqKKKKKKKKKKKKKKKKKKpkC7vGVjmO2YZT1fAIJ+gIOPU57CrlFRzzLb28kz5KxqWOBzx6VRUyLi2jK/a5hvuHVgTFnjPT8FyO3tV3MNnbdkijX8hUNjvmzeS7gZR+7Rhgxp2H1PU/gO1W6KKquBcXoQglLfDEhuC5BwDg9hzg/3lPapbidbaFpXDEDACqMliTgAfUmqulxyNF9qmk8ySUA5B+X1yvtzgeoC1foopjTRo6o0iqzfdBPJ+n5GnKwZQwzgjPIxS0lM8+PGVbeP9gbv5U8HIzgj2NLRRRRRRRRRVazcMJlz8yTMGHpzkfoQfxqzRVK+lMyvYwRiWSRSr7s7I1PUsR7HgDk+wyRXtINTsl8hY7ecZ5upZ28x/VmXb19gcdhtGBUlxAt3dpbSfvAB5kpI+ULnhQM9+c9cgEHgitDpS00MrEgMCV4IB6U2aTyYXk2lyoyFXqx9BSW8bRQhZGDOeWYDqTWeudUvBMrN9njyqMCMEdCwPqenspJB+arz3dtFIsLTxrI33U3DJ+gpn21nbbDaXDjONxXYB/30QcfQGlAvJEYMYoCTxty5A/HHP50PDGqbri4cjuWfaOvtj6UxLi1UB7dDL5nRoULB/wDgXTt3NSNJdNt8q3VAfvGV+R06Bc579xTvKmY5acgZHCKBn65z/Sl+zRYIZd+f75LfzqWiiiiiiiiiiiqM8M9vctd2kay+YAJochS5HRgf72MDnqAORik/tQlBjT70yE48vygD/wB9E7f1pzR31yxEki20ORgQnc7fViMAdsAE+4qzBBFbRCOFNqj8cn1J7n3PWkuZxbW7zFWfaOFXqx7Ae5PA+tR2NsbaAmQhp5WMkzgAbmP9AMAZzwAMmrNQ3UzQQFkjMkh+VEB+8x6fh6nsMmoxJBp8A+03CKzHLO5xvY+mT+Q9MCq8195l2ixwSPDEC0jMuwK2Plzkg4xngKeSOmKbcG+vZDZxyLboy5keLJdFPTDHox9McDJyDjKtBp1nDHb3NySMEJG8m3cPQIuAe3AFSrNHF8lpYSkdysYjA+u7H6ZqQG/kOcQQr6HMhP8ALH60C0cyF5bueQEfcBCKPptAP5k0+GytoMeXAikHO7GWJ9SepPueTU9FFFFFFFFFFFFFFFFFFFUZdlzfAOQIbM733AgGQj5eenAJP1KnjFI2rQs5S0jkvCmN5gAKrntuPGe+M5xz3GY5rm/uo1itY1t2nUlJid+wYHzYxg9eBn39qbLGrXbyz3x/cgLEjP5aiQjnpgnqvBz1PrUVpMYobm5gtleNv9UsEO0n1O5sbs8c98cA1LZWFzFbpG6xR+b890WJlaR9oHU4A6DnB6dOc1bSwXDedPNOW4O98DHptXAx+HPfNSw28NsmyCFIl9EUCpaKKKKKKKKKKKKKKKKRmVFLMQFAySTwKjFwjMVQM5HXC8fn0pqvcOM+SsYI43vkj6gcfrRsuSRmdAPRY/8AEmoXmMYcG9UsvBVY9xHp8o5PUU9Zro8LArDruZtg/Lk5qO6ea3tpp57oRqOUWMKuOBhctkE578dahtrWCO0WJY3mnQEmUgv85OSQz+/Tn0qWJdQeLZ5VvaD13GUnPt8uOfc9/rT209Zwn2maSXbjgHYM/hzjIHBJ6USQRrKIbeNY3lwZXQYO0ep9+g/E9qeyrNOsOBth2uV7Z5x+WM/lVmiiiiiiiiiiiiiiiiiozKobaDubOMLzj6+lNAnkU7isPJ+6dxx26jAP50hjgi+aQg5YHdI2efbPT8KcJg0hRUclep24H5nr+FMH2qWIZMcDnqF+fH48fyqLzLYkSLLJdMW2gIxYZ9wPlH1NSoZF2RxWyxRKAOSBtGOgA/LtS+TK3+snOPSMbR1/E/rVO0s4fOVVjBFtI7FmGSWYkjk88A598g5NadFFMkdIo3lkIVUXLMewFMtozGhZvvyMXbPXJ7fgMD8KmoooooooooooooooqMygkrH87D06D6ntTG3OzI+45AICZXHP97/P60qiUYVEjjQfj+n+f8GOUQYuLnluAAdv4ADn+tIhVd32e1OT/Ew2Bj7k89+uDTtl0+N0qRDJyI1yfbk8fpS/ZITzIDKeOZDu/ToPwqYKFACgADoBS0VHBEIIVjBzjqfU9z+dSUUVDPl9kS7hubJI7Acn8+n41LS0UUUUUUUUUUUUUxpApIALMBnaOtNKnl5ZMKOwOAO/Wk89Qo8pGk9Ng4PGeCcD9aUmZm4CIPU5J/Lj+dHkZzvd3z2JwPyFPVEXlVAPqBTqKKKKKKKKKYmGJkAHPQg5yO38zT6KKKKKKKKKKKKKKjSEJK7hm+fqpxjPrSiGMOZPLXeerY5NPoooooooooooooooooooooooooooooooooooooooooooooooooooooooooooor//2QAACEABCCQAAAAYAAAAAhDA2wEAAAADAAAAAAAAAAAAAAAAAAAAG0AAAEAAAAA0AAAAAQAAAAIAAAAAAAC/AAAAvwAAgEMAAORCAwAAAAAAAIAAAACA/v91QwAAAIAAAACA/v/ZQiEAAAAIAAAAYgAAAAwAAAABAAAAFQAAAAwAAAAEAAAAFQAAAAwAAAAEAAAAUQAAAAB1AAAAAAAAAAAAAPUAAABsAAAAAAAAAAAAAAAAAAAAAAAAAAABAAByAAAAUAAAALACAAAAAwAAAHIAAAAAAAAgAMwA9gAAAG0AAAAoAAAAAAEAAHIAAAABAAgAAAAAAAAAAAAAAAAAAAAAAKIAAAAAAAAAAAAAAP///wD+/v4A/f39APz8/AD7+/sA+Pj4APHx8QDt7e0A+fn5AOvr6wDc3NwA09PTAOzs7ADJyckA6enpAODg4AD39/cAl5eXAPPz8wDW1tYA9vb2ALS0tADy8vIAxsbGAKenpwDo6OgAeHh4AOLi4gDd3d0Ar6+vAPX19QDu7u4A6urqAOfn5wDR0dEA+vr6APDw8AChoaEALi4uAMjIyACysrIA19fXANra2gDZ2dkAsbGxANTU1AD09PQA1dXVAOXl5QDv7+8A3t7eAICAgADh4eEA2NjYAL+/vwCYmJgAzs7OAM/PzwCqqqoAw8PDALy8vADKysoAubm5ALCwsADLy8sAiYmJAHl5eQCZmZkAkpKSAMzMzADf398AjIyMAMLCwgBnZ2cAoKCgAKioqACHh4cArKysAJGRkQCrq6sAx8fHANvb2wCQkJAAo6OjAJOTkwDQ0NAA4+PjAIaGhgC3t7cAoqKiAM3NzQDm5uYAxMTEALq6ugC1tbUAwMDAAKmpqQB8fHwAu7u7AOTk5ACenp4Ajo6OAKampgC9vb0A0tLSAHp6egBtbW0Arq6uAIiIiACFhYUAlJSUALOzswB9fX0AgYGBAE9PTwBpaWkAwcHBACUlJQClpaUAuLi4AIqKigC+vr4AnZ2dAFlZWQBmZmYAUlJSAHZ2dgCkpKQAm5ubAG5ubgBxcXEAtra2AMXFxQBbW1sAU1NTAI+PjwBwcHAAXl5eAGtrawB7e3sAcnJyAJqamgBhYWEAlZWVAISEhACCgoIAd3d3AJ+fnwB+fn4AlpaWAGxsbACtra0AampqAI2NjQBvb28AYmJiAHNzcwBNTU0ASUlJAJycnABfX18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AQ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ICAQEBAQI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8VAQEGBgEBAgMBAQE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D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yEwEBJAYEAQECB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cQOVIJAQYJ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jMHAQEBAQkHJRU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yoHAQEGJAENOhguDx8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NSIEAQEGAS8BAR8yI0klEwEBDwEFAQEBAwUFBAMBAQECAwEBASQEAgEBAQEBAQEBAQEBAQEBAQEBAQEBAQEBAQEBAQEBAQEBAQEBAQEBAQEBAQEBAQEBAQEBAQEBAQEBAQEBAQEBAQEBAQEBAQEBAQEBAQEBAQEBAQEBAQEMEQIJAQEEAQEBAQEBAQEBAQEBAQEBAQEBAQEBAQEBAQEBAQEBAQEBAQEBAQEBAQEBAQEBAQEBAQEBAQEBAQEBAQEBAQEBAQEBAQEBAQEBAQEBAQEBAQEBAQEBAQEBAQEBAQEBAQEBAQEBAQEBAQEBAQEBAQEBAQEBAQEBAQEBAQQBJAcTCS9cAQEfAwEJAQQJBj5WNgsBASUXEQUCAQEBAgEBAQEBBQYDAwMDAwQEBAEBAQEBAQEBAQEBAQEBAQEBAQEBAQEBAQEBAQEBAQEBAQEBAQEBAQEBAQEBAQEBAQEBAQEBAQEBAQEBAQEBAQEBAQEBAQEBAQEBAQEBAQEBHwEBAQEBCQQBAQEBAQEBAQEBAQEBAQEBAQEBAQEBAQEBAQEBAQEBAQEBAQEBAQEBAQEBAQEBAQEBAQEBAQEBAQEBAQEBAQEBAQEBAQEBAQEBAQEBAQEBAQEBAQEBAQEBAQEBAQEBAQEBAQEBAQEBAQEBAQEBAQEBAQEBAQEBAQEJAQEDBCQIUgkBBQEBBAEDAQEkAQFHOYAVJAEBAQEJHyQJCSQDAQEBAQEBAQEBAQEBAQEBAQEBAQEBAQEBAQEBAQEBAQEBAQEBAQEBAQEBAQEBAQEBAQEBAQEBAQEBAQEBAQEBAQEBAQEBAQEBAQEBAQEBAQEBAQEBAQEBAQEBAQERCAERAQMEAQEBAQEBAQEBAQEBAQEBAQEBAQEBAQEBAQEBAQEBAQEBAQEBAQEBAQEBAQEBAQEBAQEBAQEBAQEBAQEBAQEBAQEBAQEBAQEBAQEBAQEBAQEBAQEBAQEBAQEBAQEBAQEBAQEBAQEBAQEBAQEBAQEBAQEBAQEBAQEBAQEBAwMBJCUPFxEBAQECBhMDJQYJHwEBFRowPiMaAQEBAQEBAwUJEQIBAQEBAQEBAQEBAQEBAQEBAQEBAQEBAQEBAQEBAQEBAQEBAQEBAQEBAQEBAQEBAQEBAQEBAQEBAQEBAQEBAQEBAQEBAQEBAQEBAQEBAQEBAQEBAQEBAQEDIRwBBwEBAQEBAQEBAQEBAQEBAQEBAQEBAQEBAQEBAQEBAQEBAQEBAQEBAQEBAQEBAQEBAQEBAQEBAQEBAQEBAQEBAQEBAQEBAQEBAQEBAQEBAQEBAQEBAQEBAQEBAQEBAQEBAQEBAQEBAQEBAQEBAQEBAQEBAQEBAQEBAQEBAQEBAgUDAQEBEQgPIgcBAQEVAQEBAR8JFQUCAQEvHFZdCAcGAQEBAQkFAwEBAQEDBQEBAQEBAQEBAQEBAQEBAQEBAQEBAQEBAQEBAQEBAQEBAQEBAQEBAQEBAQEBAQEBAQEBAQEBAQEBAQEBAQEBAQEBAQEBAQEBAQEBAQEBAQEBAREvAREBAQMBAQEBAQEBAQEBAQEBAQEBAQEBAQEBAQEBAQEBAQEBAQEBAQEBAQEBAQEBAQEBAQEBAQEBAQEBAQEBAQEBAQEBAQEBAQEBAQEBAQEBAQEBAQEBAQEBAQEBAQEBAQEBAQEBAQEBAQEBAQEBAQEBAQEBAQEBAQEBAQECAgICAQEBAQETIDVcHxMEAQIkJAQBAQEBAQIFBQEBARAdCxwICQEBAQEBAQEBAgQBAQEBAQEBAQEBAQEBAQEBAQEBAQEBAQEBAQEBAQEBAQEBAQEBAQEBAQEBAQEBAQEBAQEBAQEBAQEBAQEBAQEBAQEBAQEBAQEBAQEBAQEBAQEDAQEDJAEBAQEBAQEBAQEBAQEBAQEBAQEBAQEBAQEBAQEBAQEBAQEBAQEBAQEBAQEBAQEBAQEBAQEBAQEBAQEBAQEBAQEBAQEBAQEBAQEBAQEBAQEBAQEBAQEBAQEBAQEBAQEBAQEBAQEBAQEBAQEBAQEBAQEBAQEBAQEBAQEBAwMBAQECAwIBBgEvMi8cIQMkAQEBAQMEAQEBAQEEBh8BJCFHRxwxMSQkJCQEAgEBAQEBAQEBAQEBAQEBAQEBAQEBAQEBAQEBAQEBAQEBAQEBAQEBAQEBAQEBAQEBAQEBAQEBAQEBAQEBAQEBAQEBAQEBAQEBAQEBAQEBAQEBAQEDBgNkARUBAQEBAQEBAQEBAQEBAQEBAQEBAQEBAQEBAQEBAQEBAQEBAQEBAQEBAQEBAQEBAQEBAQEBAQEBAQEBAQEBAQEBAQEBAQEBAQEBAQEBAQEBAQEBAQEBAQEBAQEBAQEBAQEBAQEBAQEBAQEBAQEBAQEBAQEBAQEBAQEBAQEBAgECAwEBAQkBAQYBFwEKFwEBBQMDAQEBAwUFAgEBBAQBAQEDMlcPIlwiCB8BAQEBAQEBAQEBAQEBAQEBAQEBAQEBAQEBAQEBAQEBAQEBAQEBAQEBAQEBAQEBAQEBAQEBAQEBAQEBAQEBAQEBAQEBAQEBAQEBAQEBAQEBAQEBAQIBaQETAQEBAQEBAQEBAQEBAQEBAQEBAQEBAQEBAQEBAQEBAQEBAQEBAQEBAQEBAQEBAQEBAQEBAQEBAQEBAQEBAQEBAQEBAQEBAQEBAQEBAQEBAQEBAQEBAQEBAQEBAQEBAQEBAQEBAQEBAQEBAQEBAQEBAQEBAQEBAQEBAQEBAQEBAQEBAQEBAQEBAQEBLxwqZAEBAS8kAQEJEwEVAQEEAgkBBAEBAS8IIC6EURcRAQIBEQEVBQEBBAEBAQkBBgEEBAEBJAEDAQEBAwMBAQEBAQEBAQEBAQEBAQEBAQEBIAEBLwEDAwEBAQEBAQEBAQEBAQEBAQEBAQEBAQEBAQIBBAFkAQEBAgICAgICAgIBAQEBAQEBAQEBAQEBAQEBAQEBAQEBAQEBAQEBAQEBAQEBAQEBAQEBAQEBAQEBAQEBAQEBAQEBAQEBAQEBAQEBAQEBAQEBAQEBAQEBAQEBAQEBAQEBAQEBAQEBAQEBAQEBAQEBAQEBAQEBAQEBAQEBAQEBAQEBAQEBAQEBAQEBAQQBJAodHAkBARMFXVwiAwEGAQQBAQEJBQ0BAQEFAg05Vl08FQQBCQEBAgQEJCQBAQEBAgkBAQkDAQEBAQEBAQEBAQEBAQEBAQEBAQEBAQEBAREBAQMBBAEBAQEBAQEBAQEBAQEBAQEBAQEBAQEBAQECBSQBHCsBFQICAgICAgICAQEBAQEBAQEBAQEBAQEBAQEBAQEBAQEBAQEBAQEBAQEBAQEBAQEBAQEBAQEBAQEBAQEBAQEBAQEBAQEBAQEBAQEBAQEBAQEBAQEBAQEBAQEBAQEBAQEBAQEBAQEBAQEBAQEBAQEBAQEBAQEBAQEBAQEBAQEBAQEBAQEBAQEBAQEBAQEkMiEIFyQBAS8XAg8HFQokVwElAQEBJAcDAQIBAQEBIlZeaVwJBBMBAQIkAQYPAQEBASQGAQEBAQEBAQIFAQEBAQEBAQEBAQEBAQEBAQEBEQEBCQQBAQEBAQEBAQEBAQEBAQEBAQEBAQEBAQEBAQkkASFJAR8CAgICAgICAgEBAQEBAQEBAQEBAQEBAQEBAQEBAQEBAQEBAQEBAQEBAQEBAQEBAQEBAQEBAQEBAQEBAQEBAQEBAQEBAQEBAQEBAQEBAQEBAQEBAQEBAQEBAQEBAQEBAQEBAQEBAQEBAQEBAQEBAQEBAQEBAQEBAQEBAQEBAQEBAQEBAQEBAQEBAQUGAQEBJSwiERcBFQFkDQgXFCE6EwgBBwEBBRUBAREEAQYRAQE1oD5dIgETCQECAQEgCgEBAQEBAwQDAQEBAwEBAQEBAQEBAQEBAQEBAQENAQYCARUBAQEBAQEBAQEBAQEBAQEBAQEBAQEBAQEBAQEBAgEEMBEBAgICAgICAgIBAQEBAQEBAQEBAQEBAQEBAQEBAQEBAQEBAQEBAQEBAQEBAQEBAQEBAQEBAQEBAQEBAQEBAQEBAQEBAQEBAQEBAQEBAQEBAQEBAQEBAQEBAQEBAQEBAQEBAQEBAQEBAQEBAQEBAQEBAQEBAQEBAQEBAQEBAQEBAQEBAQEBAQEBAQECAwIBAgUGJFchQSQBAQEFBwFkCSwKECMQBwUBAQEkAwQBAxEgAwEFNmk+KSgfAiQBAQEBAhUFAQEDBAQCAQEBAQEBAQEBAQEBAQEBAQEBOgECBAEkAQMBAQEBAQEBAQEBAQEBAQEBAQEBAQEBAQEBAQECARU+AQICAgICAgICAQEBAQEBAQEBAQEBAQEBAQEBAQEBAQEBAQEBAQEBAQEBAQEBAQEBAQEBAQEBAQEBAQEBAQEBAQEBAQEBAQEBAQEBAQEBAQEBAQEBAQEBAQEBAQEBAQEBAQEBAQEBAQEBAQEBAQEBAQEBAQEBAQEBAQEBAQEBAQEBAQEBAQEBAQECAQECJCQBAQEkH1wEASUXAQEDATIBIAkEDFEiBgogAQECAQIBAQEJJB8BAQcrRllJHCQBAQYGAQEBAQEDBAIBAQEBAQEBAQEBAQEBAQEBAYUXAQMCAQEEAQEBAQEBAQEBAQEBAQEBAQEBAQEBAQEBAgEBBgEBcB8CAgICAgICAgEBAQEBAQEBAQEBAQEBAQEBAQEBAQEBAQEBAQEBAQEBAQEBAQEBAQEBAQEBAQEBAQEBAQEBAQEBAQEBAQEBAQEBAQEBAQEBAQEBAQEBAQEBAQEBAQEBAQEBAQEBAQEBAQEBAQEBAQEBAQEBAQEBAQEBAQEBAQEBAQEBAQEBAQEBAgMCAQEBAhEFAQkBLwFdDhEfAREBJAEBAQEBIiIVZHo2JQEvJBEBJAEBAgMJCQIBFTNoN2QEBSQTBQEBAgUDAQEBAQEBAQEBAQEBAQEBAQEuNhEBAgECAQEBAQEBAQEBAQEBAQEBAQEBAQEBAQEBAQEGAQMBJGkhAgICAgICAgIBAQEBAQEBAQEBAQEBAQEBAQEBAQEBAQEBAQEBAQEBAQEBAQEBAQEBAQEBAQEBAQEBAQEBAQEBAQEBAQEBAQEBAQEBAQEBAQEBAQEBAQEBAQEBAQEBAQEBAQEBAQEBAQEBAQEBAQEBAQEBAQEBAQEBAQEBAQEBAQEBAQEBAQEBAQIBAQEFBQEBAQUBJQEkEQEMZC8BAQEJCR8BAQEFAwMJFYV6WwIfBCQRJAkBAQEFAQYBASALKDc+Mw0EAQIFAgEBAQEBAQEBAQEBAQEBAQEBIhgyAQEBBgEBAQEBAQEBAQEBAQEBAQEBAQEBAQEBAQEBMgEBASUBCgICAgICAgICAQEBAQEBAQEBAQEBAQEBAQEBAQEBAQEBAQEBAQEBAQEBAQEBAQEBAQEBAQEBAQEBAQEBAQEBAQEBAQEBAQEBAQEBAQEBAQEBAQEBAQEBAQEBAQEBAQEBAQEBAQEBAQEBAQEBAQEBAQEBAQEBAQEBAQEBAQEBAQEBAQEBAQEBAQEBAQEBAQEBAQEBAQEBAQEBAVwMRxMFAwEBAgkBAQERBAYBAQEvKj4rCQYGCQUDAQEECRURBAEBAT2YeBAkBhEBAQIDBgEBEwECBgECAQEFAQ0BlAkBCQEFAQEBAQEBAQEBAQEBAQEBAQEBAQEBAQEBAQQBAwIBD2UBEQIBER8BAQEBAQEBAQEBAQEBAQEBAQEBAQEBAQEBAQEBAQEBAQEBAQEBAQEBAQEBAQEBAQEBAQEBAQEBAQEBAQEBAQEBAQEBAQEBAQEBAQEBAQEBAQEBAQEBAQEBAQEBAQEBAQEBAQEBAQEBAQEBAQEBAQEBAQEBAQEBAQEBAQEBAQEBAQEBAQEBAQEBAQEBAQEBAQEBAQIBAQIiKjEBBAEBHx8BAQEBBC8FAQEGBAELP2AiAQEGBAEBAQECAgEBEyQBI4FZASIBBAEBBQEBAQIBAgUBEwkBTiwiAgEBAQEBAQEBAQEBAQEBAQEBAQEBAQEBAQEBAQEFAQIDAQU+HAEJAQEBAgIBAQEBAQEBAQEBAQEBAQEBAQEBAQEBAQEBAQEBAQEBAQEBAQEBAQEBAQEBAQEBAQEBAQEBAQEBAQEBAQEBAQEBAQEBAQEBAQEBAQEBAQEBAQEBAQEBAQEBAQEBAQEBAQEBAQEBAQEBAQEBAQEBAQEBAQEBAQEBAQEBAQEBAQEBAQEBAQEBAQEBAQEBAQEBAQEBAQEBERoKBjUNAQEBAQEkAQEBBAUVBgEFAiQKUisaBmQyJAUfHwIBAyQBAQERLA4MIGAjGiIBEwEGAQMBAQEBBQYGSwUBFwEBAQEBAQEBAQEBAQEBAQEBAQEBAQEBAQECBQECJAEBLz4BCQMBAQMDAQEBAQEBAQEBAQEBAQEBAQEBAQEBAQEBAQEBAQEBAQEBAQEBAQEBAQEBAQEBAQEBAQEBAQEBAQEBAQEBAQEBAQEBAQEBAQEBAQEBAQEBAQEBAQEBAQEBAQEBAQEBAQEBAQEBAQEBAQEBAQEBAQEBAQEBAQEBAQEBAQEBAQEBAQEBAQEBAQEBAQEBAQEBAQEBAS8yBQEBAh8lQEBHFwMBBgEBLwcBAQMDBQEBAQEECQlTKUcBAQEFEQEBBSARAQEgHAEfIg4pIgEBBAEvFwUvAwNbXAYICCQBAQEBAQEBAQEBAQEBAQEBAQEBAQEBAQEBAgMBASQEAQErEwETAwEEAQEBAQEBAQEBAQEBAQEBAQEBAQEBAQEBAQEBAQEBAQEBAQEBAQEBAQEBAQEBAQEBAQEBAQEBAQEBAQEBAQEBAQEBAQEBAQEBAQEBAQEBAQEBAQEBAQEBAQEBAQEBAQEBAQEBAQEBAQEBAQEBAQEBAQEBAQEBAQEBAQEBAQEBAQEBAQEBAQEBAQEBAQEBAQEBAQMFBAEBAgQDAQ8BAVc5JQEVAQEBASQJAQEGJRUBAQECAQEHECNBRlYFEQMBAQYEAQEBLx8BL1wlFmhHJQEBBAEXDgEXOwIBFQEBAQEBAQEBAQEBAQEBAQEBAQEBAQEBAQIBAgEBAyQCH3UBFQQkAQEBAQEBAQEBAQEBAQEBAQEBAQEBAQEBAQEBAQEBAQEBAQEBAQEBAQEBAQEBAQEBAQEBAQEBAQEBAQEBAQEBAQEBAQEBAQEBAQEBAQEBAQEBAQEBAQEBAQEBAQEBAQEBAQEBAQEBAQEBAQEBAQEBAQEBAQEBAQEBAQEBAQEBAQEBAQEBAQEBAQEBAQEBAQEBAQECAQEBJAYEAQEFAgERJSstGhcGAgEVHwEEAQEBFwofAQYFAQEBLzUuLjZXHwEBAhUFCQEBAQMHAQEkIg5JLh0XATgBATxZAQEBAQEBAQEBAQEBAQEBAQEBAQEBAQEBAQEFAQIDAQEFAwE7CQEBBQEBAQEBAQEBAQEBAQEBAQEBAQEBAQEBAQEBAQEBAQEBAQEBAQEBAQEBAQEBAQEBAQEBAQEBAQEBAQEBAQEBAQEBAQEBAQEBAQEBAQEBAQEBAQEBAQEBAQEBAQEBAQEBAQEBAQEBAQEBAQEBAQEBAQEBAQEBAQEBAQEBAQEBAQEBAQEBAQEBAQEBAQEBAQEBAQEBAQQJJAEBAQIEAQMvEQEBAQdbhDYBAQQGCQUBAQEBAQEBAQEBAQEkHxEJR3BMRh8BAwEBJAEBAQcGFQEBBRMsMGVADxMBNwUDAQEBAQEBAQEBAQEBAQEBAQEBAQEBAQEBCQEDEwEBBQEBPlYBAQQBAQEBAQEBAQEBAQEBAQEBAQEBAQEBAQEBAQEBAQEBAQEBAQEBAQEBAQEBAQEBAQEBAQEBAQEBAQEBAQEBAQEBAQEBAQEBAQEBAQEBAQEBAQEBAQEBAQEBAQEBAQEBAQEBAQEBAQEBAQEBAQEBAQEBAQEBAQEBAQEBAQEBAQEBAQEBAQEBAQEBAQEBAQEBAQEBAQQBAQEEAwEBAgEDAQEFHwEBJC8vMVE6JAEBBCQJBQIBBAUFBAEBAQEBJAkBASVkGmYlAgEGIAEEAxEBAwIBJAEfWDEUhEt1AQEBAQEBAQEBAQEBAQEBAQEBAQEBAQEBASQBAyEGAgYBAQmYAQYJAQEBAQEBAQEBAQEBAQEBAQEBAQEBAQEBAQEBAQEBAQEBAQEBAQEBAQEBAQEBAQEBAQEBAQEBAQEBAQEBAQEBAQEBAQEBAQEBAQEBAQEBAQEBAQEBAQEBAQEBAQEBAQEBAQEBAQEBAQEBAQEBAQEBAQEBAQEBAQEBAQEBAQEBAQEBAQEBAQEBAQEBAQEBAQEBAQEBAQEBAQEBAQEBAQEBAQEBJAICAgEBGigcRxwyAgEBJAQCAgIBAQIvBAICAwQEAQEJJSlRXQ0rBQQGCQIBJCQBJAEfARFXkCYLGiECAQEhAQEBAQgBBBMBAQcBFwEBEwEGAQI9AQUBAgIBLDokBgERAQEBAQEBAQEBAQEBAQEBAQEBAQEBAQEBAQEBAQEBAQEBAQEBAQEBAQEBAQEBAQEBAQEBAQEBAQEBAQEBAQEBAQEBAQEBAQEBAQEBAQEBAQEBAQEBAQEBAQEBAQEBAQEBAQEBAQEBAQEBAQEBAQEBAQEBAQEBAQEBAQEBAQEBAQEBAQEBAQEBAQEBAQEBAQEBAQEBAQEBAQEBAQEBAQEBAQEBAQQBAQIyATIUDlZXFQERAQEBFQYBAQEBAQECBAMCBCRcAQEGWZQuDQUJAQEBHwEBEQICARozASg+elsQAQEVBQEBAQEIAR8CAQkBAQUBAR8DAmEBEQEBBRFZAREBAQEBAQEBAQEBAQEBAQEBAQEBAQEBAQEBAQEBAQEBAQEBAQEBAQEBAQEBAQEBAQEBAQEBAQEBAQEBAQEBAQEBAQEBAQEBAQEBAQEBAQEBAQEBAQEBAQEBAQEBAQEBAQEBAQEBAQEBAQEBAQEBAQEBAQEBAQEBAQEBAQEBAQEBAQEBAQEBAQEBAQEBAQEBAQEBAQEBAQEBAQEBAQEBAQEBAQECAQEkBgEBAQYREQYVBw9XGQ4gAQEDJBEJBQIBAgMCAQEBAQEDAQEBGg8sSRhkJARXAQERAQEvZgEkAREfMxyEYC8qAQUgAxEkARUBAREJAQEBAwEoXQEGBQUBXgEELwEBAQEBAQEBAQEBAQEBAQEBAQEBAQEBAQEBAQEBAQEBAQEBAQEBAQEBAQEBAQEBAQEBAQEBAQEBAQEBAQEBAQEBAQEBAQEBAQEBAQEBAQEBAQEBAQEBAQEBAQEBAQEBAQEBAQEBAQEBAQEBAQEBAQEBAQEBAQEBAQEBAQEBAQEBAQEBAQEBAQEBAQEBAQEBAQEBAQEBAQEBAQEBAQEBAQEBCQEBAiQDAQMBAQEBAQEkESQaRj1dCzIVAgEBAyQkBAIFMgEEHzIBAQEXMUcjeng3KwEGAQcIAS4eAR8VAwEVAk5uWG46CQEBAQERHwERAR8VAQQXARYGFRcBARwKBCABAQEBAQEBAQEBAQEBAQEBAQEBAQEBAQEBAQEBAQEBAQEBAQEBAQEBAQEBAQEBAQEBAQEBAQEBAQEBAQEBAQEBAQEBAQEBAQEBAQEBAQEBAQEBAQEBAQEBAQEBAQEBAQEBAQEBAQEBAQEBAQEBAQEBAQEBAQEBAQEBAQEBAQEBAQEBAQEBAQEBAQEBAQEBAQEBAQEBAQEBAQEBAQEBAQEBAQEBAQEBAQEEAQEDCQYFAQEBASQkAQQxWzd1hQ46LDEIEEFXNQdHMxY5OhwBAQQfBQRZjUckAQEfjgIBAQEBIR0LAQEBM5EtSBINARMBBwECBQIBGgUvQAEJAQkEM1cBBQEBAQEBAQEBAQEBAQEBAQEBAQEBAQEBAQEBAQEBAQEBAQEBAQEBAQEBAQEBAQEBAQEBAQEBAQEBAQEBAQEBAQEBAQEBAQEBAQEBAQEBAQEBAQEBAQEBAQEBAQEBAQEBAQEBAQEBAQEBAQEBAQEBAQEBAQEBAQEBAQEBAQEBAQEBAQEBAQEBAQEBAQEBAQEBAQEBAQEBAQEBAQEBAQEBAQEBAQQEAQEBAR8kAQEBAQMFCQIBAQEBAQEBAQIlVwssKw82MyNkZBMcAQEBHxUBAQEBAUYEOWBQTGk5AQUKFSQ8AS8EAQcBCAgIDBY7KzMJBQQBAQEJBVkiAQEBBggoAQEBAQEBAQEBAQEBAQEBAQEBAQEBAQEBAQEBAQEBAQEBAQEBAQEBAQEBAQEBAQEBAQEBAQEBAQEBAQEBAQEBAQEBAQEBAQEBAQEBAQEBAQEBAQEBAQEBAQEBAQEBAQEBAQEBAQEBAQEBAQEBAQEBAQEBAQEBAQEBAQEBAQEBAQEBAQEBAQEBAQEBAQEBAQEBAQEBAQEBAQEBAQEBAQEBAQEBAQQJBQMBAQEBAQEEAwEBAQMBARUHFQIBEQkDAQEBAQEJAQEGAxECAQkBAQICAQEJBQEFFTIBARFYhjYJLwEBChwNIAEkAQMhXCUCAQxaeT4hBVwfARolUR8CAREBW1IBAQEBAQEBAQEBAQEBAQEBAQEBAQEBAQEBAQEBAQEBAQEBAQEBAQEBAQEBAQEBAQEBAQEBAQEBAQEBAQEBAQEBAQEBAQEBAQEBAQEBAQEBAQEBAQEBAQEBAQEBAQEBAQEBAQEBAQEBAQEBAQEBAQEBAQEBAQEBAQEBAQEBAQEBAQEBAQEBAQEBAQEBAQEBAQEBAQEBAQEBAQEBAQEBAQEBAQMCAQEBAgUEAwMDAQEBAwYEAQEBAQEBBgMBAQEBAyQkFQEEEQEBBSQBHxEBAQkGARUFAQEBATIBAWMzNZh6YSQPQQEXBQECEREBHySFJGgwK2lUJiEBJCArAgUBASJa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lCQBARxRoF+hCgERJANhAQQBHREBAQEXdwFBPJAUiBoCHwEFRwYBAR8BAgEDJAIBBRMDAQEBAQEBAgICAgIBAQEBAQEBAQEBAQEBAQEBAQEBAQEBAQEBAQEBAQEBAQEBAQEBAQEBAQEBAQEBAQEBAQEBAQEBAQEBAQEBAQEBAQEBAQEBAQEBAQEBAQEBAQEBAQEBAQEBAQEBAQEBAQEBAQEBAQEBAQEBAQEBAQEBAQEBAQEBAQEBAQEBAQEBAQEBAQEBAQEBAQEBAQEBAQEBAQEBAQEBAQEBAQEBAQEBAQEBAQEBAQEBAQEBAQEBAQEBAQEBAQEBAQEBAQEBAQEBCZhLEwEgAQEdAZ9QLFdHRyUvIlohASQPB1sPAQEkFSOMOxM8BwEtAhcBBwEFAQEBHwEBAQEBBgEBAQEBAQEBAQEBAQEBAQEBAQEBAQEBAQEBAQEBAQEBAQEBAQEBAQEBAQEBAQEBAQEBAQEBAQEBAQEBAQEBAQEBAQEBAQEBAQEBAQEBAQEBAQEBAQEBAQEBAQEBAQEBAQEBAQEBAQEBAQEBAQEBAQEBAQEBAQEBAQEBAQEBAQEBAQEBAQEBAQEBAQEBAQEBAQEBAQEBAQEBAQEBAQEBAQEBAQEBAQEBAQEBAQEBAQEBAQEBAQEBAQEBAQEBAQEBAQEBAQEBAQEBAQcTGAECAQcBAS8JQCprgF1eRwFdI2QBAQEcNgMBAgQCBDoKAVZibzwBIQEgVwEBASQJAwUkAQEFBAQEBQkGEQEBAQEBAQEBAQEBAQEBAQEBAQEBAQEBAQEBAQEBAQEBAQEBAQEBAQEBAQEBAQEBAQEBAQEBAQEBAQEBAQEBAQEBAQEBAQEBAQEBAQEBAQEBAQEBAQEBAQEBAQEBAQEBAQEBAQEBAQEBAQEBAQEBAQEBAQEBAQEBAQEBAQEBAQEBAQEBAQEBAQEBAQEBAQEBAQEBAQEBAQEBAQEBAQEBAQEBAQEBAQEBAQEBAQEBAQEBAQEBAQEBAQEBAQEBAQEBARUBBTqFAQcDBgEGBAEYEwc5MmZBP1hpCCUCDSgBARUoNw4raVwBAYWceip1FgEBIREBAQQBAQICAQEBAQEBAQEBAQEBAQEBAQEBAQEBAQEBAQEBAQEBAQEBAQEBAQEBAQEBAQEBAQEBAQEBAQEBAQEBAQEBAQEBAQEBAQEBAQEBAQEBAQEBAQEBAQEBAQEBAQEBAQEBAQEBAQEBAQEBAQEBAQEBAQEBAQEBAQEBAQEBAQEBAQEBAQEBAQEBAQEBAQEBAQEBAQEBAQEBAQEBAQEBAQEBAQEBAQEBAQEBAQEBAQEBAQEBAQEBAQEBAQEBAQEBAQEBAQEBAQEBAQEBAQEBDwMBnAEkAQoBAQEBAQEBAQUBIRcBkJ0uJAE4EyIBKAGEeY4BJQgfYAMBD3ieKgEfAREVAQIHAQIDBAUEAgEBAQEBAQEBAQEBAQEBAQEBAQEBAQEBAQEBAQEBAQEBAQEBAQEBAQEBAQEBAQEBAQEBAQEBAQEBAQEBAQEBAQEBAQEBAQEBAQEBAQEBAQEBAQEBAQEBAQEBAQEBAQEBAQEBAQEBAQEBAQEBAQEBAQEBAQEBAQEBAQEBAQEBAQEBAQEBAQEBAQEBAQEBAQEBAQEBAQEBAQEBAQEBAQEBAQEBAQEBAQEBAQEBAQEBAQEBAQEBAQEBAQEBAQEBAQEBAQEBFwEBASxwAQEBBh8FJA0NAQEBHwEfFzGbCgtvbikJAQoFATGYAgEEEJAMAQEBJQo6GYOEASAJAS8BAQEBAiQRHwEBAQEBAQEBAQEBAQEBAQEBAQEBAQEBAQEBAQEBAQEBAQEBAQEBAQEBAQEBAQEBAQEBAQEBAQEBAQEBAQEBAQEBAQEBAQEBAQEBAQEBAQEBAQEBAQEBAQEBAQEBAQEBAQEBAQEBAQEBAQEBAQEBAQEBAQEBAQEBAQEBAQEBAQEBAQEBAQEBAQEBAQEBAQEBAQEBAQEBAQEBAQEBAQEBAQEBAQEBAQEBAQEBAQEBAQEBAQEBAQEBAQEBAQEBAQEBAQEDJC8BmQEhIAEkAQIBASQBERcBASABMi8BFwGISCZXFBUBAQEBCQNnURsBEwEBEQMBXpppGGcHDyUkAQEBAQEBAQEBAQEBAQEBAQEBAQEBAQEBAQEBAQEBAQEBAQEBAQEBAQEBAQEBAQEBAQEBAQEBAQEBAQEBAQEBAQEBAQEBAQEBAQEBAQEBAQEBAQEBAQEBAQEBAQEBAQEBAQEBAQEBAQEBAQEBAQEBAQEBAQEBAQEBAQEBAQEBAQEBAQEBAQEBAQEBAQEBAQEBAQEBAQEBAQEBAQEBAQEBAQEBAQEBAQEBAQEBAQEBAQEBAQEBAQEBAQEBAQEBAQEBAQEBAQEBJQEBAUlFAQEHAQkRBQUBBAEBFQEBBgEBMgEVIXUBJDqWRUd1BAEVAUGXHwEBaXUfHwEBGgEBmEVUNwsXAwEBAQEBAQEBAQEBAQEBAQEBAQEBAQEBAQEBAQEBAQEBAQEBAQEBAQEBAQEBAQEBAQEBAQEBAQEBAQEBAQEBAQEBAQEBAQEBAQEBAQEBAQEBAQEBAQEBAQEBAQEBAQEBAQEBAQEBAQEBAQEBAQEBAQEBAQEBAQEBAQEBAQEBAQEBAQEBAQEBAQEBAQEBAQEBAQEBAQEBAQEBAQEBAQEBAQEBAQkBISQBEwMBAQUCAQEfBgEJJQEBAQElAS8BBAQBAQYBBgEBBgEEJgETASQGEQERFQEBAQEBAQEBFQEDARFJAQQVAS8GM4AbXwEvPmkFJFdWFQFJQQECAQEkAi81SJVaNQEEJAIBAQMVAwICAgIBAQEkAQEBAgEBAwEBFRUBAQkBAQEBAQEBAQEBAQEBAQEBAQEBAQEBAQEBAQEBAQEBAQEBAQEBAQEBAQEBAQEBAQEBAQEBAQEBAQEBAQEBAQEBAQEBAQEBAQEBAQEBAQEBAQEBAQEBAQEBAQEBAQEBAQEBAQEBAQEBAQEBAQEBAQEBAQEBAQEBAQEBAQEBAQEBAQEBBQEBFQEVERR6GWWULSoFAgERIgEBBgkBBwEBDQ8BAQEfAQEJJEdLARcfAQEiAQEBAQEBAQEBAQECAx8BBpIBBAIBFwITATNUOntJBAkBOi4BAUQaASABJAEkERUBIS16LVBoRwkBAwkDAQEBAQUGBAIDCSQCAQUJFQEBBwUBCAEBAQEBAQEBAQEBAQEBAQEBAQEBAQEBAQEBAQEBAQEBAQEBAQEBAQEBAQEBAQEBAQEBAQEBAQEBAQEBAQEBAQEBAQEBAQEBAQEBAQEBAQEBAQEBAQEBAQEBAQEBAQEBAQEBAQEBAQEBAQEBAQEBAQEBAQEBAQEBAQEBAQEBAQEBAQcBFSUVKpGSZUEIMXhCiTUhLwEBCwEBAgEGLwEBARUBEQEBBhcBclIBATEEASUFAQEBAQEBAQEBAR8BASRAeAEaASADAQkIAS8fcI2GCBMGMgETkwEGBQkJAQECAwEkDQEBNXd5Jl1HIREDBQUBAQEBAQIBAQEJAQkKCQEBBAEBAQEBAQEBAQEBAQEBAQEBAQEBAQEBAQEBAQEBAQEBAQEBAQEBAQEBAQEBAQEBAQEBAQEBAQEBAQEBAQEBAQEBAQEBAQEBAQEBAQEBAQEBAQEBAQEBAQEBAQEBAQEBAQEBAQEBAQEBAQEBAQEBAQEBAQEBAQEBAQEBAQEBAQEBAQMBFQEBkFNSAgIBAQEEESRGFmoeAQEIHyEBAQUBAR8BBAEVAQEyASNpZAMBAQEvAQEBAQEBAQEBHwEBASAhAW0iAQEBAQElAQEXAQhkATU6NlBwMgGDBgEBEwEBATIBAQEBIQgCAQdSUUBaWTUCBQ0CAgUGBQEBBTEBARcBAQkBAQEBAQEBAQEBAQEBAQEBAQEBAQEBAQEBAQEBAQEBAQEBAQEBAQEBAQEBAQEBAQEBAQEBAQEBAQEBAQEBAQEBAQEBAQEBAQEBAQEBAQEBAQEBAQEBAQEBAQEBAQEBAQEBAQEBAQEBAQEBAQEBAQEBAQEBAQEBAQEBAQEBAQEBAQEELwEhblEBAgEFBgkkAgEBAQERRIxSAQEBFQQBCQkBJBEBFQEBAR8BjQcBBgUHAQEBAQEBAQEBAQEVAQUBAQErjgEPARMhAS8BAQEVjwYBCREfUllVSyNXARUBEQEBARMGAQEBAQEBAS8BARAWJilBVgcBASQHJAEBEwUBHwkBEQEBAQEBAQEBAQEBAQEBAQEBAQEBAQEBAQEBAQEBAQEBAQEBAQEBAQEBAQEBAQEBAQEBAQEBAQEBAQEBAQEBAQEBAQEBAQEBAQEBAQEBAQEBAQEBAQEBAQEBAQEBAQEBAQEBAQEBAQEBAQEBAQEBAQEBAQEBAQEBAQEBAQEBAQEBASUBQjoBBwEBAQEBAQUVFwEHAgEBbImFGgQBCREBAQcCAwEBIAEJAQKKGgEBJAFcAQEBAQEBAQEBAgEDEQEiAQtBAQEBAQERXAERAR8aAQEBAQETCQGLeVgmHQUBFQEBAwEBASQVFREBAQYVJAQRF1weG2pfEwEDAx8FAQEBAQEBAQEBAQEBAQEBAQEBAQEBAQEBAQEBAQEBAQEBAQEBAQEBAQEBAQEBAQEBAQEBAQEBAQEBAQEBAQEBAQEBAQEBAQEBAQEBAQEBAQEBAQEBAQEBAQEBAQEBAQEBAQEBAQEBAQEBAQEBAQEBAQEBAQEBAQEBAQEBAQEBAQEBAQEBAQcBAUQvAQETBQIBAQEBAQEBJAEBAyRcVogXAQYJBSQBAQYBAxMBARMBGQUDHwEXAQEBAQEBAQEBCQEGAQ8BAR8FVSAGAwEXAQEVLwEBSwYkFxEPAQECAYMRRz48Ox5gDAYkAwEBAQEBBiQCAQEBAQEBAQElLjxoPW4VARMXBB8DAQEBAQEBAQEBAQEBAQEBAQEBAQEBAQEBAQEBAQEBAQEBAQEBAQEBAQEBAQEBAQEBAQEBAQEBAQEBAQEBAQEBAQEBAQEBAQEBAQEBAQEBAQEBAQEBAQEBAQEBAQEBAQEBAQEBAQEBAQEBAQEBAQEBAQEBAQEBAQEBAQEBAQEBAQEBAoYPAwEHAQEBAQUFAgIEBgEvBQEEAR8LGT8CAQQkAQEBAR8BFQUBAROHIQEEARUBAQEBAQEBAQERAQEBEQEJBAFgAwEfAQUKAQIkASIzEQEkAQYBBCQEcgwBASEDK2FAWVEdJQQDJAEBAQEBAgUJBQQEBQEBAQQfREhBLBhHAQEBAQEBAQEBAQEBAQEBAQEBAQEBAQEBAQEBAQEBAQEBAQEBAQEBAQEBAQEBAQEBAQEBAQEBAQEBAQEBAQEBAQEBAQEBAQEBAQEBAQEBAQEBAQEBAQEBAQEBAQEBAQEBAQEBAQEBAQEBAQEBAQEBAQEBAQEBAQEBAQEBAQEBAQEBAhdmAREBASQBAQEBAQEBAQEBAQEBAQEBEQFfKAEEAQkBJAEBIQEDAhMBCmMPFQEkAQEBAQIDAwMBAQEBAQEBAQIiLGQGAQEEAwUBAQUIIAkGAQMkAQIvAUJGOgEXAQEHBwdHhFU4GBMFAQEBBQQBAQEBAgEEEQUBASUBJBcvdYV5KS8CATICAQUBAQEBBAEBAQEGBQEBBQEBAQEBAQIBAQEBAQEBAQEBAQEBAQEBAQEBAQEBAQEBAQEBAQEBAQEBAQEBAQEBAQEBAQEBAQEBAQEBAQEBAQEBAQEBAQEBAQEBAQEBAQEBAQEBAQEBAQEBAQEBAQEBAQEBAQEBAQEBAQEUaCQCAQQBAQEBAQEBAQEBAQEBAQEBAQECJSODASUGBi8BAgEvAQcBCQFECAEBCQEBAQECAwMDAQEBAQEBAQEBJBMkAQEBAQEBBQQBARx6AwEBEQEDHwEBSAE8MgEHAQEBAQYyDTITWWVUMAIBCSQVBAUGAQEBLwMJAQIBASQEERcgek5aIxcBAQEBAQEfBxcBAQEBLwkBBQUEBAMCAQEBAQEBAQEBAQEBAQEBAQEBAQEBAQEBAQEBAQEBAQEBAQEBAQEBAQEBAQEBAQEBAQEBAQEBAQEBAQEBAQEBAQEBAQEBAQEBAQEBAQEBAQEBAQEBAQEBAQEBAQEBAQEBAQEBeCUGAQERAQEBAQEBAQEBAQEBAQEBAQEBJQEBHIICAQEBBgFWIC8BFwEhCUMvBQEBAQECAgIDAwEBAQEBAQEBAQEBAQECBAIBAQMfAQExTBEBASQBAQIBFVt1aFYBCAMBBCQBAQEFFwEfZBgScjsiXAUBAQkvJAEBAQQBAREBAQEFBQUBETZwKWA8CiABAQEBBCURAQEJEQEBAQEBAQECAQEBAQEBAQEBAQEBAQEBAQEBAQEBAQEBAQEBAQEBAQEBAQEBAQEBAQEBAQEBAQEBAQEBAQEBAQEBAQEBAQEBAQEBAQEBAQEBAQEBAQEBAQEBAQEBAQEBAQEBAQEBAQEBASkBAwEBJAEBAQEBAQEBAQEBAQEBAQEBFQEDHwEBfCwBaH1+JjR/ZAEFAQYYEQoBAQECAgICAgIBAQEBAQEBAQYFAQEBBAQBEQEBFQQBCSo2BwEDAgEBAQE1UwEaTgEBAgICBCQEAQEBAxEDAQEfMF2AgDADAQEBEwUBAQEBAQEBBQQkAQEBAS8BASFPgXAXBQEBAQEVFQEGBgkFAQEBAQEBAQEBAQEBAQEBAQEBAQEBAQEBAQEBAQEBAQEBAQEBAQEBAQEBAQEBAQEBAQEBAQEBAQEBAQEBAQEBAQEBAQEBAQEBAQEBAQEBAQEBAQEBAQEBAQEBAQEBAQEBAQEBAQF1BwEEBAEBAQEBAQEBAQEBAQEBAQEBAQEvARcEAwhPDksyAQ8fFV8UDgEBCnkHFQICAgICAgEBAQEBAQEBAQEEAgECAQEBARECAQMFAQEBeisGAQUCAQQEAQR7IkYFAwkBAQEBAwMCJAEBESAfAwEGZFcyEHpeVgkyAQEFASACMgUBAQYVCQECASUBHwEuPkcjSWkJAQEBAQEBAQEBBAYBAQEBAQEBAQEBAQEBAQEBAQEBAQEBAQEBAQEBAQEBAQEBAQEBAQEBAQEBAQEBAQEBAQEBAQEBAQEBAQEBAQEBAQEBAQEBAQEBAQEBAQEBAQEBAQEBAQEBAQEBAQEBAQEDaRwBBQMBAgEBAQEBAQEBAQEBAQEBAQECFwEBAQkBCHYBGgkBAQIBAQo8ARdcLgkDAwICAgEBAQEBAQEBAQEBAQEBJAQBAQQBJAkBAQMEAUY2EQEBAgEkEQEvd3gJOAkBBQkFAQEJLwECBAEBAQIBAQETFQEBIjw+P1cqVwEHAQEBCQEFAQICAgEEARcBAQEyAQEKOVl1NSQGCQMBAQECAQEBAQEBAQEBAQEBAQEBAQEBAQEBAQEBAQEBAQEBAQEBAQEBAQEBAQEBAQEBAQEBAQEBAQEBAQEBAQEBAQEBAQEBAQEBAQEBAQEBAQEBAQEBAQEBAQEBAQEBAQEBAQEBAxQhJAEBCQEBAQEBAQEBAQEBAQEBAQEBAQcBBQ0BBVpGcwEBFwEGAQIRAWEhAXQBAwMDAgEBAQEBAQEBAQEBAQMBASQGBAMJAQUGAQECCQUyEAcBAQEBAyQBEQFqLy8/AQEFBQEBAQEBHxMBASQvEQoEAQEDAQEvATITMy4UdRhSMi8BFwQRAQEEFQEBAQkHAQEGBgEEEQE5OjAcByQEJAEBAQEBAQEBAQEBAQEBAQEBAQEBAQEBAQEBAQEBAQEBAQEBAQEBAQEBAQEBAQEBAQEBAQEBAQEBAQEBAQEBAQEBAQEBAQEBAQEBAQEBAQEBAQEBAQEBAQEBAQEBAQEBAQJpJCUBAQcBAQEBAQEBAQEBAQEBAQEBAQUBAQEBHwFvAQUeHAUTAQEBBgEBLHAHcQMDAwIBAQEBAQEBAQEBAQEGAQEBBQEBAgICAQIEBAEBATM1BQQDASQBAQEICXIBHCEVAQEBBQQBHwEBASQBAQEBBAkBAQIDAQEBBgICLx8PEzNoLmQBAgkCAgEEAgMBAQEBEQUBAQYkAQMvIA8QDCgBAQEBAQEBAQEBAQEBAQEBAQEBAQEBAQEBAQEBAQEBAQEBAQEBAQEBAQEBAQEBAQEBAQEBAQEBAQEBAQEBAQEBAQEBAQEBAQEBAQEBAQEBAQEBAQEBAQEBAQEBAQEBAQEBAWoBBgIBBQEBAQEBAQEBAQEBAQEBAQEBBgEBEQElTgEGKmsiASABJAEBBgIDUmw2AwEDAQMJAQEBAQEBAQEBAQEBAQEBAQEBAQEBAQEBASQBbQMBEQEJCQEBFQEJOAFuAREBJAEyAQEBAQEBAQEBAQEBAQEBAQEBAQEBAQEBAQkJATBpHlcJCgMBAQIBAREBAQEBAQEBAQICAgICAgICWy5HDRUEAQEBAQEBAQECAgEBAQEBAQEBAQEBAQEBAQEBAQEBAQEBAQEBAQEBAQEBAQEBAQEBAQEBAQEBAQEBAQEBAQEBAQEBAQEBAQEBAQEBAQEBAQEBAQEBAQEBAQEBLwFjZC8BCQQBAQEBAQEBAQEBAQEBAQEBAS8kAQQBD2UVAQEBLSEGAQUBAQMBASFbZhUlAwECAQQBAQEBAQEBAQEBAQEBAQEBAQEBAQEBAQEBAQFgFQQVAQEEAQYCAWdoDRgJASQkAS8BAQEBAQEBAQEBAQEBAQEBAQEBAQEBAQEBBQEgBRoEBR0yBQkkAQECAQEBAQEBAQECAgICAgICAgEBAQYgHDZpExUkAgEBAQIBAQEBAQEBAQEBAQEBAQEBAQEBAQEBAQEBAQEBAQEBAQEBAQEBAQEBAQEBAQEBAQEBAQEBAQEBAQEBAQEBAQEBAQEBAQEBAQEBAQEBAQEBAQYBXQ8BASUBAQEBAQEBAQEBAQEBAQEBAQEkAQECARNeDRUBAV9gBAEDAQEBAQEkB2FeARECAQEDAQEBAQEBAQEBAQEBAQEBAQEBAQEBAQEBAQ8FYgEPAR8BEwUBJAFHLRwqHQEBHwEFAQEBAQEBAQEBAQEBAQEBAQEBAQEBAQEBAQQEAgEBAQMyBQEDBQEBAgEBAQEBAQEBAgICAgICAgIBAQIDBQkRHzITCQIBAQEDAQEBAQEBAQEBAQEBAQEBAQEBAQEBAQEBAQEBAQEBAQEBAQEBAQEBAQEBAQEBAQEBAQEBAQEBAQEBAQEBAQEBAQEBAQEBAQEBAQEBAQEBAQEBVwdJASABAgEBAQEBAQEBAQEBAQEBAQEBAQEBEQEBJVggAQcTLVkfAQECAgICAQEEWhEBBwECAQEBAQEBAQEBAQEBAQEBAQEBAQEBAQEBAQEBAlslMgEDBQUBAQYBARpYAQ4BAQFcAQEBAQEBAQEBAQEBAQEBAQEBAQEBAQEBAQQBCQEfAQUBAQEBAQIBAQQBAQEBAQEBAQICAgICAgICAgEBAQEBAQEFAwEBAQECBAEBAQEBAQEBAQEBAQEBAQEBAQEBAQEBAQEBAQEBAQEBAQEBAQEBAQEBAQEBAQEBAQEBAQEBAQEBAQEBAQEBAQEBAQEBAQEBAQEBAQEBAQEBAQcBOVABAwQBAQEBAQEBAQEBAQEBAQEBBgMBAx8EAQEYAQERCRdRHwEBAQIBAQEBAVJTAS8kAQEBAQEBAQEBAQEBAQEBAQEBAQEBAQEBAQEXAQQBVAEHCQQBAiQELwEBVVYdLw0BAQIBAQEBAQEBAQEBAQEBAQEBAQEBAQEBAQEBAQUBMgERAQQBAQIDAQEBAQEBAQEBAQECAgICAgICAgEBAQMFJCQkAQEBAQEBAQEBAQEBAQEBAQEBAQEBAQEBAQEBAQEBAQEBAQEBAQEBAQEBAQEBAQEBAQEBAQEBAQEBAQEBAQEBAQEBAQEBAQEBAQEBAQEBAQEBAQEBAQEBASABIgEZNgEBAQEBAQEBAQEBAQEBAQEBAQMFCQMBAQERHEwPAQEBIU0XBQEBAQEBAgkkTj8BAwECAQEBAQEBAQEBAQEBAQEBAQEBAQEBAQEBASQDAUcUAQEBAQkXAR8GAQhPMlAGAQEJAQEBAQEBAQEBAQEBAQEBAQEBAQEBAQEBAQERAQMBBQUEBAMDAgEBAQEBAQEBAQEBAgICAgICAgIkJAUEAgEBAQEBAgQEAgEBAQEBAQEBAQEBAQEBAQEBAQEBAQEBAQEBAQEBAQEBAQEBAQEBAQEBAQEBAQEBAQEBAQEBAQEBAQEBAQEBAQEBAQEBAQEBAQEBAQEBAQEBAQEkAQcJAUgTBgEBAQEBAQEBAQEBAQEBAQEBAQQBAQEFJAFJIQUFDQELOg0BAQEBAQMBEQEZBAEGAQEBAQEBAQEBAQEBAQEBAQEBAQEBAQEBAQUFAQkBSg8fAQkBHwEBAQMBNxBLASQHAQEBAQEBAQEBAQEBAQEBAQEBAQEBAQEBAQMCCQEBAQIFAQEBAQEBAgEBAQEBAQEBAQICAgICAgICAQEBAQEBAQECAwMDAwEBAQEBAQEBAQEBAQEBAQEBAQEBAQEBAQEBAQEBAQEBAQEBAQEBAQEBAQEBAQEBAQEBAQEBAQEBAQEBAQEBAQEBAQEBAQEBAQEBAQEBAQEBAQEBAQUBAQUXRQQBAQEBAQEBAQEBAQEBAQEBBAEBAQEVBgECARI1AQMfAUAdAQEFAQEDBQEBBhYkAQEBAQEBAQEBAQEBAQEBAQEBAQEBAQEBAQEBAQURARpGBAEXAQkFAQEJFQE5MkcTCQEBAQEBAQEBAQEBAQEBAQEBAQEBAQEBAQEDAQEBJCQBAQEDAwEBAQEBAQEBAQEBAQECAgICAgICAgUEAgEBAQEBAQEBAQEBAgMBAQEBAQEBAQEBAQEBAQEBAQEBAQEBAQEBAQEBAQEBAQEBAQEBAQEBAQEBAQEBAQEBAQEBAQEBAQEBAQEBAQEBAQEBAQEBAQEBAQEBAQEBAQMBAQYBARBABAEEAQEFASQJCQUBAQIEBAEBAQEBAQEBJAFBQgEkAQMBQwcBAzIBFQEBAQEBAQEBAQEBAQEBAQEBAQEBAQEBAQEBAQEBAQEBAQERAwElLisCARcBAS8BBQEBCz5EBgETAQEBAQEBAQEBAQEBAQEBAQEBAQEBAQEBAQEBAQEBAQEBAQEBAQEBAQEBAQEBAQEBAQEBAQEBAQEBAQEBAQEBAQEBAQEBAQEBAQEBAQEBAQEBAQEBAQEBAQEBAQEBAQEBAQEBAQEBAQEBAQEBAQEBAQEBAQEBAQEBAQEBAQEBAQEBAQEBAQEBAQEBAQEBAQEBAQEBAQEBAQEDAQIGAQEBGjkhBgEBCQEBAQEBBAQCAQEBAQEBAQEBAQElBjc9EwEvAw0+AQEBDwEBAQEBAQEBAQEBAQEBAQEBAQEBAQEBAQEBAQEBAQEBAQEBAQEBBzo/AQQBBAEDAQEHAQIaJjkVAQEBAQEBAQEBAQEBAQEBAQEBAQEBAQEBAQEBAQEBAQEBAQEBAQEBAQEBAQEBAQEBAQEBAQEBAQEBAQEBAQEBAQEBAQEBAQEBAQEBAQEBAQEBAQEBAQEBAQEBAQEBAQEBAQEBAQEBAQEBAQEBAQEBAQEBAQEBAQEBAQEBAQEBAQEBAQEBAQEBAQEBAQEBAQEBAQEBAQEBAQEBAQEBBQQBAQEEBiEkARUBBQgHCQEBAQERAQEBAQEBAQECJQEROzUEARMBODkVMgEBAQEBAQEBAQEBAQEBAQEBAQEBAQEBAQEBAQEBAQEBAQECAQEBAQEKPA8BCREJCQERAQUBBC42FQEBAQEBAQEBAQEBAQEBAQEBAQEBAQEBAQEBAQEBAQEBAQEBAQEBAQEBAQEBAQEBAQEBAQEBAQEBAQEBAQEBAQEBAQEBAQEBAQEBAQEBAQEBAQEBAQEBAQEBAQEBAQEBAQEBAQEBAQEBAQEBAQEBAQEBAQEBAQEBAQEBAQEBAQEBAQEBAQEBAQEBAQEBAQEBAQEBAQEBAQEBAQECAQEBCQYkAQYLDQYvAQEBAQEDESQBAQEBAQEBAQEBFwEGHwE4EwYBEyI5LwETJQEBAQEBAQEBAQEBAQEBAQEBAQEBAQEBAQEBAQEBAQEBASQBAQMBAQ06AQ0BBQEBAwEfAgUBCQEJAQEBAQEBAQEBAQEBAQEBAQEBAQEBAQEBAQEBAQEBAQEBAQEBAQEBAQEBAQEBAQEBAQEBAQEBAQEBAQEBAQEBAQEBAQEBAQEBAQEBAQEBAQEBAQEBAQEBAQEBAQEBAQEBAQEBAQEBAQEBAQEBAQEBAQEBAQEBAQEBAQEBAQEBAQEBAQEBAQEBAQEBAQEBAQEBAQEBAQEBAQECCQUBAQECARMkBgEXKiIVMgMBAREJAgEBAQEBAQEBAQEBLwEzATQkBwE1Nh8BCQEBAQEBAQEBAQEBAQEBAQEBAQEBAQEBAQEBAQEBAQEBAQERBAERFQEDNw8kAQMBAQIFEQEGAR8BAgEBAQEBAQEBAQEBAQEBAQEBAQEBAQEBAQEBAQEBAQEBAQEBAQEBAQEBAQEBAQEBAQEBAQEBAQEBAQEBAQEBAQEBAQEBAQEBAQEBAQEBAQEBAQEBAQEBAQEBAQEBAQEBAQEBAQEBAQEBAQEBAQEBAQEBAQEBAQEBAQEBAQEBAQEBAQEBAQEBAQEBAQEBAQEBAQEBAQEBAQEBAQMJBAEBAQEBAQEBFSorLC0uBgEBAQERAQEBAQEBAQEJAS8CARMIMCQKAQoFIAEGAQEBAQEBAQEBAQEBAQEBAQEBAQEBAQEBAQEBAQEBAQEBFQMBAS8FAQwZATEBATIBFQEBHwEfAQMBAQEBAQEBAQEBAQEBAQEBAQEBAQEBAQEBAQEBAQEBAQEBAQEBAQEBAQEBAQEBAQEBAQEBAQEBAQEBAQEBAQEBAQEBAQEBAQEBAQEBAQEBAQEBAQEBAQEBAQEBAQEBAQEBAQEBAQEBAQEBAQEBAQEBAQEBAQEBAQEBAQEBAQEBAQEBAQEBAQEBAQEBAQEBAQEBAQEBAQEBAQEBAiQJBAMkAQElJAEDAR8TAQEFCQEBAQEBAQEBAQEBFQEEAQEBASAmJwEoFwEkEQEBAQEBAQEBAQEBAQEBAQEBAQEBAQEBAQEBAQEBAQEBBgIBAQEBAQEBKQMFAQEBAQEBAQYBAQEEAQEBAQEBAQEBAQEBAQEBAQEBAQEBAQEBAQEBAQEBAQEBAQEBAQEBAQEBAQEBAQEBAQEBAQEBAQEBAQEBAQEBAQEBAQEBAQEBAQEBAQEBAQEBAQEBAQEBAQEBAQEBAQEBAQEBAQEBAQEBAQEBAQEBAQEBAQEBAQEBAQEBAQEBAQEBAQEBAQEBAQEBAQEBAQEBAQEBAQEBAQEVAQEBAQEBAQYBAQEBBQEFBAEBCQQBAQYBAQEBAQEBAQIBAQMfASABASEiCgEHAQEBAQEBAQEBAQEBAQEBAQEBAQEBAQEBAQEBAQEBAQEBAQUBAQcBAQQCASMeAQgJARUDAQEBAQQ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HgYBAgE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RwdFQE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GwID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BCRgZAR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TAQEB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TAQ4UAR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ARARE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BAgkO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K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CBgc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C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EBAQE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D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PUAAABsAAAAAAAAAAAAAAD2AAAAbQ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3</Monitors>
          <HorizontalResolution>2736</HorizontalResolution>
          <VerticalResolution>1824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2024-12-02T15:41:33Z</xd:SigningTime>
          <xd:SigningCertificate>
            <xd:Cert>
              <xd:CertDigest>
                <DigestMethod Algorithm="http://www.w3.org/2001/04/xmlenc#sha256"/>
                <DigestValue>2vqHe+wwwRJUByv0YooLzDQFa7vO/eAVYsUInGrTWhs=</DigestValue>
              </xd:CertDigest>
              <xd:IssuerSerial>
                <X509IssuerName>SERIALNUMBER=201628, CN=Citizen CA, C=BE</X509IssuerName>
                <X509SerialNumber>21267647932559353132046998772032755158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Sz9/7dvT2rrb61D1IrCczANBgkqhkiG9w0BAQsFADAoMQswCQYDVQQGEwJCRTEZMBcGA1UEAxMQQmVsZ2l1bSBSb290IENBNDAeFw0xNTExMjUxMDAwMDBaFw0yNzA3MjUxMDAwMDBaMDMxCzAJBgNVBAYTAkJFMRMwEQYDVQQDEwpDaXRpemVuIENBMQ8wDQYDVQQFEwYyMDE2MjgwggIiMA0GCSqGSIb3DQEBAQUAA4ICDwAwggIKAoICAQDg2HPjpw/Km+2V/SEVNDCphB8yUNJYZrDY0yN0lz356BxYeYQOritLYEH55ArSZNzDSWl71UFw28uh4e6ZnCBj7RFTXl7IdY4yxNYUOsmmedZLWg7ev61YGh1YI2s6/DRN8IUg/5dEadUu8Y9bM42aWLpG1BQcEZSlvHRAW7fRJkVs49X3H0I809HZ2jnLKiNUxqjkJ2SMzPNwotW6eW7dvuvD1FYRJIgDhcz2MBj2OH/poADr1A3lwwt7ogyKOX3tVqV30rTFk6WjKHRB4GrXugMndm8OfB9Cii5eS1XV8mX05RwXXZQL0NfPVYyWMLvyez/fspP+PPT+VKXkK9EVQ0hUgLYKKan9ZFFlWQ2H+3j6KrxBNojfmNiFzA23OtAplfk9L2JoCpVuoXCIe3/aOVI0ojizgzrG3kMR3xLz/GBQlVJZ3sTooSvuMdMcSxD2usrzwjX3VEbW+QaVr/bXeYImC/CSCnKDeRYh+ARpwK3ok4228Lj3yB1/Aj2b+IyhkOJXNei/GVTPbhA2tKivYCLtiTBp5FyFGgbm3ht7mBCicGElXuy7GmKiaV8hp4DzQEZK3eQNTWXlAeMtY3/f6+sPpBMq69M6uzdU+LhfSgO7O33BPNZuCLa6VEv2Od7cScCz04e/i54+woZlnQdZqynVvCDhcoEB4iMF25gCWwIDAQABo4H4MIH1MA4GA1UdDwEB/wQEAwIBBjASBgNVHRMBAf8ECDAGAQH/AgEAMEMGA1UdIAQ8MDowOAYGYDgMAQECMC4wLAYIKwYBBQUHAgEWIGh0dHA6Ly9yZXBvc2l0b3J5LmVpZC5iZWxnaXVtLmJlMB0GA1UdDgQWBBSbHuDUEcks1x4Sg9NxQ//Rvvg+XzA3BgNVHR8EMDAuMCygKqAohiZodHRwOi8vY3JsLmVpZC5iZWxnaXVtLmJlL2JlbGdpdW00LmNybDARBglghkgBhvhCAQEEBAMCAAcwHwYDVR0jBBgwFoAUZ+jxTk+ztfMHbwicDIPZetlb50kwDQYJKoZIhvcNAQELBQADggIBAHI8+FTh1MzACVA2r1MmcJEMFk+E4BEnLrmmc3Kvfu8p+bvJuBjdQ8CuREQmbxblowP/y3YOfYe//g0NXGpukeA2tkBd099YvmVlf5BJymIZX0vzUtJkhgnRQ3Ta5wd/QlvSmnWZDp2ebPE+bxeDeYUIPo8bAOws2tQbjb+CnLqy+jPSu9svxr6VuisM8v2kqRKbKWYqnZ85KrYWBVPxX/RAfE2Oe2ZO/jMqKl4Nn1ZcMTfrKW3yQhwnmRtboBhKWt721vucn6BOeMPrJ/MgXNQBJ7G5dfsNvpd0oXUt65ZvktyoKyxFbaJIgpHOB9JYpms407daASsI3LD5KkOUAuQKtLZCqvd2dp9tDO5lhj62TDT+J06LWZUK4bwpvovoasCZ+ZIZv/GXODD1H9LOLjpxqxaI39fkNt+vg9JA//UaFlCF6m8Cl0Eee53jmprHJReBqhcvMiqt1wGbhiTibtRvlFwGDR7yJ3XUtwmvGcQ/rlBcnCqmJd366PMBLsVfIDqWwRaoYZog0safSLezU1hHK+8nZ2wF/aIEjaQnsFk9n0BHcpxT/QqUmZQYjF+S66svELuOGxWuxiw6ujShEnK7gyl257ISpUBS0cUiyiTe3ryZc4TzEnM52dN3mZIa2vOglh6rIoITBjt+BV/NnVqPjwqmJYTCPwiB3g2wausJ</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BAAD/AAAAAAAAAAAAAAACEwAAfQkAACBFTUYAAAEAZI4AALsAAAAFAAAAAAAAAAAAAAAAAAAAsAoAACAHAAAEAQAArQAAAAAAAAAAAAAAAAAAAKD3AwDIowIACgAAABAAAAAAAAAAAAAAAEsAAAAQAAAAAAAAAAUAAAAeAAAAGAAAAAAAAAAAAAAAAAIAAAABAAAnAAAAGAAAAAEAAAAAAAAAAAAAAAAAAAAlAAAADAAAAAEAAABMAAAAZAAAAAAAAAAAAAAA/wEAAP8AAAAAAAAAAAAAAAACAAAAAQAAIQDwAAAAAAAAAAAAAACAPwAAAAAAAAAAAACAPwAAAAAAAAAAAAAAAAAAAAAAAAAAAAAAAAAAAAAAAAAAJQAAAAwAAAAAAACAKAAAAAwAAAABAAAAJwAAABgAAAABAAAAAAAAAP///wAAAAAAJQAAAAwAAAABAAAATAAAAGQAAAAAAAAAAAAAAP8BAAD/AAAAAAAAAAAAAAAAAgAAAAEAACEA8AAAAAAAAAAAAAAAgD8AAAAAAAAAAAAAgD8AAAAAAAAAAAAAAAAAAAAAAAAAAAAAAAAAAAAAAAAAACUAAAAMAAAAAAAAgCgAAAAMAAAAAQAAACcAAAAYAAAAAQAAAAAAAADw8PAAAAAAACUAAAAMAAAAAQAAAEwAAABkAAAAAAAAAAAAAAD/AQAA/wAAAAAAAAAAAAAAAAIAAAABAAAhAPAAAAAAAAAAAAAAAIA/AAAAAAAAAAAAAIA/AAAAAAAAAAAAAAAAAAAAAAAAAAAAAAAAAAAAAAAAAAAlAAAADAAAAAAAAIAoAAAADAAAAAEAAAAnAAAAGAAAAAEAAAAAAAAA8PDwAAAAAAAlAAAADAAAAAEAAABMAAAAZAAAAAAAAAAAAAAA/wEAAP8AAAAAAAAAAAAAAAACAAAAAQAAIQDwAAAAAAAAAAAAAACAPwAAAAAAAAAAAACAPwAAAAAAAAAAAAAAAAAAAAAAAAAAAAAAAAAAAAAAAAAAJQAAAAwAAAAAAACAKAAAAAwAAAABAAAAJwAAABgAAAABAAAAAAAAAPDw8AAAAAAAJQAAAAwAAAABAAAATAAAAGQAAAAAAAAAAAAAAP8BAAD/AAAAAAAAAAAAAAAAAgAAAAEAACEA8AAAAAAAAAAAAAAAgD8AAAAAAAAAAAAAgD8AAAAAAAAAAAAAAAAAAAAAAAAAAAAAAAAAAAAAAAAAACUAAAAMAAAAAAAAgCgAAAAMAAAAAQAAACcAAAAYAAAAAQAAAAAAAADw8PAAAAAAACUAAAAMAAAAAQAAAEwAAABkAAAAAAAAAAAAAAD/AQAA/wAAAAAAAAAAAAAAAAIAAAABAAAhAPAAAAAAAAAAAAAAAIA/AAAAAAAAAAAAAIA/AAAAAAAAAAAAAAAAAAAAAAAAAAAAAAAAAAAAAAAAAAAlAAAADAAAAAAAAIAoAAAADAAAAAEAAAAnAAAAGAAAAAEAAAAAAAAA////AAAAAAAlAAAADAAAAAEAAABMAAAAZAAAAAAAAAAAAAAA/wEAAP8AAAAAAAAAAAAAAAACAAAAAQAAIQDwAAAAAAAAAAAAAACAPwAAAAAAAAAAAACAPwAAAAAAAAAAAAAAAAAAAAAAAAAAAAAAAAAAAAAAAAAAJQAAAAwAAAAAAACAKAAAAAwAAAABAAAAJwAAABgAAAABAAAAAAAAAP///wAAAAAAJQAAAAwAAAABAAAATAAAAGQAAAAAAAAAAAAAAP8BAAD/AAAAAAAAAAAAAAAAAgAAAAEAACEA8AAAAAAAAAAAAAAAgD8AAAAAAAAAAAAAgD8AAAAAAAAAAAAAAAAAAAAAAAAAAAAAAAAAAAAAAAAAACUAAAAMAAAAAAAAgCgAAAAMAAAAAQAAACcAAAAYAAAAAQAAAAAAAAD///8AAAAAACUAAAAMAAAAAQAAAEwAAABkAAAAAAAAAAgAAAD/AQAAJwAAAAAAAAAIAAAAAAIAACAAAAAhAPAAAAAAAAAAAAAAAIA/AAAAAAAAAAAAAIA/AAAAAAAAAAAAAAAAAAAAAAAAAAAAAAAAAAAAAAAAAAAlAAAADAAAAAAAAIAoAAAADAAAAAEAAAAnAAAAGAAAAAEAAAAAAAAA////AAAAAAAlAAAADAAAAAEAAABMAAAAZAAAAHQBAAAJAAAA3QEAACYAAAB0AQAACQAAAGoAAAAeAAAAIQDwAAAAAAAAAAAAAACAPwAAAAAAAAAAAACAPwAAAAAAAAAAAAAAAAAAAAAAAAAAAAAAAAAAAAAAAAAAJQAAAAwAAAAAAACAKAAAAAwAAAABAAAAUgAAAHABAAABAAAA6////wAAAAAAAAAAAAAAAJABAAAAAAABAAAAAHMAZQBnAG8AZQAgAHUAaQAAAAAAAAAAAAAAAAAAAAAAAAAAAAAAAAAAAAAAAAAAAAAAAAAAAAAAAAAAAAAAAAAAAAAAAAAAAPAGrHUI20MB6g1Fbmj2kgACAAAAAgAAAOilLwEAAAAAtKcvAWCzx3c0c9W9/v///2CnLwGHKcR3cPaSFRAAAAACAAAAuinEdwAAAAAAAAAAEAAAAAAAAAAAAAAAcPaSFQAAAAAAAEMBAAAAAAgAAAApw+v/qKaXFQAAiRUgAAAA8wAPAsCnLwGUlokVIAAAAOsAsQLQpy8BxF+TFcinLwGfY8R3PgAAACAAAACcFirLhKcvAX2UeHcAAAAAAAAAACH4d3eApy8BCQAAAISoLwGEqC8BAAIAAPz///8BAAAAAAAAAAAAAAAAAAAAAAAAAAAAAAAAAAAAZHYACAAAAAAlAAAADAAAAAEAAAAYAAAADAAAAAAAAAASAAAADAAAAAEAAAAeAAAAGAAAAHQBAAAJAAAA3gEAACcAAAAlAAAADAAAAAEAAABUAAAAiAAAAHUBAAAJAAAA3AEAACYAAAABAAAA+gsYQR/BF0F1AQAACQAAAAoAAABMAAAAAAAAAAAAAAAAAAAA//////////9gAAAAMAAyAC8AMQAyAC8AMgAwADIANAALAAAACwAAAAgAAAALAAAACwAAAAgAAAALAAAACwAAAAsAAAALAAAASwAAAEAAAAAwAAAABQAAACAAAAABAAAAAQAAABAAAAAAAAAAAAAAAAACAAAAAQAAAAAAAAAAAAAAAgAAAAEAAFIAAABwAQAAAgAAABQAAAAJAAAAAAAAAAAAAAC8AgAAAAAAAAECAiJTAHkAcwB0AGUAbQAAAAAAAAAAAAAAAAAAAAAAAAAAAAAAAAAAAAAAAAAAAAAAAAAAAAAAAAAAAAAAAAAAAAAAAAAAANxnyHcAAI8AkNFQAQAAAADA90MBwPdDAYbtRG4AAAAAx5+gbQkAAAAAAAAAAAAAAAAAAAAAAAAAwOdDAQAAAAAAAAAAAAAAAAAAAAAAAAAAAAAAAAAAAAAAAAAAAAAAAAAAAAAAAAAAAAAAAAAAAAAAAAAAAAAAAA4Ry3cAACrLAOwvARjTxHfA90MBx5+gbQAAAAAo1MR3//8AAAAAAAAL1cR3C9XEdzDsLwE07C8Bhu1EbgAAAAAAAAAAAAAAAAcAAAAAAAAAIfh3dwkAAAAHAAAAaOwvAWjsLwEAAgAA/P///wEAAAAAAAAAAAAAAAAAAABoEZoV6MTcdWR2AAgAAAAAJQAAAAwAAAACAAAAJwAAABgAAAADAAAAAAAAAAAAAAAAAAAAJQAAAAwAAAADAAAATAAAAGQAAAAAAAAAAAAAAP//////////AAAAADAAAAAAAAAAVAAAACEA8AAAAAAAAAAAAAAAgD8AAAAAAAAAAAAAgD8AAAAAAAAAAAAAAAAAAAAAAAAAAAAAAAAAAAAAAAAAACUAAAAMAAAAAAAAgCgAAAAMAAAAAwAAACcAAAAYAAAAAwAAAAAAAAAAAAAAAAAAACUAAAAMAAAAAwAAAEwAAABkAAAAAAAAAAAAAAD//////////wAAAAAwAAAAAAIAAAAAAAAhAPAAAAAAAAAAAAAAAIA/AAAAAAAAAAAAAIA/AAAAAAAAAAAAAAAAAAAAAAAAAAAAAAAAAAAAAAAAAAAlAAAADAAAAAAAAIAoAAAADAAAAAMAAAAnAAAAGAAAAAMAAAAAAAAAAAAAAAAAAAAlAAAADAAAAAMAAABMAAAAZAAAAAAAAAAAAAAA//////////8AAgAAMAAAAAAAAABUAAAAIQDwAAAAAAAAAAAAAACAPwAAAAAAAAAAAACAPwAAAAAAAAAAAAAAAAAAAAAAAAAAAAAAAAAAAAAAAAAAJQAAAAwAAAAAAACAKAAAAAwAAAADAAAAJwAAABgAAAADAAAAAAAAAAAAAAAAAAAAJQAAAAwAAAADAAAATAAAAGQAAAAAAAAAhAAAAP8BAACFAAAAAAAAAIQAAAAAAgAAAgAAACEA8AAAAAAAAAAAAAAAgD8AAAAAAAAAAAAAgD8AAAAAAAAAAAAAAAAAAAAAAAAAAAAAAAAAAAAAAAAAACUAAAAMAAAAAAAAgCgAAAAMAAAAAwAAACcAAAAYAAAAAwAAAAAAAAD///8AAAAAACUAAAAMAAAAAwAAAEwAAABkAAAAAAAAADAAAAD/AQAAgwAAAAAAAAAwAAAAAAIAAFQAAAAhAPAAAAAAAAAAAAAAAIA/AAAAAAAAAAAAAIA/AAAAAAAAAAAAAAAAAAAAAAAAAAAAAAAAAAAAAAAAAAAlAAAADAAAAAAAAIAoAAAADAAAAAMAAAAnAAAAGAAAAAMAAAAAAAAA////AAAAAAAlAAAADAAAAAMAAABMAAAAZAAAABEAAABgAAAAJwAAAIMAAAARAAAAYAAAABcAAAAkAAAAIQDwAAAAAAAAAAAAAACAPwAAAAAAAAAAAACAPwAAAAAAAAAAAAAAAAAAAAAAAAAAAAAAAAAAAAAAAAAAJQAAAAwAAAAAAACAKAAAAAwAAAADAAAAUgAAAHABAAADAAAA4P///wAAAAAAAAAAAAAAAJABAAAAAAABAAAAAGEAcgBpAGEAbAAAAAAAAAAAAAAAAAAAAAAAAAAAAAAAAAAAAAAAAAAAAAAAAAAAAAAAAAAAAAAAAAAAAAAAAAAAAEMBAejr/zDCiA10AwAAuNOtDQIAAADCvIVsKAAAAAAIiwFkAAAAwOGrdigAAADCvIVsMO2fEMijshUAAAAAAAAAAAAAiwECAAAAAgAAAAUAAAAAAIsBzAGLAQAAAAAgAAAALCKLAQAAAAAAAEMBKCKLAZ3o6/9kjC8B/l7EdwAAxRv+XsR3AAAAAAAAAAAgAAAAFAAAAFgZ7xWAjC8BitRTbgAAQwEAAAAAIAAAAEh9xRsQ7ogVlIwvATgDi2wAAAAAAAAAACH4d3cIkS8BBgAAALSNLwG0jS8BAAIAAPz///8BAAAAAAAAAAAAAAAAAAAAAAAAAAAAAAB4pbEbZHYACAAAAAAlAAAADAAAAAMAAAAYAAAADAAAAAAAAAASAAAADAAAAAEAAAAWAAAADAAAAAgAAABUAAAAVAAAABIAAABgAAAAJgAAAIMAAAABAAAA+gsYQR/BF0ESAAAAhAAAAAEAAABMAAAABAAAABEAAABgAAAAKAAAAIQAAABQAAAAWADT/xUAAAAWAAAADAAAAAAAAAAlAAAADAAAAAIAAAAnAAAAGAAAAAQAAAAAAAAA////AAAAAAAlAAAADAAAAAQAAABMAAAAZAAAAEoAAAA4AAAA7gEAAIMAAABKAAAAOAAAAKUBAABMAAAAIQDwAAAAAAAAAAAAAACAPwAAAAAAAAAAAACAPwAAAAAAAAAAAAAAAAAAAAAAAAAAAAAAAAAAAAAAAAAAJQAAAAwAAAAAAACAKAAAAAwAAAAEAAAAJwAAABgAAAAEAAAAAAAAAP///wAAAAAAJQAAAAwAAAAEAAAATAAAAGQAAABKAAAAOAAAAO4BAAB7AAAASgAAADgAAAClAQAARAAAACEA8AAAAAAAAAAAAAAAgD8AAAAAAAAAAAAAgD8AAAAAAAAAAAAAAAAAAAAAAAAAAAAAAAAAAAAAAAAAACUAAAAMAAAAAAAAgCgAAAAMAAAABAAAACcAAAAYAAAABAAAAAAAAAD///8AAAAAACUAAAAMAAAABAAAAEwAAABkAAAASgAAADgAAADuAQAAewAAAEoAAAA4AAAApQEAAEQAAAAhAPAAAAAAAAAAAAAAAIA/AAAAAAAAAAAAAIA/AAAAAAAAAAAAAAAAAAAAAAAAAAAAAAAAAAAAAAAAAAAlAAAADAAAAAAAAIAoAAAADAAAAAQAAAAhAAAACAAAAGIAAAAMAAAAAQAAAEsAAAAQAAAAAAAAAAUAAAAhAAAACAAAAB4AAAAYAAAAAAAAAAAAAAAAAgAAAAE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A6Hj8AAAAAAAAAANV7HT8AAJRCAABgQiQAAAAkAAAAQDoePwAAAAAAAAAA1XsdPwAAlEIAAGBCBAAAAHMAAAAMAAAAAAAAAA0AAAAQAAAASgAAADgAAABSAAAAcAEAAAQAAAAUAAAACQAAAAAAAAAAAAAAvAIAAAAAAAAHAgIiUwB5AHMAdABlAG0AAAAAAAAAAAAAAAAAAAAAAAAAAAAAAAAAAAAAAAAAAAAAAAAAAAAAAAAAAAAAAAAAAAAAAAAA//8AAAAAMJGQG2yYLwEAAAAAMJGQGzAXRhzqTU934AZzFfMSIZsBAAAARFSzFTCRkBsAAAAAAAAAAPMSmwBsmC8B8xKb//////+YFwAAIZsBAOAGcxUAAAAAIKjJGwoAAAAAAAAAPImQG/wcv3f8HL93GAAAAAMBAAAGNwAAAAAAAfMSIZsAAAAARFSzFQAAAAABAAAAAQAAAAAAAADzEiGbxJgvAWAqwBqgHUr//////5gXAAAKSgoASJfRGwAAAADzEpv//////5gXAAAhmwEA8xIhmwAAAACAlS8B7bRRd6AdAABAlS8B4AZzFfMSIZsAAAAAAQAAAOjE3HVkdgAIAAAAACUAAAAMAAAABAAAAEYAAAAoAAAAHAAAAEdESUMCAAAAAAAAAAAAAAD2AAAAbQAAAAAAAAAhAAAACAAAAGIAAAAMAAAAAQAAABUAAAAMAAAABAAAABUAAAAMAAAABAAAAFEAAAAAdAAASgAAADgAAADgAAAAeQAAAAAAAAAAAAAAAAAAAAAAAAD/AAAAcQAAAFAAAACwAgAAAAMAAABxAAAAAAAAIADMAPUAAABsAAAAKAAAAP8AAABxAAAAAQAIAAAAAAAAAAAAAAAAAAAAAACiAAAAAAAAAAAAAAD///8A/v7+AP39/QD8/PwA+/v7APj4+ADx8fEA7e3tAPn5+QDr6+sA3NzcANPT0wDs7OwAycnJAOnp6QDg4OAA9/f3AJeXlwDz8/MA1tbWAPb29gC0tLQA8vLyAMbGxgCnp6cA6OjoAHh4eADi4uIA3d3dAK+vrwD19fUA7u7uAOrq6gDn5+cA0dHRAPr6+gDw8PAAoaGhAC4uLgDIyMgAsrKyANfX1wDa2toA2dnZALGxsQDU1NQA9PT0ANXV1QDl5eUA7+/vAN7e3gCAgIAA4eHhANjY2AC/v78AmJiYAM7OzgDPz88AqqqqAMPDwwC8vLwAysrKALm5uQCwsLAAy8vLAImJiQB5eXkAmZmZAJKSkgDMzMwA39/fAIyMjADCwsIAZ2dnAKCgoACoqKgAh4eHAKysrACRkZEAq6urAMfHxwDb29sAkJCQAKOjowCTk5MA0NDQAOPj4wCGhoYAt7e3AKKiogDNzc0A5ubmAMTExAC6uroAtbW1AMDAwACpqakAfHx8ALu7uwDk5OQAnp6eAI6OjgCmpqYAvb29ANLS0gB6enoAbW1tAK6urgCIiIgAhYWFAJSUlACzs7MAfX19AIGBgQBPT08AaWlpAMHBwQAlJSUApaWlALi4uACKiooAvr6+AJ2dnQBZWVkAZmZmAFJSUgB2dnYApKSkAJubmwBubm4AcXFxALa2tgDFxcUAW1tbAFNTUwCPj48AcHBwAF5eXgBra2sAe3t7AHJycgCampoAYWFhAJWVlQCEhIQAgoKCAHd3dwCfn58Afn5+AJaWlgBsbGwAra2tAGpqagCNjY0Ab29vAGJiYgBzc3MATU1NAElJSQCcnJwAX19f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IDAQ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IBAQEBAQICAQEBAQI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BR8VAQEGBgEBAgMBAQE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CAQED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IyEwEBJAYEAQECB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FRcQOVIJAQYJ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yUjMHAQEBAQkHJRU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VyoHAQEGJAENOhguDx8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lNSIEAQEGAS8BAR8yI0klEwEBDwEFAQEBAwUFBAMBAQECAwEBASQEAgEBAQEBAQEBAQEBAQEBAQEBAQEBAQEBAQEBAQEBAQEBAQEBAQEBAQEBAQEBAQEBAQEBAQEBAQEBAQEBAQEBAQEBAQEBAQEBAQEBAQEBAQEBAQEBAQEMEQIJAQEEAQEBAQEBAQEBAQEBAQEBAQEBAQEBAQEBAQEBAQEBAQEBAQEBAQEBAQEBAQEBAQEBAQEBAQEBAQEBAQEBAQEBAQEBAQEBAQEBAQEBAQEBAQEBAQEBAQEBAQEBAQEBAQEBAQEBAQEBAQEBAQEBAQEBAQABAQEBAQEBAQQBJAcTCS9cAQEfAwEJAQQJBj5WNgsBASUXEQUCAQEBAgEBAQEBBQYDAwMDAwQEBAEBAQEBAQEBAQEBAQEBAQEBAQEBAQEBAQEBAQEBAQEBAQEBAQEBAQEBAQEBAQEBAQEBAQEBAQEBAQEBAQEBAQEBAQEBAQEBAQEBAQEBAQEBHwEBAQEBCQQBAQEBAQEBAQEBAQEBAQEBAQEBAQEBAQEBAQEBAQEBAQEBAQEBAQEBAQEBAQEBAQEBAQEBAQEBAQEBAQEBAQEBAQEBAQEBAQEBAQEBAQEBAQEBAQEBAQEBAQEBAQEBAQEBAQEBAQEBAQEBAQEBAQEAAQEBAQEBAQEJAQEDBCQIUgkBBQEBBAEDAQEkAQFHOYAVJAEBAQEJHyQJCSQDAQEBAQEBAQEBAQEBAQEBAQEBAQEBAQEBAQEBAQEBAQEBAQEBAQEBAQEBAQEBAQEBAQEBAQEBAQEBAQEBAQEBAQEBAQEBAQEBAQEBAQEBAQEBAQEBAQEBAQEBAQERCAERAQMEAQEBAQEBAQEBAQEBAQEBAQEBAQEBAQEBAQEBAQEBAQEBAQEBAQEBAQEBAQEBAQEBAQEBAQEBAQEBAQEBAQEBAQEBAQEBAQEBAQEBAQEBAQEBAQEBAQEBAQEBAQEBAQEBAQEBAQEBAQEBAQEBAQEBAAEBAQEBAQEBAQEBAwMBJCUPFxEBAQECBhMDJQYJHwEBFRowPiMaAQEBAQEBAwUJEQIBAQEBAQEBAQEBAQEBAQEBAQEBAQEBAQEBAQEBAQEBAQEBAQEBAQEBAQEBAQEBAQEBAQEBAQEBAQEBAQEBAQEBAQEBAQEBAQEBAQEBAQEBAQEBAQEBAQEDIRwBBwEBAQEBAQEBAQEBAQEBAQEBAQEBAQEBAQEBAQEBAQEBAQEBAQEBAQEBAQEBAQEBAQEBAQEBAQEBAQEBAQEBAQEBAQEBAQEBAQEBAQEBAQEBAQEBAQEBAQEBAQEBAQEBAQEBAQEBAQEBAQEBAQEBAQEBAQABAQEBAQEBAQEBAgUDAQEBEQgPIgcBAQEVAQEBAR8JFQUCAQEvHFZdCAcGAQEBAQkFAwEBAQEDBQEBAQEBAQEBAQEBAQEBAQEBAQEBAQEBAQEBAQEBAQEBAQEBAQEBAQEBAQEBAQEBAQEBAQEBAQEBAQEBAQEBAQEBAQEBAQEBAQEBAQEBAQEBAREvAREBAQMBAQEBAQEBAQEBAQEBAQEBAQEBAQEBAQEBAQEBAQEBAQEBAQEBAQEBAQEBAQEBAQEBAQEBAQEBAQEBAQEBAQEBAQEBAQEBAQEBAQEBAQEBAQEBAQEBAQEBAQEBAQEBAQEBAQEBAQEBAQEBAQEBAQEAAQEBAQEBAQECAgICAQEBAQETIDVcHxMEAQIkJAQBAQEBAQIFBQEBARAdCxwICQEBAQEBAQEBAgQBAQEBAQEBAQEBAQEBAQEBAQEBAQEBAQEBAQEBAQEBAQEBAQEBAQEBAQEBAQEBAQEBAQEBAQEBAQEBAQEBAQEBAQEBAQEBAQEBAQEBAQEBAQEDAQEDJAEBAQEBAQEBAQEBAQEBAQEBAQEBAQEBAQEBAQEBAQEBAQEBAQEBAQEBAQEBAQEBAQEBAQEBAQEBAQEBAQEBAQEBAQEBAQEBAQEBAQEBAQEBAQEBAQEBAQEBAQEBAQEBAQEBAQEBAQEBAQEBAQEBAQEBAAEBAQEBAQEBAwMBAQECAwIBBgEvMi8cIQMkAQEBAQMEAQEBAQEEBh8BJCFHRxwxMSQkJCQEAgEBAQEBAQEBAQEBAQEBAQEBAQEBAQEBAQEBAQEBAQEBAQEBAQEBAQEBAQEBAQEBAQEBAQEBAQEBAQEBAQEBAQEBAQEBAQEBAQEBAQEBAQEBAQEDBgNkARUBAQEBAQEBAQEBAQEBAQEBAQEBAQEBAQEBAQEBAQEBAQEBAQEBAQEBAQEBAQEBAQEBAQEBAQEBAQEBAQEBAQEBAQEBAQEBAQEBAQEBAQEBAQEBAQEBAQEBAQEBAQEBAQEBAQEBAQEBAQEBAQEBAQEBAQABAQEBAQEBAQEBAgECAwEBAQkBAQYBFwEKFwEBBQMDAQEBAwUFAgEBBAQBAQEDMlcPIlwiCB8BAQEBAQEBAQEBAQEBAQEBAQEBAQEBAQEBAQEBAQEBAQEBAQEBAQEBAQEBAQEBAQEBAQEBAQEBAQEBAQEBAQEBAQEBAQEBAQEBAQEBAQEBAQEBAQIBaQETAQEBAQEBAQEBAQEBAQEBAQEBAQEBAQEBAQEBAQEBAQEBAQEBAQEBAQEBAQEBAQEBAQEBAQEBAQEBAQEBAQEBAQEBAQEBAQEBAQEBAQEBAQEBAQEBAQEBAQEBAQEBAQEBAQEBAQEBAQEBAQEBAQEBAQEAAQEBAQEBAQEBAQEBAQEBAQEBAQEBAQEBLxwqZAEBAS8kAQEJEwEVAQEEAgkBBAEBAS8IIC6EURcRAQIBEQEVBQEBBAEBAQkBBgEEBAEBJAEDAQEBAwMBAQEBAQEBAQEBAQEBAQEBAQEBIAEBLwEDAwEBAQEBAQEBAQEBAQEBAQEBAQEBAQEBAQIBBAFkAQEBAgICAgICAgIBAQEBAQEBAQEBAQEBAQEBAQEBAQEBAQEBAQEBAQEBAQEBAQEBAQEBAQEBAQEBAQEBAQEBAQEBAQEBAQEBAQEBAQEBAQEBAQEBAQEBAQEBAQEBAQEBAQEBAQEBAQEBAQEBAQEBAQEBAAEBAQEBAQEBAQEBAQEBAQEBAQEBAQEBAQQBJAodHAkBARMFXVwiAwEGAQQBAQEJBQ0BAQEFAg05Vl08FQQBCQEBAgQEJCQBAQEBAgkBAQkDAQEBAQEBAQEBAQEBAQEBAQEBAQEBAQEBAREBAQMBBAEBAQEBAQEBAQEBAQEBAQEBAQEBAQEBAQECBSQBHCsBFQICAgICAgICAQEBAQEBAQEBAQEBAQEBAQEBAQEBAQEBAQEBAQEBAQEBAQEBAQEBAQEBAQEBAQEBAQEBAQEBAQEBAQEBAQEBAQEBAQEBAQEBAQEBAQEBAQEBAQEBAQEBAQEBAQEBAQEBAQEBAQEBAQABAQEBAQEBAQEBAQEBAQEBAQEBAQEBAQEBAQEkMiEIFyQBAS8XAg8HFQokVwElAQEBJAcDAQIBAQEBIlZeaVwJBBMBAQIkAQYPAQEBASQGAQEBAQEBAQIFAQEBAQEBAQEBAQEBAQEBAQEBEQEBCQQBAQEBAQEBAQEBAQEBAQEBAQEBAQEBAQEBAQkkASFJAR8CAgICAgICAgEBAQEBAQEBAQEBAQEBAQEBAQEBAQEBAQEBAQEBAQEBAQEBAQEBAQEBAQEBAQEBAQEBAQEBAQEBAQEBAQEBAQEBAQEBAQEBAQEBAQEBAQEBAQEBAQEBAQEBAQEBAQEBAQEBAQEBAQEAAQEBAQEBAQEBAQEBAQEBAQEBAQEBAQEBAQUGAQEBJSwiERcBFQFkDQgXFCE6EwgBBwEBBRUBAREEAQYRAQE1oD5dIgETCQECAQEgCgEBAQEBAwQDAQEBAwEBAQEBAQEBAQEBAQEBAQENAQYCARUBAQEBAQEBAQEBAQEBAQEBAQEBAQEBAQEBAQEBAgEEMBEBAgICAgICAgIBAQEBAQEBAQEBAQEBAQEBAQEBAQEBAQEBAQEBAQEBAQEBAQEBAQEBAQEBAQEBAQEBAQEBAQEBAQEBAQEBAQEBAQEBAQEBAQEBAQEBAQEBAQEBAQEBAQEBAQEBAQEBAQEBAQEBAQEBAAEBAQEBAQEBAQEBAQEBAQEBAQEBAQEBAQECAwIBAgUGJFchQSQBAQEFBwFkCSwKECMQBwUBAQEkAwQBAxEgAwEFNmk+KSgfAiQBAQEBAhUFAQEDBAQCAQEBAQEBAQEBAQEBAQEBAQEBOgECBAEkAQMBAQEBAQEBAQEBAQEBAQEBAQEBAQEBAQEBAQECARU+AQICAgICAgICAQEBAQEBAQEBAQEBAQEBAQEBAQEBAQEBAQEBAQEBAQEBAQEBAQEBAQEBAQEBAQEBAQEBAQEBAQEBAQEBAQEBAQEBAQEBAQEBAQEBAQEBAQEBAQEBAQEBAQEBAQEBAQEBAQEBAQEBAQABAQEBAQEBAQEBAQEBAQEBAQEBAQEBAQECAQECJCQBAQEkH1wEASUXAQEDATIBIAkEDFEiBgogAQECAQIBAQEJJB8BAQcrRllJHCQBAQYGAQEBAQEDBAIBAQEBAQEBAQEBAQEBAQEBAYUXAQMCAQEEAQEBAQEBAQEBAQEBAQEBAQEBAQEBAQEBAgEBBgEBcB8CAgICAgICAgEBAQEBAQEBAQEBAQEBAQEBAQEBAQEBAQEBAQEBAQEBAQEBAQEBAQEBAQEBAQEBAQEBAQEBAQEBAQEBAQEBAQEBAQEBAQEBAQEBAQEBAQEBAQEBAQEBAQEBAQEBAQEBAQEBAQEBAQEAAQEBAQEBAQEBAQEBAQEBAQEBAQEBAQEBAgMCAQEBAhEFAQkBLwFdDhEfAREBJAEBAQEBIiIVZHo2JQEvJBEBJAEBAgMJCQIBFTNoN2QEBSQTBQEBAgUDAQEBAQEBAQEBAQEBAQEBAQEuNhEBAgECAQEBAQEBAQEBAQEBAQEBAQEBAQEBAQEBAQEGAQMBJGkhAgICAgICAgIBAQEBAQEBAQEBAQEBAQEBAQEBAQEBAQEBAQEBAQEBAQEBAQEBAQEBAQEBAQEBAQEBAQEBAQEBAQEBAQEBAQEBAQEBAQEBAQEBAQEBAQEBAQEBAQEBAQEBAQEBAQEBAQEBAQEBAQEBAAEBAQEBAQEBAQEBAQEBAQEBAQEBAQEBAQIBAQEFBQEBAQUBJQEkEQEMZC8BAQEJCR8BAQEFAwMJFYV6WwIfBCQRJAkBAQEFAQYBASALKDc+Mw0EAQIFAgEBAQEBAQEBAQEBAQEBAQEBIhgyAQEBBgEBAQEBAQEBAQEBAQEBAQEBAQEBAQEBAQEBMgEBASUBCgICAgICAgICAQEBAQEBAQEBAQEBAQEBAQEBAQEBAQEBAQEBAQEBAQEBAQEBAQEBAQEBAQEBAQEBAQEBAQEBAQEBAQEBAQEBAQEBAQEBAQEBAQEBAQEBAQEBAQEBAQEBAQEBAQEBAQEBAQEBAQEBAQABAQEBAQEBAQEBAQEBAQEBAQEBAQEBAQEBAQEBAQEBAQEBAQEBAQEBAVwMRxMFAwEBAgkBAQERBAYBAQEvKj4rCQYGCQUDAQEECRURBAEBAT2YeBAkBhEBAQIDBgEBEwECBgECAQEFAQ0BlAkBCQEFAQEBAQEBAQEBAQEBAQEBAQEBAQEBAQEBAQQBAwIBD2UBEQIBER8BAQEBAQEBAQEBAQEBAQEBAQEBAQEBAQEBAQEBAQEBAQEBAQEBAQEBAQEBAQEBAQEBAQEBAQEBAQEBAQEBAQEBAQEBAQEBAQEBAQEBAQEBAQEBAQEBAQEBAQEBAQEBAQEBAQEBAQEBAQEAAQEBAQEBAQEBAQEBAQEBAQEBAQEBAQEBAQEBAQEBAQEBAQEBAQEBAQIBAQIiKjEBBAEBHx8BAQEBBC8FAQEGBAELP2AiAQEGBAEBAQECAgEBEyQBI4FZASIBBAEBBQEBAQIBAgUBEwkBTiwiAgEBAQEBAQEBAQEBAQEBAQEBAQEBAQEBAQEBAQEFAQIDAQU+HAEJAQEBAgIBAQEBAQEBAQEBAQEBAQEBAQEBAQEBAQEBAQEBAQEBAQEBAQEBAQEBAQEBAQEBAQEBAQEBAQEBAQEBAQEBAQEBAQEBAQEBAQEBAQEBAQEBAQEBAQEBAQEBAQEBAQEBAQEBAQEBAQEBAAEBAQEBAQEBAQEBAQEBAQEBAQEBAQEBAQEBAQEBAQEBAQEBAQEBAQEBAQEBERoKBjUNAQEBAQEkAQEBBAUVBgEFAiQKUisaBmQyJAUfHwIBAyQBAQERLA4MIGAjGiIBEwEGAQMBAQEBBQYGSwUBFwEBAQEBAQEBAQEBAQEBAQEBAQEBAQEBAQECBQECJAEBLz4BCQMBAQMDAQEBAQEBAQEBAQEBAQEBAQEBAQEBAQEBAQEBAQEBAQEBAQEBAQEBAQEBAQEBAQEBAQEBAQEBAQEBAQEBAQEBAQEBAQEBAQEBAQEBAQEBAQEBAQEBAQEBAQEBAQEBAQEBAQEBAQEBAQABAQEBAQEBAQEBAQEBAQEBAQEBAQEBAQEBAQEBAQEBAQEBAQEBAQEBAS8yBQEBAh8lQEBHFwMBBgEBLwcBAQMDBQEBAQEECQlTKUcBAQEFEQEBBSARAQEgHAEfIg4pIgEBBAEvFwUvAwNbXAYICCQBAQEBAQEBAQEBAQEBAQEBAQEBAQEBAQEBAgMBASQEAQErEwETAwEEAQEBAQEBAQEBAQEBAQEBAQEBAQEBAQEBAQEBAQEBAQEBAQEBAQEBAQEBAQEBAQEBAQEBAQEBAQEBAQEBAQEBAQEBAQEBAQEBAQEBAQEBAQEBAQEBAQEBAQEBAQEBAQEBAQEBAQEBAQEAAQEBAQEBAQEBAQEBAQEBAQEBAQEBAQEBAQEBAQEBAQEBAQEBAQEBAQMFBAEBAgQDAQ8BAVc5JQEVAQEBASQJAQEGJRUBAQECAQEHECNBRlYFEQMBAQYEAQEBLx8BL1wlFmhHJQEBBAEXDgEXOwIBFQEBAQEBAQEBAQEBAQEBAQEBAQEBAQEBAQIBAgEBAyQCH3UBFQQkAQEBAQEBAQEBAQEBAQEBAQEBAQEBAQEBAQEBAQEBAQEBAQEBAQEBAQEBAQEBAQEBAQEBAQEBAQEBAQEBAQEBAQEBAQEBAQEBAQEBAQEBAQEBAQEBAQEBAQEBAQEBAQEBAQEBAQEBAQEBAAEBAQEBAQEBAQEBAQEBAQEBAQEBAQEBAQEBAQEBAQEBAQEBAQEBAQECAQEBJAYEAQEFAgERJSstGhcGAgEVHwEEAQEBFwofAQYFAQEBLzUuLjZXHwEBAhUFCQEBAQMHAQEkIg5JLh0XATgBATxZAQEBAQEBAQEBAQEBAQEBAQEBAQEBAQEBAQEFAQIDAQEFAwE7CQEBBQEBAQEBAQEBAQEBAQEBAQEBAQEBAQEBAQEBAQEBAQEBAQEBAQEBAQEBAQEBAQEBAQEBAQEBAQEBAQEBAQEBAQEBAQEBAQEBAQEBAQEBAQEBAQEBAQEBAQEBAQEBAQEBAQEBAQEBAQEBAQABAQEBAQEBAQEBAQEBAQEBAQEBAQEBAQEBAQEBAQEBAQEBAQEBAQEBAQQJJAEBAQIEAQMvEQEBAQdbhDYBAQQGCQUBAQEBAQEBAQEBAQEkHxEJR3BMRh8BAwEBJAEBAQcGFQEBBRMsMGVADxMBNwUDAQEBAQEBAQEBAQEBAQEBAQEBAQEBAQEBCQEDEwEBBQEBPlYBAQQBAQEBAQEBAQEBAQEBAQEBAQEBAQEBAQEBAQEBAQEBAQEBAQEBAQEBAQEBAQEBAQEBAQEBAQEBAQEBAQEBAQEBAQEBAQEBAQEBAQEBAQEBAQEBAQEBAQEBAQEBAQEBAQEBAQEBAQEBAQEAAQEBAQEBAQEBAQEBAQEBAQEBAQEBAQEBAQEBAQEBAQEBAQEBAQEBAQQBAQEEAwEBAgEDAQEFHwEBJC8vMVE6JAEBBCQJBQIBBAUFBAEBAQEBJAkBASVkGmYlAgEGIAEEAxEBAwIBJAEfWDEUhEt1AQEBAQEBAQEBAQEBAQEBAQEBAQEBAQEBASQBAyEGAgYBAQmYAQYJAQEBAQEBAQEBAQEBAQEBAQEBAQEBAQEBAQEBAQEBAQEBAQEBAQEBAQEBAQEBAQEBAQEBAQEBAQEBAQEBAQEBAQEBAQEBAQEBAQEBAQEBAQEBAQEBAQEBAQEBAQEBAQEBAQEBAQEBAQEBAAEBAQEBAQEBAQEBAQEBAQEBAQEBAQEBAQEBAQEBAQEBAQEBAQEBAQEBAQEBAQEBAQEBAQEBAQEBJAICAgEBGigcRxwyAgEBJAQCAgIBAQIvBAICAwQEAQEJJSlRXQ0rBQQGCQIBJCQBJAEfARFXkCYLGiECAQEhAQEBAQgBBBMBAQcBFwEBEwEGAQI9AQUBAgIBLDokBgERAQEBAQEBAQEBAQEBAQEBAQEBAQEBAQEBAQEBAQEBAQEBAQEBAQEBAQEBAQEBAQEBAQEBAQEBAQEBAQEBAQEBAQEBAQEBAQEBAQEBAQEBAQEBAQEBAQEBAQEBAQEBAQEBAQEBAQEBAQABAQEBAQEBAQEBAQEBAQEBAQEBAQEBAQEBAQEBAQEBAQEBAQEBAQEBAQEBAQEBAQEBAQEBAQEBAQEBAQQBAQIyATIUDlZXFQERAQEBFQYBAQEBAQECBAMCBCRcAQEGWZQuDQUJAQEBHwEBEQICARozASg+elsQAQEVBQEBAQEIAR8CAQkBAQUBAR8DAmEBEQEBBRFZAREBAQEBAQEBAQEBAQEBAQEBAQEBAQEBAQEBAQEBAQEBAQEBAQEBAQEBAQEBAQEBAQEBAQEBAQEBAQEBAQEBAQEBAQEBAQEBAQEBAQEBAQEBAQEBAQEBAQEBAQEBAQEBAQEBAQEBAQEBAQEAAQEBAQEBAQEBAQEBAQEBAQEBAQEBAQEBAQEBAQEBAQEBAQEBAQEBAQEBAQEBAQEBAQEBAQEBAQECAQEkBgEBAQYREQYVBw9XGQ4gAQEDJBEJBQIBAgMCAQEBAQEDAQEBGg8sSRhkJARXAQERAQEvZgEkAREfMxyEYC8qAQUgAxEkARUBAREJAQEBAwEoXQEGBQUBXgEELwEBAQEBAQEBAQEBAQEBAQEBAQEBAQEBAQEBAQEBAQEBAQEBAQEBAQEBAQEBAQEBAQEBAQEBAQEBAQEBAQEBAQEBAQEBAQEBAQEBAQEBAQEBAQEBAQEBAQEBAQEBAQEBAQEBAQEBAQEBAAEBAQEBAQEBAQEBAQEBAQEBAQEBAQEBAQEBAQEBAQEBAQEBAQEBAQEBAQEBAQEBAQEBAQEBAQEBCQEBAiQDAQMBAQEBAQEkESQaRj1dCzIVAgEBAyQkBAIFMgEEHzIBAQEXMUcjeng3KwEGAQcIAS4eAR8VAwEVAk5uWG46CQEBAQERHwERAR8VAQQXARYGFRcBARwKBCABAQEBAQEBAQEBAQEBAQEBAQEBAQEBAQEBAQEBAQEBAQEBAQEBAQEBAQEBAQEBAQEBAQEBAQEBAQEBAQEBAQEBAQEBAQEBAQEBAQEBAQEBAQEBAQEBAQEBAQEBAQEBAQEBAQEBAQEBAQABAQEBAQEBAQEBAQEBAQEBAQEBAQEBAQEBAQEBAQEBAQEBAQEBAQEBAQEBAQEBAQEBAQEBAQEBAQEBAQEBAQEEAQEDCQYFAQEBASQkAQQxWzd1hQ46LDEIEEFXNQdHMxY5OhwBAQQfBQRZjUckAQEfjgIBAQEBIR0LAQEBM5EtSBINARMBBwECBQIBGgUvQAEJAQkEM1cBBQEBAQEBAQEBAQEBAQEBAQEBAQEBAQEBAQEBAQEBAQEBAQEBAQEBAQEBAQEBAQEBAQEBAQEBAQEBAQEBAQEBAQEBAQEBAQEBAQEBAQEBAQEBAQEBAQEBAQEBAQEBAQEBAQEBAQEBAQEAAQEBAQEBAQEBAQEBAQEBAQEBAQEBAQEBAQEBAQEBAQEBAQEBAQEBAQEBAQEBAQEBAQEBAQEBAQEBAQQEAQEBAR8kAQEBAQMFCQIBAQEBAQEBAQIlVwssKw82MyNkZBMcAQEBHxUBAQEBAUYEOWBQTGk5AQUKFSQ8AS8EAQcBCAgIDBY7KzMJBQQBAQEJBVkiAQEBBggoAQEBAQEBAQEBAQEBAQEBAQEBAQEBAQEBAQEBAQEBAQEBAQEBAQEBAQEBAQEBAQEBAQEBAQEBAQEBAQEBAQEBAQEBAQEBAQEBAQEBAQEBAQEBAQEBAQEBAQEBAQEBAQEBAQEBAQEBAQEBAAEBAQEBAQEBAQEBAQEBAQEBAQEBAQEBAQEBAQEBAQEBAQEBAQEBAQEBAQEBAQEBAQEBAQEBAQEBAQQJBQMBAQEBAQEEAwEBAQMBARUHFQIBEQkDAQEBAQEJAQEGAxECAQkBAQICAQEJBQEFFTIBARFYhjYJLwEBChwNIAEkAQMhXCUCAQxaeT4hBVwfARolUR8CAREBW1IBAQEBAQEBAQEBAQEBAQEBAQEBAQEBAQEBAQEBAQEBAQEBAQEBAQEBAQEBAQEBAQEBAQEBAQEBAQEBAQEBAQEBAQEBAQEBAQEBAQEBAQEBAQEBAQEBAQEBAQEBAQEBAQEBAQEBAQEBAQABAQEBAQEBAQEBAQEBAQEBAQEBAQEBAQEBAQEBAQEBAQEBAQEBAQEBAQEBAQEBAQEBAQEBAQEBAQMCAQEBAgUEAwMDAQEBAwYEAQEBAQEBBgMBAQEBAyQkFQEEEQEBBSQBHxEBAQkGARUFAQEBATIBAWMzNZh6YSQPQQEXBQECEREBHySFJGgwK2lUJiEBJCArAgUBASJaAg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MBlCQBARxRoF+hCgERJANhAQQBHREBAQEXdwFBPJAUiBoCHwEFRwYBAR8BAgEDJAIBBRMDAQEBAQEBAgICAgIBAQEBAQEBAQEBAQEBAQEBAQEBAQEBAQEBAQEBAQEBAQEBAQEBAQEBAQEBAQEBAQEBAQEBAQEBAQEBAQEBAQEBAQEBAQEBAQEBAQEBAQEBAAEBAQEBAQEBAQEBAQEBAQEBAQEBAQEBAQEBAQEBAQEBAQEBAQEBAQEBAQEBAQEBAQEBAQEBAQEBAQEBAQEBAQEBAQEBAQEBAQEBAQEBAQEBAQEBAQEBAQEBAQEBAQEBAQEBAQEBAQEBAQEBAQEBAQEBCZhLEwEgAQEdAZ9QLFdHRyUvIlohASQPB1sPAQEkFSOMOxM8BwEtAhcBBwEFAQEBHwEBAQEBBgEBAQEBAQEBAQEBAQEBAQEBAQEBAQEBAQEBAQEBAQEBAQEBAQEBAQEBAQEBAQEBAQEBAQEBAQEBAQEBAQEBAQEBAQEBAQEBAQEBAQEBAQEBAQEBAQEBAQABAQEBAQEBAQEBAQEBAQEBAQEBAQEBAQEBAQEBAQEBAQEBAQEBAQEBAQEBAQEBAQEBAQEBAQEBAQEBAQEBAQEBAQEBAQEBAQEBAQEBAQEBAQEBAQEBAQEBAQEBAQEBAQEBAQEBAQEBAQEBAQEBAQEBAQcTGAECAQcBAS8JQCprgF1eRwFdI2QBAQEcNgMBAgQCBDoKAVZibzwBIQEgVwEBASQJAwUkAQEFBAQEBQkGEQEBAQEBAQEBAQEBAQEBAQEBAQEBAQEBAQEBAQEBAQEBAQEBAQEBAQEBAQEBAQEBAQEBAQEBAQEBAQEBAQEBAQEBAQEBAQEBAQEBAQEBAQEAAQEBAQEBAQEBAQEBAQEBAQEBAQEBAQEBAQEBAQEBAQEBAQEBAQEBAQEBAQEBAQEBAQEBAQEBAQEBAQEBAQEBAQEBAQEBAQEBAQEBAQEBAQEBAQEBAQEBAQEBAQEBAQEBAQEBAQEBAQEBAQEBAQEBARUBBTqFAQcDBgEGBAEYEwc5MmZBP1hpCCUCDSgBARUoNw4raVwBAYWceip1FgEBIREBAQQBAQICAQEBAQEBAQEBAQEBAQEBAQEBAQEBAQEBAQEBAQEBAQEBAQEBAQEBAQEBAQEBAQEBAQEBAQEBAQEBAQEBAQEBAQEBAQEBAQEBAQEBAQEBAQEBAQEBAQEBAAEBAQEBAQEBAQEBAQEBAQEBAQEBAQEBAQEBAQEBAQEBAQEBAQEBAQEBAQEBAQEBAQEBAQEBAQEBAQEBAQEBAQEBAQEBAQEBAQEBAQEBAQEBAQEBAQEBAQEBAQEBAQEBAQEBAQEBAQEBAQEBAQEBAQEBDwMBnAEkAQoBAQEBAQEBAQUBIRcBkJ0uJAE4EyIBKAGEeY4BJQgfYAMBD3ieKgEfAREVAQIHAQIDBAUEAgEBAQEBAQEBAQEBAQEBAQEBAQEBAQEBAQEBAQEBAQEBAQEBAQEBAQEBAQEBAQEBAQEBAQEBAQEBAQEBAQEBAQEBAQEBAQEBAQEBAQEBAQEBAQABAQEBAQEBAQEBAQEBAQEBAQEBAQEBAQEBAQEBAQEBAQEBAQEBAQEBAQEBAQEBAQEBAQEBAQEBAQEBAQEBAQEBAQEBAQEBAQEBAQEBAQEBAQEBAQEBAQEBAQEBAQEBAQEBAQEBAQEBAQEBAQEBAQEBFwEBASxwAQEBBh8FJA0NAQEBHwEfFzGbCgtvbikJAQoFATGYAgEEEJAMAQEBJQo6GYOEASAJAS8BAQEBAiQRHwEBAQEBAQEBAQEBAQEBAQEBAQEBAQEBAQEBAQEBAQEBAQEBAQEBAQEBAQEBAQEBAQEBAQEBAQEBAQEBAQEBAQEBAQEBAQEBAQEBAQEBAQEAAQEBAQEBAQEBAQEBAQEBAQEBAQEBAQEBAQEBAQEBAQEBAQEBAQEBAQEBAQEBAQEBAQEBAQEBAQEBAQEBAQEBAQEBAQEBAQEBAQEBAQEBAQEBAQEBAQEBAQEBAQEBAQEBAQEBAQEBAQEBAQEBAQEBAQEDJC8BmQEhIAEkAQIBASQBERcBASABMi8BFwGISCZXFBUBAQEBCQNnURsBEwEBEQMBXpppGGcHDyUkAQEBAQEBAQEBAQEBAQEBAQEBAQEBAQEBAQEBAQEBAQEBAQEBAQEBAQEBAQEBAQEBAQEBAQEBAQEBAQEBAQEBAQEBAQEBAQEBAQEBAQEBAQEBAQEBAAEBAQEBAQEBAQEBAQEBAQEBAQEBAQEBAQEBAQEBAQEBAQEBAQEBAQEBAQEBAQEBAQEBAQEBAQEBAQEBAQEBAQEBAQEBAQEBAQEBAQEBAQEBAQEBAQEBAQEBAQEBAQEBAQEBAQEBAQEBAQEBAQEBAQEBJQEBAUlFAQEHAQkRBQUBBAEBFQEBBgEBMgEVIXUBJDqWRUd1BAEVAUGXHwEBaXUfHwEBGgEBmEVUNwsXAwEBAQEBAQEBAQEBAQEBAQEBAQEBAQEBAQEBAQEBAQEBAQEBAQEBAQEBAQEBAQEBAQEBAQEBAQEBAQEBAQEBAQEBAQEBAQEBAQEBAQEBAQEBAQABAQEBAQEBAQEBAQEBAQEBAQEBAQEBAQEBAQEBAQEBAQEBAQEBAQEBAQEBAQEBAQEBAQEBAQEBAQEBAQEBAQEBAQEBAQEBAQEBAQEBAQEBAQkBISQBEwMBAQUCAQEfBgEJJQEBAQElAS8BBAQBAQYBBgEBBgEEJgETASQGEQERFQEBAQEBAQEBFQEDARFJAQQVAS8GM4AbXwEvPmkFJFdWFQFJQQECAQEkAi81SJVaNQEEJAIBAQMVAwICAgIBAQEkAQEBAgEBAwEBFRUBAQkBAQEBAQEBAQEBAQEBAQEBAQEBAQEBAQEBAQEBAQEBAQEBAQEBAQEBAQEBAQEBAQEAAQEBAQEBAQEBAQEBAQEBAQEBAQEBAQEBAQEBAQEBAQEBAQEBAQEBAQEBAQEBAQEBAQEBAQEBAQEBAQEBAQEBAQEBAQEBAQEBAQEBAQEBAQEBBQEBFQEVERR6GWWULSoFAgERIgEBBgkBBwEBDQ8BAQEfAQEJJEdLARcfAQEiAQEBAQEBAQEBAQECAx8BBpIBBAIBFwITATNUOntJBAkBOi4BAUQaASABJAEkERUBIS16LVBoRwkBAwkDAQEBAQUGBAIDCSQCAQUJFQEBBwUBCAEBAQEBAQEBAQEBAQEBAQEBAQEBAQEBAQEBAQEBAQEBAQEBAQEBAQEBAQEBAQEBAAEBAQEBAQEBAQEBAQEBAQEBAQEBAQEBAQEBAQEBAQEBAQEBAQEBAQEBAQEBAQEBAQEBAQEBAQEBAQEBAQEBAQEBAQEBAQEBAQEBAQEBAQEBAQcBFSUVKpGSZUEIMXhCiTUhLwEBCwEBAgEGLwEBARUBEQEBBhcBclIBATEEASUFAQEBAQEBAQEBAR8BASRAeAEaASADAQkIAS8fcI2GCBMGMgETkwEGBQkJAQECAwEkDQEBNXd5Jl1HIREDBQUBAQEBAQIBAQEJAQkKCQEBBAEBAQEBAQEBAQEBAQEBAQEBAQEBAQEBAQEBAQEBAQEBAQEBAQEBAQEBAQEBAQEBAQABAQEBAQEBAQEBAQEBAQEBAQEBAQEBAQEBAQEBAQEBAQEBAQEBAQEBAQEBAQEBAQEBAQEBAQEBAQEBAQEBAQEBAQEBAQEBAQEBAQEBAQEBAQMBFQEBkFNSAgIBAQEEESRGFmoeAQEIHyEBAQUBAR8BBAEVAQEyASNpZAMBAQEvAQEBAQEBAQEBHwEBASAhAW0iAQEBAQElAQEXAQhkATU6NlBwMgGDBgEBEwEBATIBAQEBIQgCAQdSUUBaWTUCBQ0CAgUGBQEBBTEBARcBAQkBAQEBAQEBAQEBAQEBAQEBAQEBAQEBAQEBAQEBAQEBAQEBAQEBAQEBAQEBAQEBAQEAAQEBAQEBAQEBAQEBAQEBAQEBAQEBAQEBAQEBAQEBAQEBAQEBAQEBAQEBAQEBAQEBAQEBAQEBAQEBAQEBAQEBAQEBAQEBAQEBAQEBAQEBAQEELwEhblEBAgEFBgkkAgEBAQERRIxSAQEBFQQBCQkBJBEBFQEBAR8BjQcBBgUHAQEBAQEBAQEBAQEVAQUBAQErjgEPARMhAS8BAQEVjwYBCREfUllVSyNXARUBEQEBARMGAQEBAQEBAS8BARAWJilBVgcBASQHJAEBEwUBHwkBEQEBAQEBAQEBAQEBAQEBAQEBAQEBAQEBAQEBAQEBAQEBAQEBAQEBAQEBAQEBAQEBAAEBAQEBAQEBAQEBAQEBAQEBAQEBAQEBAQEBAQEBAQEBAQEBAQEBAQEBAQEBAQEBAQEBAQEBAQEBAQEBAQEBAQEBAQEBAQEBAQEBAQEBAQEBASUBQjoBBwEBAQEBAQUVFwEHAgEBbImFGgQBCREBAQcCAwEBIAEJAQKKGgEBJAFcAQEBAQEBAQEBAgEDEQEiAQtBAQEBAQERXAERAR8aAQEBAQETCQGLeVgmHQUBFQEBAwEBASQVFREBAQYVJAQRF1weG2pfEwEDAx8FAQEBAQEBAQEBAQEBAQEBAQEBAQEBAQEBAQEBAQEBAQEBAQEBAQEBAQEBAQEBAQEBAQEBAQABAQEBAQEBAQEBAQEBAQEBAQEBAQEBAQEBAQEBAQEBAQEBAQEBAQEBAQEBAQEBAQEBAQEBAQEBAQEBAQEBAQEBAQEBAQEBAQEBAQEBAQEBAQcBAUQvAQETBQIBAQEBAQEBJAEBAyRcVogXAQYJBSQBAQYBAxMBARMBGQUDHwEXAQEBAQEBAQEBCQEGAQ8BAR8FVSAGAwEXAQEVLwEBSwYkFxEPAQECAYMRRz48Ox5gDAYkAwEBAQEBBiQCAQEBAQEBAQElLjxoPW4VARMXBB8DAQEBAQEBAQEBAQEBAQEBAQEBAQEBAQEBAQEBAQEBAQEBAQEBAQEBAQEBAQEBAQEAAQEBAQEBAQEBAQEBAQEBAQEBAQEBAQEBAQEBAQEBAQEBAQEBAQEBAQEBAQEBAQEBAQEBAQEBAQEBAQEBAQEBAQEBAQEBAQEBAQEBAQEBAQEBAoYPAwEHAQEBAQUFAgIEBgEvBQEEAR8LGT8CAQQkAQEBAR8BFQUBAROHIQEEARUBAQEBAQEBAQERAQEBEQEJBAFgAwEfAQUKAQIkASIzEQEkAQYBBCQEcgwBASEDK2FAWVEdJQQDJAEBAQEBAgUJBQQEBQEBAQQfREhBLBhHAQEBAQEBAQEBAQEBAQEBAQEBAQEBAQEBAQEBAQEBAQEBAQEBAQEBAQEBAQEBAQEBAAEBAQEBAQEBAQEBAQEBAQEBAQEBAQEBAQEBAQEBAQEBAQEBAQEBAQEBAQEBAQEBAQEBAQEBAQEBAQEBAQEBAQEBAQEBAQEBAQEBAQEBAQEBAhdmAREBASQBAQEBAQEBAQEBAQEBAQEBEQFfKAEEAQkBJAEBIQEDAhMBCmMPFQEkAQEBAQIDAwMBAQEBAQEBAQIiLGQGAQEEAwUBAQUIIAkGAQMkAQIvAUJGOgEXAQEHBwdHhFU4GBMFAQEBBQQBAQEBAgEEEQUBASUBJBcvdYV5KS8CATICAQUBAQEBBAEBAQEGBQEBBQEBAQEBAQIBAQEBAQEBAQEBAQEBAQEBAQABAQEBAQEBAQEBAQEBAQEBAQEBAQEBAQEBAQEBAQEBAQEBAQEBAQEBAQEBAQEBAQEBAQEBAQEBAQEBAQEBAQEBAQEBAQEBAQEBAQEBAQEBAQEUaCQCAQQBAQEBAQEBAQEBAQEBAQEBAQECJSODASUGBi8BAgEvAQcBCQFECAEBCQEBAQECAwMDAQEBAQEBAQEBJBMkAQEBAQEBBQQBARx6AwEBEQEDHwEBSAE8MgEHAQEBAQYyDTITWWVUMAIBCSQVBAUGAQEBLwMJAQIBASQEERcgek5aIxcBAQEBAQEfBxcBAQEBLwkBBQUEBAMCAQEBAQEBAQEBAQEBAQEBAQEAAQEBAQEBAQEBAQEBAQEBAQEBAQEBAQEBAQEBAQEBAQEBAQEBAQEBAQEBAQEBAQEBAQEBAQEBAQEBAQEBAQEBAQEBAQEBAQEBAQEBAQEBAQEBeCUGAQERAQEBAQEBAQEBAQEBAQEBAQEBJQEBHIICAQEBBgFWIC8BFwEhCUMvBQEBAQECAgIDAwEBAQEBAQEBAQEBAQECBAIBAQMfAQExTBEBASQBAQIBFVt1aFYBCAMBBCQBAQEFFwEfZBgScjsiXAUBAQkvJAEBAQQBAREBAQEFBQUBETZwKWA8CiABAQEBBCURAQEJEQEBAQEBAQECAQEBAQEBAQEBAQEBAQEBAAEBAQEBAQEBAQEBAQEBAQEBAQEBAQEBAQEBAQEBAQEBAQEBAQEBAQEBAQEBAQEBAQEBAQEBAQEBAQEBAQEBAQEBAQEBAQEBAQEBAQEBAQEBASkBAwEBJAEBAQEBAQEBAQEBAQEBAQEBFQEDHwEBfCwBaH1+JjR/ZAEFAQYYEQoBAQECAgICAgIBAQEBAQEBAQYFAQEBBAQBEQEBFQQBCSo2BwEDAgEBAQE1UwEaTgEBAgICBCQEAQEBAxEDAQEfMF2AgDADAQEBEwUBAQEBAQEBBQQkAQEBAS8BASFPgXAXBQEBAQEVFQEGBgkFAQEBAQEBAQEBAQEBAQEBAQEBAQABAQEBAQEBAQEBAQEBAQEBAQEBAQEBAQEBAQEBAQEBAQEBAQEBAQEBAQEBAQEBAQEBAQEBAQEBAQEBAQEBAQEBAQEBAQEBAQEBAQEBAQEBAQF1BwEEBAEBAQEBAQEBAQEBAQEBAQEBAQEvARcEAwhPDksyAQ8fFV8UDgEBCnkHFQICAgICAgEBAQEBAQEBAQEEAgECAQEBARECAQMFAQEBeisGAQUCAQQEAQR7IkYFAwkBAQEBAwMCJAEBESAfAwEGZFcyEHpeVgkyAQEFASACMgUBAQYVCQECASUBHwEuPkcjSWkJAQEBAQEBAQEBBAYBAQEBAQEBAQEBAQEBAQEAAQEBAQEBAQEBAQEBAQEBAQEBAQEBAQEBAQEBAQEBAQEBAQEBAQEBAQEBAQEBAQEBAQEBAQEBAQEBAQEBAQEBAQEBAQEBAQEBAQEBAQEBAQEDaRwBBQMBAgEBAQEBAQEBAQEBAQEBAQECFwEBAQkBCHYBGgkBAQIBAQo8ARdcLgkDAwICAgEBAQEBAQEBAQEBAQEBJAQBAQQBJAkBAQMEAUY2EQEBAgEkEQEvd3gJOAkBBQkFAQEJLwECBAEBAQIBAQETFQEBIjw+P1cqVwEHAQEBCQEFAQICAgEEARcBAQEyAQEKOVl1NSQGCQMBAQECAQEBAQEBAQEBAQEBAQEBAAEBAQEBAQEBAQEBAQEBAQEBAQEBAQEBAQEBAQEBAQEBAQEBAQEBAQEBAQEBAQEBAQEBAQEBAQEBAQEBAQEBAQEBAQEBAQEBAQEBAQEBAQEBAxQhJAEBCQEBAQEBAQEBAQEBAQEBAQEBAQcBBQ0BBVpGcwEBFwEGAQIRAWEhAXQBAwMDAgEBAQEBAQEBAQEBAQMBASQGBAMJAQUGAQECCQUyEAcBAQEBAyQBEQFqLy8/AQEFBQEBAQEBHxMBASQvEQoEAQEDAQEvATITMy4UdRhSMi8BFwQRAQEEFQEBAQkHAQEGBgEEEQE5OjAcByQEJAEBAQEBAQEBAQEBAQEBAQABAQEBAQEBAQEBAQEBAQEBAQEBAQEBAQEBAQEBAQEBAQEBAQEBAQEBAQEBAQEBAQEBAQEBAQEBAQEBAQEBAQEBAQEBAQEBAQEBAQEBAQEBAQJpJCUBAQcBAQEBAQEBAQEBAQEBAQEBAQUBAQEBHwFvAQUeHAUTAQEBBgEBLHAHcQMDAwIBAQEBAQEBAQEBAQEGAQEBBQEBAgICAQIEBAEBATM1BQQDASQBAQEICXIBHCEVAQEBBQQBHwEBASQBAQEBBAkBAQIDAQEBBgICLx8PEzNoLmQBAgkCAgEEAgMBAQEBEQUBAQYkAQMvIA8QDCgBAQEBAQEBAQEBAQEBAQEAAQEBAQEBAQEBAQEBAQEBAQEBAQEBAQEBAQEBAQEBAQEBAQEBAQEBAQEBAQEBAQEBAQEBAQEBAQEBAQEBAQEBAQEBAQEBAQEBAQEBAQEBAQEBAWoBBgIBBQEBAQEBAQEBAQEBAQEBAQEBBgEBEQElTgEGKmsiASABJAEBBgIDUmw2AwEDAQMJAQEBAQEBAQEBAQEBAQEBAQEBAQEBAQEBASQBbQMBEQEJCQEBFQEJOAFuAREBJAEyAQEBAQEBAQEBAQEBAQEBAQEBAQEBAQEBAQkJATBpHlcJCgMBAQIBAREBAQEBAQEBAQICAgICAgICWy5HDRUEAQEBAQEBAQECAAEBAQEBAQEBAQEBAQEBAQEBAQEBAQEBAQEBAQEBAQEBAQEBAQEBAQEBAQEBAQEBAQEBAQEBAQEBAQEBAQEBAQEBAQEBAQEBAQEBAQEBAQEBLwFjZC8BCQQBAQEBAQEBAQEBAQEBAQEBAS8kAQQBD2UVAQEBLSEGAQUBAQMBASFbZhUlAwECAQQBAQEBAQEBAQEBAQEBAQEBAQEBAQEBAQEBAQFgFQQVAQEEAQYCAWdoDRgJASQkAS8BAQEBAQEBAQEBAQEBAQEBAQEBAQEBAQEBBQEgBRoEBR0yBQkkAQECAQEBAQEBAQECAgICAgICAgEBAQYgHDZpExUkAgEBAQABAQEBAQEBAQEBAQEBAQEBAQEBAQEBAQEBAQEBAQEBAQEBAQEBAQEBAQEBAQEBAQEBAQEBAQEBAQEBAQEBAQEBAQEBAQEBAQEBAQEBAQEBAQYBXQ8BASUBAQEBAQEBAQEBAQEBAQEBAQEkAQECARNeDRUBAV9gBAEDAQEBAQEkB2FeARECAQEDAQEBAQEBAQEBAQEBAQEBAQEBAQEBAQEBAQ8FYgEPAR8BEwUBJAFHLRwqHQEBHwEFAQEBAQEBAQEBAQEBAQEBAQEBAQEBAQEBAQQEAgEBAQMyBQEDBQEBAgEBAQEBAQEBAgICAgICAgIBAQIDBQkRHzITCQIBAQEAAQEBAQEBAQEBAQEBAQEBAQEBAQEBAQEBAQEBAQEBAQEBAQEBAQEBAQEBAQEBAQEBAQEBAQEBAQEBAQEBAQEBAQEBAQEBAQEBAQEBAQEBAQEBVwdJASABAgEBAQEBAQEBAQEBAQEBAQEBAQEBEQEBJVggAQcTLVkfAQECAgICAQEEWhEBBwECAQEBAQEBAQEBAQEBAQEBAQEBAQEBAQEBAQEBAlslMgEDBQUBAQYBARpYAQ4BAQFcAQEBAQEBAQEBAQEBAQEBAQEBAQEBAQEBAQQBCQEfAQUBAQEBAQIBAQQBAQEBAQEBAQICAgICAgICAgEBAQEBAQEFAwEBAQECAAEBAQEBAQEBAQEBAQEBAQEBAQEBAQEBAQEBAQEBAQEBAQEBAQEBAQEBAQEBAQEBAQEBAQEBAQEBAQEBAQEBAQEBAQEBAQEBAQEBAQEBAQEBAQcBOVABAwQBAQEBAQEBAQEBAQEBAQEBBgMBAx8EAQEYAQERCRdRHwEBAQIBAQEBAVJTAS8kAQEBAQEBAQEBAQEBAQEBAQEBAQEBAQEBAQEXAQQBVAEHCQQBAiQELwEBVVYdLw0BAQIBAQEBAQEBAQEBAQEBAQEBAQEBAQEBAQEBAQUBMgERAQQBAQIDAQEBAQEBAQEBAQECAgICAgICAgEBAQMFJCQkAQEBAQEBAQABAQEBAQEBAQEBAQEBAQEBAQEBAQEBAQEBAQEBAQEBAQEBAQEBAQEBAQEBAQEBAQEBAQEBAQEBAQEBAQEBAQEBAQEBAQEBAQEBAQEBAQEBASABIgEZNgEBAQEBAQEBAQEBAQEBAQEBAQMFCQMBAQERHEwPAQEBIU0XBQEBAQEBAgkkTj8BAwECAQEBAQEBAQEBAQEBAQEBAQEBAQEBAQEBASQDAUcUAQEBAQkXAR8GAQhPMlAGAQEJAQEBAQEBAQEBAQEBAQEBAQEBAQEBAQEBAQERAQMBBQUEBAMDAgEBAQEBAQEBAQEBAgICAgICAgIkJAUEAgEBAQEBAgQEAgEAAQEBAQEBAQEBAQEBAQEBAQEBAQEBAQEBAQEBAQEBAQEBAQEBAQEBAQEBAQEBAQEBAQEBAQEBAQEBAQEBAQEBAQEBAQEBAQEBAQEBAQEBAQEkAQcJAUgTBgEBAQEBAQEBAQEBAQEBAQEBAQQBAQEFJAFJIQUFDQELOg0BAQEBAQMBEQEZBAEGAQEBAQEBAQEBAQEBAQEBAQEBAQEBAQEBAQUFAQkBSg8fAQkBHwEBAQMBNxBLASQHAQEBAQEBAQEBAQEBAQEBAQEBAQEBAQEBAQMCCQEBAQIFAQEBAQEBAgEBAQEBAQEBAQICAgICAgICAQEBAQEBAQECAwMDAwEBAAEBAQEBAQEBAQEBAQEBAQEBAQEBAQEBAQEBAQEBAQEBAQEBAQEBAQEBAQEBAQEBAQEBAQEBAQEBAQEBAQEBAQEBAQEBAQEBAQEBAQEBAQEBAQUBAQUXRQQBAQEBAQEBAQEBAQEBAQEBBAEBAQEVBgECARI1AQMfAUAdAQEFAQEDBQEBBhYkAQEBAQEBAQEBAQEBAQEBAQEBAQEBAQEBAQEBAQURARpGBAEXAQkFAQEJFQE5MkcTCQEBAQEBAQEBAQEBAQEBAQEBAQEBAQEBAQEDAQEBJCQBAQEDAwEBAQEBAQEBAQEBAQECAgICAgICAgUEAgEBAQEBAQEBAQEBAgABAQEBAQEBAQEBAQEBAQEBAQEBAQEBAQEBAQEBAQEBAQEBAQEBAQEBAQEBAQEBAQEBAQEBAQEBAQEBAQEBAQEBAQEBAQEBAQEBAQEBAQEBAQMBAQYBARBABAEEAQEFASQJCQUBAQIEBAEBAQEBAQEBJAFBQgEkAQMBQwcBAzIBFQEBAQEBAQEBAQEBAQEBAQEBAQEBAQEBAQEBAQEBAQEBAQERAwElLisCARcBAS8BBQEBCz5EBgETAQEBAQEBAQEBAQEBAQEBAQEBAQEBAQEBAQEBAQEBAQEBAQEBAQEBAQEBAQEBAQEBAQEBAQEBAQEBAQEBAQEBAQEBAQEBAQEAAQEBAQEBAQEBAQEBAQEBAQEBAQEBAQEBAQEBAQEBAQEBAQEBAQEBAQEBAQEBAQEBAQEBAQEBAQEBAQEBAQEBAQEBAQEBAQEBAQEBAQEBAQEDAQIGAQEBGjkhBgEBCQEBAQEBBAQCAQEBAQEBAQEBAQElBjc9EwEvAw0+AQEBDwEBAQEBAQEBAQEBAQEBAQEBAQEBAQEBAQEBAQEBAQEBAQEBAQEBBzo/AQQBBAEDAQEHAQIaJjkVAQEBAQEBAQEBAQEBAQEBAQEBAQEBAQEBAQEBAQEBAQEBAQEBAQEBAQEBAQEBAQEBAQEBAQEBAQEBAQEBAQEBAQEBAQEBAQEBAAEBAQEBAQEBAQEBAQEBAQEBAQEBAQEBAQEBAQEBAQEBAQEBAQEBAQEBAQEBAQEBAQEBAQEBAQEBAQEBAQEBAQEBAQEBAQEBAQEBAQEBAQEBAQEBBQQBAQEEBiEkARUBBQgHCQEBAQERAQEBAQEBAQECJQEROzUEARMBODkVMgEBAQEBAQEBAQEBAQEBAQEBAQEBAQEBAQEBAQEBAQEBAQECAQEBAQEKPA8BCREJCQERAQUBBC42FQEBAQEBAQEBAQEBAQEBAQEBAQEBAQEBAQEBAQEBAQEBAQEBAQEBAQEBAQEBAQEBAQEBAQEBAQEBAQEBAQEBAQEBAQEBAQEBAQABAQEBAQEBAQEBAQEBAQEBAQEBAQEBAQEBAQEBAQEBAQEBAQEBAQEBAQEBAQEBAQEBAQEBAQEBAQEBAQEBAQEBAQEBAQEBAQEBAQEBAQEBAQECAQEBCQYkAQYLDQYvAQEBAQEDESQBAQEBAQEBAQEBFwEGHwE4EwYBEyI5LwETJQEBAQEBAQEBAQEBAQEBAQEBAQEBAQEBAQEBAQEBAQEBASQBAQMBAQ06AQ0BBQEBAwEfAgUBCQEJAQEBAQEBAQEBAQEBAQEBAQEBAQEBAQEBAQEBAQEBAQEBAQEBAQEBAQEBAQEBAQEBAQEBAQEBAQEBAQEBAQEBAQEBAQEBAQEAAQEBAQEBAQEBAQEBAQEBAQEBAQEBAQEBAQEBAQEBAQEBAQEBAQEBAQEBAQEBAQEBAQEBAQEBAQEBAQEBAQEBAQEBAQEBAQEBAQEBAQEBAQECCQUBAQECARMkBgEXKiIVMgMBAREJAgEBAQEBAQEBAQEBLwEzATQkBwE1Nh8BCQEBAQEBAQEBAQEBAQEBAQEBAQEBAQEBAQEBAQEBAQEBAQERBAERFQEDNw8kAQMBAQIFEQEGAR8BAgEBAQEBAQEBAQEBAQEBAQEBAQEBAQEBAQEBAQEBAQEBAQEBAQEBAQEBAQEBAQEBAQEBAQEBAQEBAQEBAQEBAQEBAQEBAQEBAAEBAQEBAQEBAQEBAQEBAQEBAQEBAQEBAQEBAQEBAQEBAQEBAQEBAQEBAQEBAQEBAQEBAQEBAQEBAQEBAQEBAQEBAQEBAQEBAQEBAQEBAQEBAQMJBAEBAQEBAQEBFSorLC0uBgEBAQERAQEBAQEBAQEJAS8CARMIMCQKAQoFIAEGAQEBAQEBAQEBAQEBAQEBAQEBAQEBAQEBAQEBAQEBAQEBFQMBAS8FAQwZATEBATIBFQEBHwEfAQMBAQEBAQEBAQEBAQEBAQEBAQEBAQEBAQEBAQEBAQEBAQEBAQEBAQEBAQEBAQEBAQEBAQEBAQEBAQEBAQEBAQEBAQEBAQEBAQABAQEBAQEBAQEBAQEBAQEBAQEBAQEBAQEBAQEBAQEBAQEBAQEBAQEBAQEBAQEBAQEBAQEBAQEBAQEBAQEBAQEBAQEBAQEBAQEBAQEBAQEBAQEBAiQJBAMkAQElJAEDAR8TAQEFCQEBAQEBAQEBAQEBFQEEAQEBASAmJwEoFwEkEQEBAQEBAQEBAQEBAQEBAQEBAQEBAQEBAQEBAQEBAQEBBgIBAQEBAQEBKQMFAQEBAQEBAQYBAQEEAQEBAQEBAQEBAQEBAQEBAQEBAQEBAQEBAQEBAQEBAQEBAQEBAQEBAQEBAQEBAQEBAQEBAQEBAQEBAQEBAQEBAQEBAQEBAQEAAQEBAQEBAQEBAQEBAQEBAQEBAQEBAQEBAQEBAQEBAQEBAQEBAQEBAQEBAQEBAQEBAQEBAQEBAQEBAQEBAQEBAQEBAQEBAQEBAQEBAQEBAQEVAQEBAQEBAQYBAQEBBQEFBAEBCQQBAQYBAQEBAQEBAQIBAQMfASABASEiCgEHAQEBAQEBAQEBAQEBAQEBAQEBAQEBAQEBAQEBAQEBAQEBAQUBAQcBAQQCASMeAQgJARUDAQEBAQQk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IBHgYBAgEF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XARwdFQEJ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RoBGwIDAQc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REBCRgZARc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TAQEBFhc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kTAQ4UARU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PARAREgU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0BAgkOBg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kKCww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IBAQECBgcI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CAgI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IBAQECAwQF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DAgEBAQECAw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gMDAg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COAAAA/wEAAPcAAAAAAAAAjgAAAAACAABqAAAAIQDwAAAAAAAAAAAAAACAPwAAAAAAAAAAAACAPwAAAAAAAAAAAAAAAAAAAAAAAAAAAAAAAAAAAAAAAAAAJQAAAAwAAAAAAACAKAAAAAwAAAAEAAAAJwAAABgAAAAEAAAAAAAAAP///wAAAAAAJQAAAAwAAAAEAAAATAAAAGQAAAAiAAAAjgAAAN0BAACrAAAAIgAAAI4AAAC8AQAAHgAAACEA8AAAAAAAAAAAAAAAgD8AAAAAAAAAAAAAgD8AAAAAAAAAAAAAAAAAAAAAAAAAAAAAAAAAAAAAAAAAACUAAAAMAAAAAAAAgCgAAAAMAAAABAAAACcAAAAYAAAABAAAAAAAAAD///8AAAAAACUAAAAMAAAABAAAAEwAAABkAAAAIgAAALQAAADdAQAA0QAAACIAAAC0AAAAvAEAAB4AAAAhAPAAAAAAAAAAAAAAAIA/AAAAAAAAAAAAAIA/AAAAAAAAAAAAAAAAAAAAAAAAAAAAAAAAAAAAAAAAAAAlAAAADAAAAAAAAIAoAAAADAAAAAQAAAAnAAAAGAAAAAQAAAAAAAAA////AAAAAAAlAAAADAAAAAQAAABMAAAAZAAAACIAAADaAAAAyQEAAPcAAAAiAAAA2gAAAKgBAAAeAAAAIQDwAAAAAAAAAAAAAACAPwAAAAAAAAAAAACAPwAAAAAAAAAAAAAAAAAAAAAAAAAAAAAAAAAAAAAAAAAAJQAAAAwAAAAAAACAKAAAAAwAAAAEAAAAJQAAAAwAAAABAAAAGAAAAAwAAAAAAAAAEgAAAAwAAAABAAAAFgAAAAwAAAAAAAAAVAAAAFwBAAAjAAAA2gAAAMgBAAD3AAAAAQAAAPoLGEEfwRdBIwAAANoAAAAtAAAATAAAAAQAAAAiAAAA2gAAAMoBAAD4AAAAqAAAAFMAaQBnAG4AZQBkACAAYgB5ADoAIABGAHIA6QBkAOkAcgBpAGMAIABHAG8AZQB0AHkAbgBjAGsAIAAoAEEAdQB0AGgAZQBuAHQAaQBjAGEAdABpAG8AbgApAAAACwAAAAUAAAAMAAAADAAAAAsAAAAMAAAABgAAAAwAAAAKAAAABQAAAAYAAAAKAAAABwAAAAsAAAAMAAAACwAAAAcAAAAFAAAACgAAAAYAAAAOAAAADAAAAAsAAAAHAAAACgAAAAwAAAAKAAAACgAAAAYAAAAGAAAADgAAAAwAAAAHAAAADAAAAAsAAAAMAAAABwAAAAUAAAAKAAAACwAAAAcAAAAFAAAADAAAAAwAAAAGAAAAFgAAAAwAAAAAAAAAJQAAAAwAAAACAAAADgAAABQAAAAAAAAAEAAAABQAAAA=</Object>
  <Object Id="idInvalidSigLnImg">AQAAAGwAAAAAAAAAAAAAAP8BAAD/AAAAAAAAAAAAAAACEwAAfQkAACBFTUYAAAEAMI8AAMAAAAAFAAAAAAAAAAAAAAAAAAAAsAoAACAHAAAEAQAArQAAAAAAAAAAAAAAAAAAAKD3AwDIowIACgAAABAAAAAAAAAAAAAAAEsAAAAQAAAAAAAAAAUAAAAeAAAAGAAAAAAAAAAAAAAAAAIAAAABAAAnAAAAGAAAAAEAAAAAAAAAAAAAAAAAAAAlAAAADAAAAAEAAABMAAAAZAAAAAAAAAAAAAAA/wEAAP8AAAAAAAAAAAAAAAACAAAAAQAAIQDwAAAAAAAAAAAAAACAPwAAAAAAAAAAAACAPwAAAAAAAAAAAAAAAAAAAAAAAAAAAAAAAAAAAAAAAAAAJQAAAAwAAAAAAACAKAAAAAwAAAABAAAAJwAAABgAAAABAAAAAAAAAP///wAAAAAAJQAAAAwAAAABAAAATAAAAGQAAAAAAAAAAAAAAP8BAAD/AAAAAAAAAAAAAAAAAgAAAAEAACEA8AAAAAAAAAAAAAAAgD8AAAAAAAAAAAAAgD8AAAAAAAAAAAAAAAAAAAAAAAAAAAAAAAAAAAAAAAAAACUAAAAMAAAAAAAAgCgAAAAMAAAAAQAAACcAAAAYAAAAAQAAAAAAAADw8PAAAAAAACUAAAAMAAAAAQAAAEwAAABkAAAAAAAAAAAAAAD/AQAA/wAAAAAAAAAAAAAAAAIAAAABAAAhAPAAAAAAAAAAAAAAAIA/AAAAAAAAAAAAAIA/AAAAAAAAAAAAAAAAAAAAAAAAAAAAAAAAAAAAAAAAAAAlAAAADAAAAAAAAIAoAAAADAAAAAEAAAAnAAAAGAAAAAEAAAAAAAAA8PDwAAAAAAAlAAAADAAAAAEAAABMAAAAZAAAAAAAAAAAAAAA/wEAAP8AAAAAAAAAAAAAAAACAAAAAQAAIQDwAAAAAAAAAAAAAACAPwAAAAAAAAAAAACAPwAAAAAAAAAAAAAAAAAAAAAAAAAAAAAAAAAAAAAAAAAAJQAAAAwAAAAAAACAKAAAAAwAAAABAAAAJwAAABgAAAABAAAAAAAAAPDw8AAAAAAAJQAAAAwAAAABAAAATAAAAGQAAAAAAAAAAAAAAP8BAAD/AAAAAAAAAAAAAAAAAgAAAAEAACEA8AAAAAAAAAAAAAAAgD8AAAAAAAAAAAAAgD8AAAAAAAAAAAAAAAAAAAAAAAAAAAAAAAAAAAAAAAAAACUAAAAMAAAAAAAAgCgAAAAMAAAAAQAAACcAAAAYAAAAAQAAAAAAAADw8PAAAAAAACUAAAAMAAAAAQAAAEwAAABkAAAAAAAAAAAAAAD/AQAA/wAAAAAAAAAAAAAAAAIAAAABAAAhAPAAAAAAAAAAAAAAAIA/AAAAAAAAAAAAAIA/AAAAAAAAAAAAAAAAAAAAAAAAAAAAAAAAAAAAAAAAAAAlAAAADAAAAAAAAIAoAAAADAAAAAEAAAAnAAAAGAAAAAEAAAAAAAAA////AAAAAAAlAAAADAAAAAEAAABMAAAAZAAAAAAAAAAAAAAA/wEAAP8AAAAAAAAAAAAAAAACAAAAAQAAIQDwAAAAAAAAAAAAAACAPwAAAAAAAAAAAACAPwAAAAAAAAAAAAAAAAAAAAAAAAAAAAAAAAAAAAAAAAAAJQAAAAwAAAAAAACAKAAAAAwAAAABAAAAJwAAABgAAAABAAAAAAAAAP///wAAAAAAJQAAAAwAAAABAAAATAAAAGQAAAAAAAAAAAAAAP8BAAD/AAAAAAAAAAAAAAAAAgAAAAEAACEA8AAAAAAAAAAAAAAAgD8AAAAAAAAAAAAAgD8AAAAAAAAAAAAAAAAAAAAAAAAAAAAAAAAAAAAAAAAAACUAAAAMAAAAAAAAgCgAAAAMAAAAAQAAACcAAAAYAAAAAQAAAAAAAAD///8AAAAAACUAAAAMAAAAAQAAAEwAAABkAAAAAAAAAAgAAAD/AQAAJwAAAAAAAAAIAAAAAAIAACAAAAAhAPAAAAAAAAAAAAAAAIA/AAAAAAAAAAAAAIA/AAAAAAAAAAAAAAAAAAAAAAAAAAAAAAAAAAAAAAAAAAAlAAAADAAAAAAAAIAoAAAADAAAAAEAAAAnAAAAGAAAAAEAAAAAAAAA////AAAAAAAlAAAADAAAAAEAAABMAAAAZAAAACIAAAAIAAAAQQAAACcAAAAiAAAACAAAACAAAAAgAAAAIQDwAAAAAAAAAAAAAACAPwAAAAAAAAAAAACAPwAAAAAAAAAAAAAAAAAAAAAAAAAAAAAAAAAAAAAAAAAAJQAAAAwAAAAAAACAKAAAAAwAAAABAAAAJwAAABgAAAABAAAAAAAAAP///wAAAAAAJQAAAAwAAAABAAAATAAAAGQAAABkAAAACQAAAP4AAAAmAAAAZAAAAAkAAACbAAAAHgAAACEA8AAAAAAAAAAAAAAAgD8AAAAAAAAAAAAAgD8AAAAAAAAAAAAAAAAAAAAAAAAAAAAAAAAAAAAAAAAAACUAAAAMAAAAAAAAgCgAAAAMAAAAAQAAAFIAAABwAQAAAQAAAOv///8AAAAAAAAAAAAAAACQAQAAAAAAAQAAAABzAGUAZwBvAGUAIAB1AGkAAAAAAAAAAAAAAAAAAAAAAAAAAAAAAAAAAAAAAAAAAAAAAAAAAAAAAAAAAAAAAAAAAAAAAAAAAADwBqx1CNtDAeoNRW5o9pIAAgAAAAIAAADopS8BAAAAALSnLwFgs8d3NHPVvf7///9gpy8BhynEd3D2khUQAAAAAgAAALopxHcAAAAAAAAAABAAAAAAAAAAAAAAAHD2khUAAAAAAABDAQAAAAAIAAAAKcPr/6imlxUAAIkVIAAAAPMADwLApy8BlJaJFSAAAADrALEC0KcvAcRfkxXIpy8Bn2PEdz4AAAAgAAAAnBYqy4SnLwF9lHh3AAAAAAAAAAAh+Hd3gKcvAQkAAACEqC8BhKgvAQACAAD8////AQAAAAAAAAAAAAAAAAAAAAAAAAAAAAAAAAAAAGR2AAgAAAAAJQAAAAwAAAABAAAAGAAAAAwAAAD/AAAAEgAAAAwAAAABAAAAHgAAABgAAABkAAAACQAAAP8AAAAnAAAAJQAAAAwAAAABAAAAVAAAALQAAABlAAAACQAAAP0AAAAmAAAAAQAAAPoLGEEfwRdBZQAAAAkAAAARAAAATAAAAAAAAAAAAAAAAAAAAP//////////cAAAAEkAbgB2AGEAbABpAGQAIABzAGkAZwBuAGEAdAB1AHIAZQAAAAYAAAAMAAAACgAAAAsAAAAFAAAABQAAAAwAAAAGAAAACQAAAAUAAAAMAAAADAAAAAsAAAAHAAAADAAAAAcAAAALAAAASwAAAEAAAAAwAAAABQAAACAAAAABAAAAAQAAABAAAAAAAAAAAAAAAAACAAAAAQAAAAAAAAAAAAAAAgAAAAEAAFIAAABwAQAAAgAAABQAAAAJAAAAAAAAAAAAAAC8AgAAAAAAAAECAiJTAHkAcwB0AGUAbQAAAAAAAAAAAAAAAAAAAAAAAAAAAAAAAAAAAAAAAAAAAAAAAAAAAAAAAAAAAAAAAAAAAAAAAAAAANxnyHcAAI8AkNFQAQAAAADA90MBwPdDAYbtRG4AAAAAx5+gbQkAAAAAAAAAAAAAAAAAAAAAAAAAwOdDAQAAAAAAAAAAAAAAAAAAAAAAAAAAAAAAAAAAAAAAAAAAAAAAAAAAAAAAAAAAAAAAAAAAAAAAAAAAAAAAAA4Ry3cAACrLAOwvARjTxHfA90MBx5+gbQAAAAAo1MR3//8AAAAAAAAL1cR3C9XEdzDsLwE07C8Bhu1EbgAAAAAAAAAAAAAAAAcAAAAAAAAAIfh3dwkAAAAHAAAAaOwvAWjsLwEAAgAA/P///wEAAAAAAAAAAAAAAAAAAABoEZoV6MTcdWR2AAgAAAAAJQAAAAwAAAACAAAAJwAAABgAAAADAAAAAAAAAAAAAAAAAAAAJQAAAAwAAAADAAAATAAAAGQAAAAAAAAAAAAAAP//////////AAAAADAAAAAAAAAAVAAAACEA8AAAAAAAAAAAAAAAgD8AAAAAAAAAAAAAgD8AAAAAAAAAAAAAAAAAAAAAAAAAAAAAAAAAAAAAAAAAACUAAAAMAAAAAAAAgCgAAAAMAAAAAwAAACcAAAAYAAAAAwAAAAAAAAAAAAAAAAAAACUAAAAMAAAAAwAAAEwAAABkAAAAAAAAAAAAAAD//////////wAAAAAwAAAAAAIAAAAAAAAhAPAAAAAAAAAAAAAAAIA/AAAAAAAAAAAAAIA/AAAAAAAAAAAAAAAAAAAAAAAAAAAAAAAAAAAAAAAAAAAlAAAADAAAAAAAAIAoAAAADAAAAAMAAAAnAAAAGAAAAAMAAAAAAAAAAAAAAAAAAAAlAAAADAAAAAMAAABMAAAAZAAAAAAAAAAAAAAA//////////8AAgAAMAAAAAAAAABUAAAAIQDwAAAAAAAAAAAAAACAPwAAAAAAAAAAAACAPwAAAAAAAAAAAAAAAAAAAAAAAAAAAAAAAAAAAAAAAAAAJQAAAAwAAAAAAACAKAAAAAwAAAADAAAAJwAAABgAAAADAAAAAAAAAAAAAAAAAAAAJQAAAAwAAAADAAAATAAAAGQAAAAAAAAAhAAAAP8BAACFAAAAAAAAAIQAAAAAAgAAAgAAACEA8AAAAAAAAAAAAAAAgD8AAAAAAAAAAAAAgD8AAAAAAAAAAAAAAAAAAAAAAAAAAAAAAAAAAAAAAAAAACUAAAAMAAAAAAAAgCgAAAAMAAAAAwAAACcAAAAYAAAAAwAAAAAAAAD///8AAAAAACUAAAAMAAAAAwAAAEwAAABkAAAAAAAAADAAAAD/AQAAgwAAAAAAAAAwAAAAAAIAAFQAAAAhAPAAAAAAAAAAAAAAAIA/AAAAAAAAAAAAAIA/AAAAAAAAAAAAAAAAAAAAAAAAAAAAAAAAAAAAAAAAAAAlAAAADAAAAAAAAIAoAAAADAAAAAMAAAAnAAAAGAAAAAMAAAAAAAAA////AAAAAAAlAAAADAAAAAMAAABMAAAAZAAAABEAAABgAAAAJwAAAIMAAAARAAAAYAAAABcAAAAkAAAAIQDwAAAAAAAAAAAAAACAPwAAAAAAAAAAAACAPwAAAAAAAAAAAAAAAAAAAAAAAAAAAAAAAAAAAAAAAAAAJQAAAAwAAAAAAACAKAAAAAwAAAADAAAAUgAAAHABAAADAAAA4P///wAAAAAAAAAAAAAAAJABAAAAAAABAAAAAGEAcgBpAGEAbAAAAAAAAAAAAAAAAAAAAAAAAAAAAAAAAAAAAAAAAAAAAAAAAAAAAAAAAAAAAAAAAAAAAAAAAAAAAEMBAejr/zDCiA10AwAAuNOtDQIAAADCvIVsKAAAAAAIiwFkAAAAwOGrdigAAADCvIVsMO2fEMijshUAAAAAAAAAAAAAiwECAAAAAgAAAAUAAAAAAIsBzAGLAQAAAAAgAAAALCKLAQAAAAAAAEMBKCKLAZ3o6/9kjC8B/l7EdwAAxRv+XsR3AAAAAAAAAAAgAAAAFAAAAFgZ7xWAjC8BitRTbgAAQwEAAAAAIAAAAEh9xRsQ7ogVlIwvATgDi2wAAAAAAAAAACH4d3cIkS8BBgAAALSNLwG0jS8BAAIAAPz///8BAAAAAAAAAAAAAAAAAAAAAAAAAAAAAAB4pbEbZHYACAAAAAAlAAAADAAAAAMAAAAYAAAADAAAAAAAAAASAAAADAAAAAEAAAAWAAAADAAAAAgAAABUAAAAVAAAABIAAABgAAAAJgAAAIMAAAABAAAA+gsYQR/BF0ESAAAAhAAAAAEAAABMAAAABAAAABEAAABgAAAAKAAAAIQAAABQAAAAWAAAABUAAAAWAAAADAAAAAAAAAAlAAAADAAAAAIAAAAnAAAAGAAAAAQAAAAAAAAA////AAAAAAAlAAAADAAAAAQAAABMAAAAZAAAAEoAAAA4AAAA7gEAAIMAAABKAAAAOAAAAKUBAABMAAAAIQDwAAAAAAAAAAAAAACAPwAAAAAAAAAAAACAPwAAAAAAAAAAAAAAAAAAAAAAAAAAAAAAAAAAAAAAAAAAJQAAAAwAAAAAAACAKAAAAAwAAAAEAAAAJwAAABgAAAAEAAAAAAAAAP///wAAAAAAJQAAAAwAAAAEAAAATAAAAGQAAABKAAAAOAAAAO4BAAB7AAAASgAAADgAAAClAQAARAAAACEA8AAAAAAAAAAAAAAAgD8AAAAAAAAAAAAAgD8AAAAAAAAAAAAAAAAAAAAAAAAAAAAAAAAAAAAAAAAAACUAAAAMAAAAAAAAgCgAAAAMAAAABAAAACcAAAAYAAAABAAAAAAAAAD///8AAAAAACUAAAAMAAAABAAAAEwAAABkAAAASgAAADgAAADuAQAAewAAAEoAAAA4AAAApQEAAEQAAAAhAPAAAAAAAAAAAAAAAIA/AAAAAAAAAAAAAIA/AAAAAAAAAAAAAAAAAAAAAAAAAAAAAAAAAAAAAAAAAAAlAAAADAAAAAAAAIAoAAAADAAAAAQAAAAhAAAACAAAAGIAAAAMAAAAAQAAAEsAAAAQAAAAAAAAAAUAAAAhAAAACAAAAB4AAAAYAAAAAAAAAAAAAAAAAgAAAAE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A6Hj8AAAAAAAAAANV7HT8AAJRCAABgQiQAAAAkAAAAQDoePwAAAAAAAAAA1XsdPwAAlEIAAGBCBAAAAHMAAAAMAAAAAAAAAA0AAAAQAAAASgAAADgAAABSAAAAcAEAAAQAAAAUAAAACQAAAAAAAAAAAAAAvAIAAAAAAAAHAgIiUwB5AHMAdABlAG0AAAAAAAAAAAAAAAAAAAAAAAAAAAAAAAAAAAAAAAAAAAAAAAAAAAAAAAAAAAAAAAAAAAAAAAAA//8AAAAA1FGPG2yYLwEAAAAA1FGPGzAXRhzqTU934AZzFdIeIcMBAAAARFSzFdRRjxsAAAAAAAAAANIewwBsmC8B0h7D//////+YFwAAIcMBAOAGcxUAAAAAkHRlHBEAAAAAAAAAtEmPG/wcv3f8HL93GAAAAAMBAAAGNwAAAAAAAdIeIcMAAAAARFSzFQAAAAABAAAAAQAAAAAAAADSHiHDxJgvAWAqwBqgHUr//////5gXAAAKSgoASJfRGwAAAADSHsP//////5gXAAAhwwEA0h4hwwAAAACAlS8B7bRRd6AdAABAlS8B4AZzFdIeIcMAAAAAAQAAAOjE3HVkdgAIAAAAACUAAAAMAAAABAAAAEYAAAAoAAAAHAAAAEdESUMCAAAAAAAAAAAAAAD2AAAAbQAAAAAAAAAhAAAACAAAAGIAAAAMAAAAAQAAABUAAAAMAAAABAAAABUAAAAMAAAABAAAAFEAAAAAdAAASgAAADgAAADgAAAAeQAAAAAAAAAAAAAAAAAAAAAAAAD/AAAAcQAAAFAAAACwAgAAAAMAAABxAAAAAAAAIADMAPUAAABsAAAAKAAAAP8AAABxAAAAAQAIAAAAAAAAAAAAAAAAAAAAAACiAAAAAAAAAAAAAAD///8A/v7+AP39/QD8/PwA+/v7APj4+ADx8fEA7e3tAPn5+QDr6+sA3NzcANPT0wDs7OwAycnJAOnp6QDg4OAA9/f3AJeXlwDz8/MA1tbWAPb29gC0tLQA8vLyAMbGxgCnp6cA6OjoAHh4eADi4uIA3d3dAK+vrwD19fUA7u7uAOrq6gDn5+cA0dHRAPr6+gDw8PAAoaGhAC4uLgDIyMgAsrKyANfX1wDa2toA2dnZALGxsQDU1NQA9PT0ANXV1QDl5eUA7+/vAN7e3gCAgIAA4eHhANjY2AC/v78AmJiYAM7OzgDPz88AqqqqAMPDwwC8vLwAysrKALm5uQCwsLAAy8vLAImJiQB5eXkAmZmZAJKSkgDMzMwA39/fAIyMjADCwsIAZ2dnAKCgoACoqKgAh4eHAKysrACRkZEAq6urAMfHxwDb29sAkJCQAKOjowCTk5MA0NDQAOPj4wCGhoYAt7e3AKKiogDNzc0A5ubmAMTExAC6uroAtbW1AMDAwACpqakAfHx8ALu7uwDk5OQAnp6eAI6OjgCmpqYAvb29ANLS0gB6enoAbW1tAK6urgCIiIgAhYWFAJSUlACzs7MAfX19AIGBgQBPT08AaWlpAMHBwQAlJSUApaWlALi4uACKiooAvr6+AJ2dnQBZWVkAZmZmAFJSUgB2dnYApKSkAJubmwBubm4AcXFxALa2tgDFxcUAW1tbAFNTUwCPj48AcHBwAF5eXgBra2sAe3t7AHJycgCampoAYWFhAJWVlQCEhIQAgoKCAHd3dwCfn58Afn5+AJaWlgBsbGwAra2tAGpqagCNjY0Ab29vAGJiYgBzc3MATU1NAElJSQCcnJwAX19f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IDAQ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IBAQEBAQICAQEBAQI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BR8VAQEGBgEBAgMBAQE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CAQED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IyEwEBJAYEAQECB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FRcQOVIJAQYJ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yUjMHAQEBAQkHJRU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VyoHAQEGJAENOhguDx8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lNSIEAQEGAS8BAR8yI0klEwEBDwEFAQEBAwUFBAMBAQECAwEBASQEAgEBAQEBAQEBAQEBAQEBAQEBAQEBAQEBAQEBAQEBAQEBAQEBAQEBAQEBAQEBAQEBAQEBAQEBAQEBAQEBAQEBAQEBAQEBAQEBAQEBAQEBAQEBAQEBAQEMEQIJAQEEAQEBAQEBAQEBAQEBAQEBAQEBAQEBAQEBAQEBAQEBAQEBAQEBAQEBAQEBAQEBAQEBAQEBAQEBAQEBAQEBAQEBAQEBAQEBAQEBAQEBAQEBAQEBAQEBAQEBAQEBAQEBAQEBAQEBAQEBAQEBAQEBAQEBAQABAQEBAQEBAQQBJAcTCS9cAQEfAwEJAQQJBj5WNgsBASUXEQUCAQEBAgEBAQEBBQYDAwMDAwQEBAEBAQEBAQEBAQEBAQEBAQEBAQEBAQEBAQEBAQEBAQEBAQEBAQEBAQEBAQEBAQEBAQEBAQEBAQEBAQEBAQEBAQEBAQEBAQEBAQEBAQEBAQEBHwEBAQEBCQQBAQEBAQEBAQEBAQEBAQEBAQEBAQEBAQEBAQEBAQEBAQEBAQEBAQEBAQEBAQEBAQEBAQEBAQEBAQEBAQEBAQEBAQEBAQEBAQEBAQEBAQEBAQEBAQEBAQEBAQEBAQEBAQEBAQEBAQEBAQEBAQEBAQEAAQEBAQEBAQEJAQEDBCQIUgkBBQEBBAEDAQEkAQFHOYAVJAEBAQEJHyQJCSQDAQEBAQEBAQEBAQEBAQEBAQEBAQEBAQEBAQEBAQEBAQEBAQEBAQEBAQEBAQEBAQEBAQEBAQEBAQEBAQEBAQEBAQEBAQEBAQEBAQEBAQEBAQEBAQEBAQEBAQEBAQERCAERAQMEAQEBAQEBAQEBAQEBAQEBAQEBAQEBAQEBAQEBAQEBAQEBAQEBAQEBAQEBAQEBAQEBAQEBAQEBAQEBAQEBAQEBAQEBAQEBAQEBAQEBAQEBAQEBAQEBAQEBAQEBAQEBAQEBAQEBAQEBAQEBAQEBAQEBAAEBAQEBAQEBAQEBAwMBJCUPFxEBAQECBhMDJQYJHwEBFRowPiMaAQEBAQEBAwUJEQIBAQEBAQEBAQEBAQEBAQEBAQEBAQEBAQEBAQEBAQEBAQEBAQEBAQEBAQEBAQEBAQEBAQEBAQEBAQEBAQEBAQEBAQEBAQEBAQEBAQEBAQEBAQEBAQEBAQEDIRwBBwEBAQEBAQEBAQEBAQEBAQEBAQEBAQEBAQEBAQEBAQEBAQEBAQEBAQEBAQEBAQEBAQEBAQEBAQEBAQEBAQEBAQEBAQEBAQEBAQEBAQEBAQEBAQEBAQEBAQEBAQEBAQEBAQEBAQEBAQEBAQEBAQEBAQEBAQABAQEBAQEBAQEBAgUDAQEBEQgPIgcBAQEVAQEBAR8JFQUCAQEvHFZdCAcGAQEBAQkFAwEBAQEDBQEBAQEBAQEBAQEBAQEBAQEBAQEBAQEBAQEBAQEBAQEBAQEBAQEBAQEBAQEBAQEBAQEBAQEBAQEBAQEBAQEBAQEBAQEBAQEBAQEBAQEBAQEBAREvAREBAQMBAQEBAQEBAQEBAQEBAQEBAQEBAQEBAQEBAQEBAQEBAQEBAQEBAQEBAQEBAQEBAQEBAQEBAQEBAQEBAQEBAQEBAQEBAQEBAQEBAQEBAQEBAQEBAQEBAQEBAQEBAQEBAQEBAQEBAQEBAQEBAQEBAQEAAQEBAQEBAQECAgICAQEBAQETIDVcHxMEAQIkJAQBAQEBAQIFBQEBARAdCxwICQEBAQEBAQEBAgQBAQEBAQEBAQEBAQEBAQEBAQEBAQEBAQEBAQEBAQEBAQEBAQEBAQEBAQEBAQEBAQEBAQEBAQEBAQEBAQEBAQEBAQEBAQEBAQEBAQEBAQEBAQEDAQEDJAEBAQEBAQEBAQEBAQEBAQEBAQEBAQEBAQEBAQEBAQEBAQEBAQEBAQEBAQEBAQEBAQEBAQEBAQEBAQEBAQEBAQEBAQEBAQEBAQEBAQEBAQEBAQEBAQEBAQEBAQEBAQEBAQEBAQEBAQEBAQEBAQEBAQEBAAEBAQEBAQEBAwMBAQECAwIBBgEvMi8cIQMkAQEBAQMEAQEBAQEEBh8BJCFHRxwxMSQkJCQEAgEBAQEBAQEBAQEBAQEBAQEBAQEBAQEBAQEBAQEBAQEBAQEBAQEBAQEBAQEBAQEBAQEBAQEBAQEBAQEBAQEBAQEBAQEBAQEBAQEBAQEBAQEBAQEDBgNkARUBAQEBAQEBAQEBAQEBAQEBAQEBAQEBAQEBAQEBAQEBAQEBAQEBAQEBAQEBAQEBAQEBAQEBAQEBAQEBAQEBAQEBAQEBAQEBAQEBAQEBAQEBAQEBAQEBAQEBAQEBAQEBAQEBAQEBAQEBAQEBAQEBAQEBAQABAQEBAQEBAQEBAgECAwEBAQkBAQYBFwEKFwEBBQMDAQEBAwUFAgEBBAQBAQEDMlcPIlwiCB8BAQEBAQEBAQEBAQEBAQEBAQEBAQEBAQEBAQEBAQEBAQEBAQEBAQEBAQEBAQEBAQEBAQEBAQEBAQEBAQEBAQEBAQEBAQEBAQEBAQEBAQEBAQEBAQIBaQETAQEBAQEBAQEBAQEBAQEBAQEBAQEBAQEBAQEBAQEBAQEBAQEBAQEBAQEBAQEBAQEBAQEBAQEBAQEBAQEBAQEBAQEBAQEBAQEBAQEBAQEBAQEBAQEBAQEBAQEBAQEBAQEBAQEBAQEBAQEBAQEBAQEBAQEAAQEBAQEBAQEBAQEBAQEBAQEBAQEBAQEBLxwqZAEBAS8kAQEJEwEVAQEEAgkBBAEBAS8IIC6EURcRAQIBEQEVBQEBBAEBAQkBBgEEBAEBJAEDAQEBAwMBAQEBAQEBAQEBAQEBAQEBAQEBIAEBLwEDAwEBAQEBAQEBAQEBAQEBAQEBAQEBAQEBAQIBBAFkAQEBAgICAgICAgIBAQEBAQEBAQEBAQEBAQEBAQEBAQEBAQEBAQEBAQEBAQEBAQEBAQEBAQEBAQEBAQEBAQEBAQEBAQEBAQEBAQEBAQEBAQEBAQEBAQEBAQEBAQEBAQEBAQEBAQEBAQEBAQEBAQEBAQEBAAEBAQEBAQEBAQEBAQEBAQEBAQEBAQEBAQQBJAodHAkBARMFXVwiAwEGAQQBAQEJBQ0BAQEFAg05Vl08FQQBCQEBAgQEJCQBAQEBAgkBAQkDAQEBAQEBAQEBAQEBAQEBAQEBAQEBAQEBAREBAQMBBAEBAQEBAQEBAQEBAQEBAQEBAQEBAQEBAQECBSQBHCsBFQICAgICAgICAQEBAQEBAQEBAQEBAQEBAQEBAQEBAQEBAQEBAQEBAQEBAQEBAQEBAQEBAQEBAQEBAQEBAQEBAQEBAQEBAQEBAQEBAQEBAQEBAQEBAQEBAQEBAQEBAQEBAQEBAQEBAQEBAQEBAQEBAQABAQEBAQEBAQEBAQEBAQEBAQEBAQEBAQEBAQEkMiEIFyQBAS8XAg8HFQokVwElAQEBJAcDAQIBAQEBIlZeaVwJBBMBAQIkAQYPAQEBASQGAQEBAQEBAQIFAQEBAQEBAQEBAQEBAQEBAQEBEQEBCQQBAQEBAQEBAQEBAQEBAQEBAQEBAQEBAQEBAQkkASFJAR8CAgICAgICAgEBAQEBAQEBAQEBAQEBAQEBAQEBAQEBAQEBAQEBAQEBAQEBAQEBAQEBAQEBAQEBAQEBAQEBAQEBAQEBAQEBAQEBAQEBAQEBAQEBAQEBAQEBAQEBAQEBAQEBAQEBAQEBAQEBAQEBAQEAAQEBAQEBAQEBAQEBAQEBAQEBAQEBAQEBAQUGAQEBJSwiERcBFQFkDQgXFCE6EwgBBwEBBRUBAREEAQYRAQE1oD5dIgETCQECAQEgCgEBAQEBAwQDAQEBAwEBAQEBAQEBAQEBAQEBAQENAQYCARUBAQEBAQEBAQEBAQEBAQEBAQEBAQEBAQEBAQEBAgEEMBEBAgICAgICAgIBAQEBAQEBAQEBAQEBAQEBAQEBAQEBAQEBAQEBAQEBAQEBAQEBAQEBAQEBAQEBAQEBAQEBAQEBAQEBAQEBAQEBAQEBAQEBAQEBAQEBAQEBAQEBAQEBAQEBAQEBAQEBAQEBAQEBAQEBAAEBAQEBAQEBAQEBAQEBAQEBAQEBAQEBAQECAwIBAgUGJFchQSQBAQEFBwFkCSwKECMQBwUBAQEkAwQBAxEgAwEFNmk+KSgfAiQBAQEBAhUFAQEDBAQCAQEBAQEBAQEBAQEBAQEBAQEBOgECBAEkAQMBAQEBAQEBAQEBAQEBAQEBAQEBAQEBAQEBAQECARU+AQICAgICAgICAQEBAQEBAQEBAQEBAQEBAQEBAQEBAQEBAQEBAQEBAQEBAQEBAQEBAQEBAQEBAQEBAQEBAQEBAQEBAQEBAQEBAQEBAQEBAQEBAQEBAQEBAQEBAQEBAQEBAQEBAQEBAQEBAQEBAQEBAQABAQEBAQEBAQEBAQEBAQEBAQEBAQEBAQECAQECJCQBAQEkH1wEASUXAQEDATIBIAkEDFEiBgogAQECAQIBAQEJJB8BAQcrRllJHCQBAQYGAQEBAQEDBAIBAQEBAQEBAQEBAQEBAQEBAYUXAQMCAQEEAQEBAQEBAQEBAQEBAQEBAQEBAQEBAQEBAgEBBgEBcB8CAgICAgICAgEBAQEBAQEBAQEBAQEBAQEBAQEBAQEBAQEBAQEBAQEBAQEBAQEBAQEBAQEBAQEBAQEBAQEBAQEBAQEBAQEBAQEBAQEBAQEBAQEBAQEBAQEBAQEBAQEBAQEBAQEBAQEBAQEBAQEBAQEAAQEBAQEBAQEBAQEBAQEBAQEBAQEBAQEBAgMCAQEBAhEFAQkBLwFdDhEfAREBJAEBAQEBIiIVZHo2JQEvJBEBJAEBAgMJCQIBFTNoN2QEBSQTBQEBAgUDAQEBAQEBAQEBAQEBAQEBAQEuNhEBAgECAQEBAQEBAQEBAQEBAQEBAQEBAQEBAQEBAQEGAQMBJGkhAgICAgICAgIBAQEBAQEBAQEBAQEBAQEBAQEBAQEBAQEBAQEBAQEBAQEBAQEBAQEBAQEBAQEBAQEBAQEBAQEBAQEBAQEBAQEBAQEBAQEBAQEBAQEBAQEBAQEBAQEBAQEBAQEBAQEBAQEBAQEBAQEBAAEBAQEBAQEBAQEBAQEBAQEBAQEBAQEBAQIBAQEFBQEBAQUBJQEkEQEMZC8BAQEJCR8BAQEFAwMJFYV6WwIfBCQRJAkBAQEFAQYBASALKDc+Mw0EAQIFAgEBAQEBAQEBAQEBAQEBAQEBIhgyAQEBBgEBAQEBAQEBAQEBAQEBAQEBAQEBAQEBAQEBMgEBASUBCgICAgICAgICAQEBAQEBAQEBAQEBAQEBAQEBAQEBAQEBAQEBAQEBAQEBAQEBAQEBAQEBAQEBAQEBAQEBAQEBAQEBAQEBAQEBAQEBAQEBAQEBAQEBAQEBAQEBAQEBAQEBAQEBAQEBAQEBAQEBAQEBAQABAQEBAQEBAQEBAQEBAQEBAQEBAQEBAQEBAQEBAQEBAQEBAQEBAQEBAVwMRxMFAwEBAgkBAQERBAYBAQEvKj4rCQYGCQUDAQEECRURBAEBAT2YeBAkBhEBAQIDBgEBEwECBgECAQEFAQ0BlAkBCQEFAQEBAQEBAQEBAQEBAQEBAQEBAQEBAQEBAQQBAwIBD2UBEQIBER8BAQEBAQEBAQEBAQEBAQEBAQEBAQEBAQEBAQEBAQEBAQEBAQEBAQEBAQEBAQEBAQEBAQEBAQEBAQEBAQEBAQEBAQEBAQEBAQEBAQEBAQEBAQEBAQEBAQEBAQEBAQEBAQEBAQEBAQEBAQEAAQEBAQEBAQEBAQEBAQEBAQEBAQEBAQEBAQEBAQEBAQEBAQEBAQEBAQIBAQIiKjEBBAEBHx8BAQEBBC8FAQEGBAELP2AiAQEGBAEBAQECAgEBEyQBI4FZASIBBAEBBQEBAQIBAgUBEwkBTiwiAgEBAQEBAQEBAQEBAQEBAQEBAQEBAQEBAQEBAQEFAQIDAQU+HAEJAQEBAgIBAQEBAQEBAQEBAQEBAQEBAQEBAQEBAQEBAQEBAQEBAQEBAQEBAQEBAQEBAQEBAQEBAQEBAQEBAQEBAQEBAQEBAQEBAQEBAQEBAQEBAQEBAQEBAQEBAQEBAQEBAQEBAQEBAQEBAQEBAAEBAQEBAQEBAQEBAQEBAQEBAQEBAQEBAQEBAQEBAQEBAQEBAQEBAQEBAQEBERoKBjUNAQEBAQEkAQEBBAUVBgEFAiQKUisaBmQyJAUfHwIBAyQBAQERLA4MIGAjGiIBEwEGAQMBAQEBBQYGSwUBFwEBAQEBAQEBAQEBAQEBAQEBAQEBAQEBAQECBQECJAEBLz4BCQMBAQMDAQEBAQEBAQEBAQEBAQEBAQEBAQEBAQEBAQEBAQEBAQEBAQEBAQEBAQEBAQEBAQEBAQEBAQEBAQEBAQEBAQEBAQEBAQEBAQEBAQEBAQEBAQEBAQEBAQEBAQEBAQEBAQEBAQEBAQEBAQABAQEBAQEBAQEBAQEBAQEBAQEBAQEBAQEBAQEBAQEBAQEBAQEBAQEBAS8yBQEBAh8lQEBHFwMBBgEBLwcBAQMDBQEBAQEECQlTKUcBAQEFEQEBBSARAQEgHAEfIg4pIgEBBAEvFwUvAwNbXAYICCQBAQEBAQEBAQEBAQEBAQEBAQEBAQEBAQEBAgMBASQEAQErEwETAwEEAQEBAQEBAQEBAQEBAQEBAQEBAQEBAQEBAQEBAQEBAQEBAQEBAQEBAQEBAQEBAQEBAQEBAQEBAQEBAQEBAQEBAQEBAQEBAQEBAQEBAQEBAQEBAQEBAQEBAQEBAQEBAQEBAQEBAQEBAQEAAQEBAQEBAQEBAQEBAQEBAQEBAQEBAQEBAQEBAQEBAQEBAQEBAQEBAQMFBAEBAgQDAQ8BAVc5JQEVAQEBASQJAQEGJRUBAQECAQEHECNBRlYFEQMBAQYEAQEBLx8BL1wlFmhHJQEBBAEXDgEXOwIBFQEBAQEBAQEBAQEBAQEBAQEBAQEBAQEBAQIBAgEBAyQCH3UBFQQkAQEBAQEBAQEBAQEBAQEBAQEBAQEBAQEBAQEBAQEBAQEBAQEBAQEBAQEBAQEBAQEBAQEBAQEBAQEBAQEBAQEBAQEBAQEBAQEBAQEBAQEBAQEBAQEBAQEBAQEBAQEBAQEBAQEBAQEBAQEBAAEBAQEBAQEBAQEBAQEBAQEBAQEBAQEBAQEBAQEBAQEBAQEBAQEBAQECAQEBJAYEAQEFAgERJSstGhcGAgEVHwEEAQEBFwofAQYFAQEBLzUuLjZXHwEBAhUFCQEBAQMHAQEkIg5JLh0XATgBATxZAQEBAQEBAQEBAQEBAQEBAQEBAQEBAQEBAQEFAQIDAQEFAwE7CQEBBQEBAQEBAQEBAQEBAQEBAQEBAQEBAQEBAQEBAQEBAQEBAQEBAQEBAQEBAQEBAQEBAQEBAQEBAQEBAQEBAQEBAQEBAQEBAQEBAQEBAQEBAQEBAQEBAQEBAQEBAQEBAQEBAQEBAQEBAQEBAQABAQEBAQEBAQEBAQEBAQEBAQEBAQEBAQEBAQEBAQEBAQEBAQEBAQEBAQQJJAEBAQIEAQMvEQEBAQdbhDYBAQQGCQUBAQEBAQEBAQEBAQEkHxEJR3BMRh8BAwEBJAEBAQcGFQEBBRMsMGVADxMBNwUDAQEBAQEBAQEBAQEBAQEBAQEBAQEBAQEBCQEDEwEBBQEBPlYBAQQBAQEBAQEBAQEBAQEBAQEBAQEBAQEBAQEBAQEBAQEBAQEBAQEBAQEBAQEBAQEBAQEBAQEBAQEBAQEBAQEBAQEBAQEBAQEBAQEBAQEBAQEBAQEBAQEBAQEBAQEBAQEBAQEBAQEBAQEBAQEAAQEBAQEBAQEBAQEBAQEBAQEBAQEBAQEBAQEBAQEBAQEBAQEBAQEBAQQBAQEEAwEBAgEDAQEFHwEBJC8vMVE6JAEBBCQJBQIBBAUFBAEBAQEBJAkBASVkGmYlAgEGIAEEAxEBAwIBJAEfWDEUhEt1AQEBAQEBAQEBAQEBAQEBAQEBAQEBAQEBASQBAyEGAgYBAQmYAQYJAQEBAQEBAQEBAQEBAQEBAQEBAQEBAQEBAQEBAQEBAQEBAQEBAQEBAQEBAQEBAQEBAQEBAQEBAQEBAQEBAQEBAQEBAQEBAQEBAQEBAQEBAQEBAQEBAQEBAQEBAQEBAQEBAQEBAQEBAQEBAAEBAQEBAQEBAQEBAQEBAQEBAQEBAQEBAQEBAQEBAQEBAQEBAQEBAQEBAQEBAQEBAQEBAQEBAQEBJAICAgEBGigcRxwyAgEBJAQCAgIBAQIvBAICAwQEAQEJJSlRXQ0rBQQGCQIBJCQBJAEfARFXkCYLGiECAQEhAQEBAQgBBBMBAQcBFwEBEwEGAQI9AQUBAgIBLDokBgERAQEBAQEBAQEBAQEBAQEBAQEBAQEBAQEBAQEBAQEBAQEBAQEBAQEBAQEBAQEBAQEBAQEBAQEBAQEBAQEBAQEBAQEBAQEBAQEBAQEBAQEBAQEBAQEBAQEBAQEBAQEBAQEBAQEBAQEBAQABAQEBAQEBAQEBAQEBAQEBAQEBAQEBAQEBAQEBAQEBAQEBAQEBAQEBAQEBAQEBAQEBAQEBAQEBAQEBAQQBAQIyATIUDlZXFQERAQEBFQYBAQEBAQECBAMCBCRcAQEGWZQuDQUJAQEBHwEBEQICARozASg+elsQAQEVBQEBAQEIAR8CAQkBAQUBAR8DAmEBEQEBBRFZAREBAQEBAQEBAQEBAQEBAQEBAQEBAQEBAQEBAQEBAQEBAQEBAQEBAQEBAQEBAQEBAQEBAQEBAQEBAQEBAQEBAQEBAQEBAQEBAQEBAQEBAQEBAQEBAQEBAQEBAQEBAQEBAQEBAQEBAQEBAQEAAQEBAQEBAQEBAQEBAQEBAQEBAQEBAQEBAQEBAQEBAQEBAQEBAQEBAQEBAQEBAQEBAQEBAQEBAQECAQEkBgEBAQYREQYVBw9XGQ4gAQEDJBEJBQIBAgMCAQEBAQEDAQEBGg8sSRhkJARXAQERAQEvZgEkAREfMxyEYC8qAQUgAxEkARUBAREJAQEBAwEoXQEGBQUBXgEELwEBAQEBAQEBAQEBAQEBAQEBAQEBAQEBAQEBAQEBAQEBAQEBAQEBAQEBAQEBAQEBAQEBAQEBAQEBAQEBAQEBAQEBAQEBAQEBAQEBAQEBAQEBAQEBAQEBAQEBAQEBAQEBAQEBAQEBAQEBAAEBAQEBAQEBAQEBAQEBAQEBAQEBAQEBAQEBAQEBAQEBAQEBAQEBAQEBAQEBAQEBAQEBAQEBAQEBCQEBAiQDAQMBAQEBAQEkESQaRj1dCzIVAgEBAyQkBAIFMgEEHzIBAQEXMUcjeng3KwEGAQcIAS4eAR8VAwEVAk5uWG46CQEBAQERHwERAR8VAQQXARYGFRcBARwKBCABAQEBAQEBAQEBAQEBAQEBAQEBAQEBAQEBAQEBAQEBAQEBAQEBAQEBAQEBAQEBAQEBAQEBAQEBAQEBAQEBAQEBAQEBAQEBAQEBAQEBAQEBAQEBAQEBAQEBAQEBAQEBAQEBAQEBAQEBAQABAQEBAQEBAQEBAQEBAQEBAQEBAQEBAQEBAQEBAQEBAQEBAQEBAQEBAQEBAQEBAQEBAQEBAQEBAQEBAQEBAQEEAQEDCQYFAQEBASQkAQQxWzd1hQ46LDEIEEFXNQdHMxY5OhwBAQQfBQRZjUckAQEfjgIBAQEBIR0LAQEBM5EtSBINARMBBwECBQIBGgUvQAEJAQkEM1cBBQEBAQEBAQEBAQEBAQEBAQEBAQEBAQEBAQEBAQEBAQEBAQEBAQEBAQEBAQEBAQEBAQEBAQEBAQEBAQEBAQEBAQEBAQEBAQEBAQEBAQEBAQEBAQEBAQEBAQEBAQEBAQEBAQEBAQEBAQEAAQEBAQEBAQEBAQEBAQEBAQEBAQEBAQEBAQEBAQEBAQEBAQEBAQEBAQEBAQEBAQEBAQEBAQEBAQEBAQQEAQEBAR8kAQEBAQMFCQIBAQEBAQEBAQIlVwssKw82MyNkZBMcAQEBHxUBAQEBAUYEOWBQTGk5AQUKFSQ8AS8EAQcBCAgIDBY7KzMJBQQBAQEJBVkiAQEBBggoAQEBAQEBAQEBAQEBAQEBAQEBAQEBAQEBAQEBAQEBAQEBAQEBAQEBAQEBAQEBAQEBAQEBAQEBAQEBAQEBAQEBAQEBAQEBAQEBAQEBAQEBAQEBAQEBAQEBAQEBAQEBAQEBAQEBAQEBAQEBAAEBAQEBAQEBAQEBAQEBAQEBAQEBAQEBAQEBAQEBAQEBAQEBAQEBAQEBAQEBAQEBAQEBAQEBAQEBAQQJBQMBAQEBAQEEAwEBAQMBARUHFQIBEQkDAQEBAQEJAQEGAxECAQkBAQICAQEJBQEFFTIBARFYhjYJLwEBChwNIAEkAQMhXCUCAQxaeT4hBVwfARolUR8CAREBW1IBAQEBAQEBAQEBAQEBAQEBAQEBAQEBAQEBAQEBAQEBAQEBAQEBAQEBAQEBAQEBAQEBAQEBAQEBAQEBAQEBAQEBAQEBAQEBAQEBAQEBAQEBAQEBAQEBAQEBAQEBAQEBAQEBAQEBAQEBAQABAQEBAQEBAQEBAQEBAQEBAQEBAQEBAQEBAQEBAQEBAQEBAQEBAQEBAQEBAQEBAQEBAQEBAQEBAQMCAQEBAgUEAwMDAQEBAwYEAQEBAQEBBgMBAQEBAyQkFQEEEQEBBSQBHxEBAQkGARUFAQEBATIBAWMzNZh6YSQPQQEXBQECEREBHySFJGgwK2lUJiEBJCArAgUBASJaAg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MBlCQBARxRoF+hCgERJANhAQQBHREBAQEXdwFBPJAUiBoCHwEFRwYBAR8BAgEDJAIBBRMDAQEBAQEBAgICAgIBAQEBAQEBAQEBAQEBAQEBAQEBAQEBAQEBAQEBAQEBAQEBAQEBAQEBAQEBAQEBAQEBAQEBAQEBAQEBAQEBAQEBAQEBAQEBAQEBAQEBAQEBAAEBAQEBAQEBAQEBAQEBAQEBAQEBAQEBAQEBAQEBAQEBAQEBAQEBAQEBAQEBAQEBAQEBAQEBAQEBAQEBAQEBAQEBAQEBAQEBAQEBAQEBAQEBAQEBAQEBAQEBAQEBAQEBAQEBAQEBAQEBAQEBAQEBAQEBCZhLEwEgAQEdAZ9QLFdHRyUvIlohASQPB1sPAQEkFSOMOxM8BwEtAhcBBwEFAQEBHwEBAQEBBgEBAQEBAQEBAQEBAQEBAQEBAQEBAQEBAQEBAQEBAQEBAQEBAQEBAQEBAQEBAQEBAQEBAQEBAQEBAQEBAQEBAQEBAQEBAQEBAQEBAQEBAQEBAQEBAQEBAQABAQEBAQEBAQEBAQEBAQEBAQEBAQEBAQEBAQEBAQEBAQEBAQEBAQEBAQEBAQEBAQEBAQEBAQEBAQEBAQEBAQEBAQEBAQEBAQEBAQEBAQEBAQEBAQEBAQEBAQEBAQEBAQEBAQEBAQEBAQEBAQEBAQEBAQcTGAECAQcBAS8JQCprgF1eRwFdI2QBAQEcNgMBAgQCBDoKAVZibzwBIQEgVwEBASQJAwUkAQEFBAQEBQkGEQEBAQEBAQEBAQEBAQEBAQEBAQEBAQEBAQEBAQEBAQEBAQEBAQEBAQEBAQEBAQEBAQEBAQEBAQEBAQEBAQEBAQEBAQEBAQEBAQEBAQEBAQEAAQEBAQEBAQEBAQEBAQEBAQEBAQEBAQEBAQEBAQEBAQEBAQEBAQEBAQEBAQEBAQEBAQEBAQEBAQEBAQEBAQEBAQEBAQEBAQEBAQEBAQEBAQEBAQEBAQEBAQEBAQEBAQEBAQEBAQEBAQEBAQEBAQEBARUBBTqFAQcDBgEGBAEYEwc5MmZBP1hpCCUCDSgBARUoNw4raVwBAYWceip1FgEBIREBAQQBAQICAQEBAQEBAQEBAQEBAQEBAQEBAQEBAQEBAQEBAQEBAQEBAQEBAQEBAQEBAQEBAQEBAQEBAQEBAQEBAQEBAQEBAQEBAQEBAQEBAQEBAQEBAQEBAQEBAQEBAAEBAQEBAQEBAQEBAQEBAQEBAQEBAQEBAQEBAQEBAQEBAQEBAQEBAQEBAQEBAQEBAQEBAQEBAQEBAQEBAQEBAQEBAQEBAQEBAQEBAQEBAQEBAQEBAQEBAQEBAQEBAQEBAQEBAQEBAQEBAQEBAQEBAQEBDwMBnAEkAQoBAQEBAQEBAQUBIRcBkJ0uJAE4EyIBKAGEeY4BJQgfYAMBD3ieKgEfAREVAQIHAQIDBAUEAgEBAQEBAQEBAQEBAQEBAQEBAQEBAQEBAQEBAQEBAQEBAQEBAQEBAQEBAQEBAQEBAQEBAQEBAQEBAQEBAQEBAQEBAQEBAQEBAQEBAQEBAQEBAQABAQEBAQEBAQEBAQEBAQEBAQEBAQEBAQEBAQEBAQEBAQEBAQEBAQEBAQEBAQEBAQEBAQEBAQEBAQEBAQEBAQEBAQEBAQEBAQEBAQEBAQEBAQEBAQEBAQEBAQEBAQEBAQEBAQEBAQEBAQEBAQEBAQEBFwEBASxwAQEBBh8FJA0NAQEBHwEfFzGbCgtvbikJAQoFATGYAgEEEJAMAQEBJQo6GYOEASAJAS8BAQEBAiQRHwEBAQEBAQEBAQEBAQEBAQEBAQEBAQEBAQEBAQEBAQEBAQEBAQEBAQEBAQEBAQEBAQEBAQEBAQEBAQEBAQEBAQEBAQEBAQEBAQEBAQEBAQEAAQEBAQEBAQEBAQEBAQEBAQEBAQEBAQEBAQEBAQEBAQEBAQEBAQEBAQEBAQEBAQEBAQEBAQEBAQEBAQEBAQEBAQEBAQEBAQEBAQEBAQEBAQEBAQEBAQEBAQEBAQEBAQEBAQEBAQEBAQEBAQEBAQEBAQEDJC8BmQEhIAEkAQIBASQBERcBASABMi8BFwGISCZXFBUBAQEBCQNnURsBEwEBEQMBXpppGGcHDyUkAQEBAQEBAQEBAQEBAQEBAQEBAQEBAQEBAQEBAQEBAQEBAQEBAQEBAQEBAQEBAQEBAQEBAQEBAQEBAQEBAQEBAQEBAQEBAQEBAQEBAQEBAQEBAQEBAAEBAQEBAQEBAQEBAQEBAQEBAQEBAQEBAQEBAQEBAQEBAQEBAQEBAQEBAQEBAQEBAQEBAQEBAQEBAQEBAQEBAQEBAQEBAQEBAQEBAQEBAQEBAQEBAQEBAQEBAQEBAQEBAQEBAQEBAQEBAQEBAQEBAQEBJQEBAUlFAQEHAQkRBQUBBAEBFQEBBgEBMgEVIXUBJDqWRUd1BAEVAUGXHwEBaXUfHwEBGgEBmEVUNwsXAwEBAQEBAQEBAQEBAQEBAQEBAQEBAQEBAQEBAQEBAQEBAQEBAQEBAQEBAQEBAQEBAQEBAQEBAQEBAQEBAQEBAQEBAQEBAQEBAQEBAQEBAQEBAQABAQEBAQEBAQEBAQEBAQEBAQEBAQEBAQEBAQEBAQEBAQEBAQEBAQEBAQEBAQEBAQEBAQEBAQEBAQEBAQEBAQEBAQEBAQEBAQEBAQEBAQEBAQkBISQBEwMBAQUCAQEfBgEJJQEBAQElAS8BBAQBAQYBBgEBBgEEJgETASQGEQERFQEBAQEBAQEBFQEDARFJAQQVAS8GM4AbXwEvPmkFJFdWFQFJQQECAQEkAi81SJVaNQEEJAIBAQMVAwICAgIBAQEkAQEBAgEBAwEBFRUBAQkBAQEBAQEBAQEBAQEBAQEBAQEBAQEBAQEBAQEBAQEBAQEBAQEBAQEBAQEBAQEBAQEAAQEBAQEBAQEBAQEBAQEBAQEBAQEBAQEBAQEBAQEBAQEBAQEBAQEBAQEBAQEBAQEBAQEBAQEBAQEBAQEBAQEBAQEBAQEBAQEBAQEBAQEBAQEBBQEBFQEVERR6GWWULSoFAgERIgEBBgkBBwEBDQ8BAQEfAQEJJEdLARcfAQEiAQEBAQEBAQEBAQECAx8BBpIBBAIBFwITATNUOntJBAkBOi4BAUQaASABJAEkERUBIS16LVBoRwkBAwkDAQEBAQUGBAIDCSQCAQUJFQEBBwUBCAEBAQEBAQEBAQEBAQEBAQEBAQEBAQEBAQEBAQEBAQEBAQEBAQEBAQEBAQEBAQEBAAEBAQEBAQEBAQEBAQEBAQEBAQEBAQEBAQEBAQEBAQEBAQEBAQEBAQEBAQEBAQEBAQEBAQEBAQEBAQEBAQEBAQEBAQEBAQEBAQEBAQEBAQEBAQcBFSUVKpGSZUEIMXhCiTUhLwEBCwEBAgEGLwEBARUBEQEBBhcBclIBATEEASUFAQEBAQEBAQEBAR8BASRAeAEaASADAQkIAS8fcI2GCBMGMgETkwEGBQkJAQECAwEkDQEBNXd5Jl1HIREDBQUBAQEBAQIBAQEJAQkKCQEBBAEBAQEBAQEBAQEBAQEBAQEBAQEBAQEBAQEBAQEBAQEBAQEBAQEBAQEBAQEBAQEBAQABAQEBAQEBAQEBAQEBAQEBAQEBAQEBAQEBAQEBAQEBAQEBAQEBAQEBAQEBAQEBAQEBAQEBAQEBAQEBAQEBAQEBAQEBAQEBAQEBAQEBAQEBAQMBFQEBkFNSAgIBAQEEESRGFmoeAQEIHyEBAQUBAR8BBAEVAQEyASNpZAMBAQEvAQEBAQEBAQEBHwEBASAhAW0iAQEBAQElAQEXAQhkATU6NlBwMgGDBgEBEwEBATIBAQEBIQgCAQdSUUBaWTUCBQ0CAgUGBQEBBTEBARcBAQkBAQEBAQEBAQEBAQEBAQEBAQEBAQEBAQEBAQEBAQEBAQEBAQEBAQEBAQEBAQEBAQEAAQEBAQEBAQEBAQEBAQEBAQEBAQEBAQEBAQEBAQEBAQEBAQEBAQEBAQEBAQEBAQEBAQEBAQEBAQEBAQEBAQEBAQEBAQEBAQEBAQEBAQEBAQEELwEhblEBAgEFBgkkAgEBAQERRIxSAQEBFQQBCQkBJBEBFQEBAR8BjQcBBgUHAQEBAQEBAQEBAQEVAQUBAQErjgEPARMhAS8BAQEVjwYBCREfUllVSyNXARUBEQEBARMGAQEBAQEBAS8BARAWJilBVgcBASQHJAEBEwUBHwkBEQEBAQEBAQEBAQEBAQEBAQEBAQEBAQEBAQEBAQEBAQEBAQEBAQEBAQEBAQEBAQEBAAEBAQEBAQEBAQEBAQEBAQEBAQEBAQEBAQEBAQEBAQEBAQEBAQEBAQEBAQEBAQEBAQEBAQEBAQEBAQEBAQEBAQEBAQEBAQEBAQEBAQEBAQEBASUBQjoBBwEBAQEBAQUVFwEHAgEBbImFGgQBCREBAQcCAwEBIAEJAQKKGgEBJAFcAQEBAQEBAQEBAgEDEQEiAQtBAQEBAQERXAERAR8aAQEBAQETCQGLeVgmHQUBFQEBAwEBASQVFREBAQYVJAQRF1weG2pfEwEDAx8FAQEBAQEBAQEBAQEBAQEBAQEBAQEBAQEBAQEBAQEBAQEBAQEBAQEBAQEBAQEBAQEBAQEBAQABAQEBAQEBAQEBAQEBAQEBAQEBAQEBAQEBAQEBAQEBAQEBAQEBAQEBAQEBAQEBAQEBAQEBAQEBAQEBAQEBAQEBAQEBAQEBAQEBAQEBAQEBAQcBAUQvAQETBQIBAQEBAQEBJAEBAyRcVogXAQYJBSQBAQYBAxMBARMBGQUDHwEXAQEBAQEBAQEBCQEGAQ8BAR8FVSAGAwEXAQEVLwEBSwYkFxEPAQECAYMRRz48Ox5gDAYkAwEBAQEBBiQCAQEBAQEBAQElLjxoPW4VARMXBB8DAQEBAQEBAQEBAQEBAQEBAQEBAQEBAQEBAQEBAQEBAQEBAQEBAQEBAQEBAQEBAQEAAQEBAQEBAQEBAQEBAQEBAQEBAQEBAQEBAQEBAQEBAQEBAQEBAQEBAQEBAQEBAQEBAQEBAQEBAQEBAQEBAQEBAQEBAQEBAQEBAQEBAQEBAQEBAoYPAwEHAQEBAQUFAgIEBgEvBQEEAR8LGT8CAQQkAQEBAR8BFQUBAROHIQEEARUBAQEBAQEBAQERAQEBEQEJBAFgAwEfAQUKAQIkASIzEQEkAQYBBCQEcgwBASEDK2FAWVEdJQQDJAEBAQEBAgUJBQQEBQEBAQQfREhBLBhHAQEBAQEBAQEBAQEBAQEBAQEBAQEBAQEBAQEBAQEBAQEBAQEBAQEBAQEBAQEBAQEBAAEBAQEBAQEBAQEBAQEBAQEBAQEBAQEBAQEBAQEBAQEBAQEBAQEBAQEBAQEBAQEBAQEBAQEBAQEBAQEBAQEBAQEBAQEBAQEBAQEBAQEBAQEBAhdmAREBASQBAQEBAQEBAQEBAQEBAQEBEQFfKAEEAQkBJAEBIQEDAhMBCmMPFQEkAQEBAQIDAwMBAQEBAQEBAQIiLGQGAQEEAwUBAQUIIAkGAQMkAQIvAUJGOgEXAQEHBwdHhFU4GBMFAQEBBQQBAQEBAgEEEQUBASUBJBcvdYV5KS8CATICAQUBAQEBBAEBAQEGBQEBBQEBAQEBAQIBAQEBAQEBAQEBAQEBAQEBAQABAQEBAQEBAQEBAQEBAQEBAQEBAQEBAQEBAQEBAQEBAQEBAQEBAQEBAQEBAQEBAQEBAQEBAQEBAQEBAQEBAQEBAQEBAQEBAQEBAQEBAQEBAQEUaCQCAQQBAQEBAQEBAQEBAQEBAQEBAQECJSODASUGBi8BAgEvAQcBCQFECAEBCQEBAQECAwMDAQEBAQEBAQEBJBMkAQEBAQEBBQQBARx6AwEBEQEDHwEBSAE8MgEHAQEBAQYyDTITWWVUMAIBCSQVBAUGAQEBLwMJAQIBASQEERcgek5aIxcBAQEBAQEfBxcBAQEBLwkBBQUEBAMCAQEBAQEBAQEBAQEBAQEBAQEAAQEBAQEBAQEBAQEBAQEBAQEBAQEBAQEBAQEBAQEBAQEBAQEBAQEBAQEBAQEBAQEBAQEBAQEBAQEBAQEBAQEBAQEBAQEBAQEBAQEBAQEBAQEBeCUGAQERAQEBAQEBAQEBAQEBAQEBAQEBJQEBHIICAQEBBgFWIC8BFwEhCUMvBQEBAQECAgIDAwEBAQEBAQEBAQEBAQECBAIBAQMfAQExTBEBASQBAQIBFVt1aFYBCAMBBCQBAQEFFwEfZBgScjsiXAUBAQkvJAEBAQQBAREBAQEFBQUBETZwKWA8CiABAQEBBCURAQEJEQEBAQEBAQECAQEBAQEBAQEBAQEBAQEBAAEBAQEBAQEBAQEBAQEBAQEBAQEBAQEBAQEBAQEBAQEBAQEBAQEBAQEBAQEBAQEBAQEBAQEBAQEBAQEBAQEBAQEBAQEBAQEBAQEBAQEBAQEBASkBAwEBJAEBAQEBAQEBAQEBAQEBAQEBFQEDHwEBfCwBaH1+JjR/ZAEFAQYYEQoBAQECAgICAgIBAQEBAQEBAQYFAQEBBAQBEQEBFQQBCSo2BwEDAgEBAQE1UwEaTgEBAgICBCQEAQEBAxEDAQEfMF2AgDADAQEBEwUBAQEBAQEBBQQkAQEBAS8BASFPgXAXBQEBAQEVFQEGBgkFAQEBAQEBAQEBAQEBAQEBAQEBAQABAQEBAQEBAQEBAQEBAQEBAQEBAQEBAQEBAQEBAQEBAQEBAQEBAQEBAQEBAQEBAQEBAQEBAQEBAQEBAQEBAQEBAQEBAQEBAQEBAQEBAQEBAQF1BwEEBAEBAQEBAQEBAQEBAQEBAQEBAQEvARcEAwhPDksyAQ8fFV8UDgEBCnkHFQICAgICAgEBAQEBAQEBAQEEAgECAQEBARECAQMFAQEBeisGAQUCAQQEAQR7IkYFAwkBAQEBAwMCJAEBESAfAwEGZFcyEHpeVgkyAQEFASACMgUBAQYVCQECASUBHwEuPkcjSWkJAQEBAQEBAQEBBAYBAQEBAQEBAQEBAQEBAQEAAQEBAQEBAQEBAQEBAQEBAQEBAQEBAQEBAQEBAQEBAQEBAQEBAQEBAQEBAQEBAQEBAQEBAQEBAQEBAQEBAQEBAQEBAQEBAQEBAQEBAQEBAQEDaRwBBQMBAgEBAQEBAQEBAQEBAQEBAQECFwEBAQkBCHYBGgkBAQIBAQo8ARdcLgkDAwICAgEBAQEBAQEBAQEBAQEBJAQBAQQBJAkBAQMEAUY2EQEBAgEkEQEvd3gJOAkBBQkFAQEJLwECBAEBAQIBAQETFQEBIjw+P1cqVwEHAQEBCQEFAQICAgEEARcBAQEyAQEKOVl1NSQGCQMBAQECAQEBAQEBAQEBAQEBAQEBAAEBAQEBAQEBAQEBAQEBAQEBAQEBAQEBAQEBAQEBAQEBAQEBAQEBAQEBAQEBAQEBAQEBAQEBAQEBAQEBAQEBAQEBAQEBAQEBAQEBAQEBAQEBAxQhJAEBCQEBAQEBAQEBAQEBAQEBAQEBAQcBBQ0BBVpGcwEBFwEGAQIRAWEhAXQBAwMDAgEBAQEBAQEBAQEBAQMBASQGBAMJAQUGAQECCQUyEAcBAQEBAyQBEQFqLy8/AQEFBQEBAQEBHxMBASQvEQoEAQEDAQEvATITMy4UdRhSMi8BFwQRAQEEFQEBAQkHAQEGBgEEEQE5OjAcByQEJAEBAQEBAQEBAQEBAQEBAQABAQEBAQEBAQEBAQEBAQEBAQEBAQEBAQEBAQEBAQEBAQEBAQEBAQEBAQEBAQEBAQEBAQEBAQEBAQEBAQEBAQEBAQEBAQEBAQEBAQEBAQEBAQJpJCUBAQcBAQEBAQEBAQEBAQEBAQEBAQUBAQEBHwFvAQUeHAUTAQEBBgEBLHAHcQMDAwIBAQEBAQEBAQEBAQEGAQEBBQEBAgICAQIEBAEBATM1BQQDASQBAQEICXIBHCEVAQEBBQQBHwEBASQBAQEBBAkBAQIDAQEBBgICLx8PEzNoLmQBAgkCAgEEAgMBAQEBEQUBAQYkAQMvIA8QDCgBAQEBAQEBAQEBAQEBAQEAAQEBAQEBAQEBAQEBAQEBAQEBAQEBAQEBAQEBAQEBAQEBAQEBAQEBAQEBAQEBAQEBAQEBAQEBAQEBAQEBAQEBAQEBAQEBAQEBAQEBAQEBAQEBAWoBBgIBBQEBAQEBAQEBAQEBAQEBAQEBBgEBEQElTgEGKmsiASABJAEBBgIDUmw2AwEDAQMJAQEBAQEBAQEBAQEBAQEBAQEBAQEBAQEBASQBbQMBEQEJCQEBFQEJOAFuAREBJAEyAQEBAQEBAQEBAQEBAQEBAQEBAQEBAQEBAQkJATBpHlcJCgMBAQIBAREBAQEBAQEBAQICAgICAgICWy5HDRUEAQEBAQEBAQECAAEBAQEBAQEBAQEBAQEBAQEBAQEBAQEBAQEBAQEBAQEBAQEBAQEBAQEBAQEBAQEBAQEBAQEBAQEBAQEBAQEBAQEBAQEBAQEBAQEBAQEBAQEBLwFjZC8BCQQBAQEBAQEBAQEBAQEBAQEBAS8kAQQBD2UVAQEBLSEGAQUBAQMBASFbZhUlAwECAQQBAQEBAQEBAQEBAQEBAQEBAQEBAQEBAQEBAQFgFQQVAQEEAQYCAWdoDRgJASQkAS8BAQEBAQEBAQEBAQEBAQEBAQEBAQEBAQEBBQEgBRoEBR0yBQkkAQECAQEBAQEBAQECAgICAgICAgEBAQYgHDZpExUkAgEBAQABAQEBAQEBAQEBAQEBAQEBAQEBAQEBAQEBAQEBAQEBAQEBAQEBAQEBAQEBAQEBAQEBAQEBAQEBAQEBAQEBAQEBAQEBAQEBAQEBAQEBAQEBAQYBXQ8BASUBAQEBAQEBAQEBAQEBAQEBAQEkAQECARNeDRUBAV9gBAEDAQEBAQEkB2FeARECAQEDAQEBAQEBAQEBAQEBAQEBAQEBAQEBAQEBAQ8FYgEPAR8BEwUBJAFHLRwqHQEBHwEFAQEBAQEBAQEBAQEBAQEBAQEBAQEBAQEBAQQEAgEBAQMyBQEDBQEBAgEBAQEBAQEBAgICAgICAgIBAQIDBQkRHzITCQIBAQEAAQEBAQEBAQEBAQEBAQEBAQEBAQEBAQEBAQEBAQEBAQEBAQEBAQEBAQEBAQEBAQEBAQEBAQEBAQEBAQEBAQEBAQEBAQEBAQEBAQEBAQEBAQEBVwdJASABAgEBAQEBAQEBAQEBAQEBAQEBAQEBEQEBJVggAQcTLVkfAQECAgICAQEEWhEBBwECAQEBAQEBAQEBAQEBAQEBAQEBAQEBAQEBAQEBAlslMgEDBQUBAQYBARpYAQ4BAQFcAQEBAQEBAQEBAQEBAQEBAQEBAQEBAQEBAQQBCQEfAQUBAQEBAQIBAQQBAQEBAQEBAQICAgICAgICAgEBAQEBAQEFAwEBAQECAAEBAQEBAQEBAQEBAQEBAQEBAQEBAQEBAQEBAQEBAQEBAQEBAQEBAQEBAQEBAQEBAQEBAQEBAQEBAQEBAQEBAQEBAQEBAQEBAQEBAQEBAQEBAQcBOVABAwQBAQEBAQEBAQEBAQEBAQEBBgMBAx8EAQEYAQERCRdRHwEBAQIBAQEBAVJTAS8kAQEBAQEBAQEBAQEBAQEBAQEBAQEBAQEBAQEXAQQBVAEHCQQBAiQELwEBVVYdLw0BAQIBAQEBAQEBAQEBAQEBAQEBAQEBAQEBAQEBAQUBMgERAQQBAQIDAQEBAQEBAQEBAQECAgICAgICAgEBAQMFJCQkAQEBAQEBAQABAQEBAQEBAQEBAQEBAQEBAQEBAQEBAQEBAQEBAQEBAQEBAQEBAQEBAQEBAQEBAQEBAQEBAQEBAQEBAQEBAQEBAQEBAQEBAQEBAQEBAQEBASABIgEZNgEBAQEBAQEBAQEBAQEBAQEBAQMFCQMBAQERHEwPAQEBIU0XBQEBAQEBAgkkTj8BAwECAQEBAQEBAQEBAQEBAQEBAQEBAQEBAQEBASQDAUcUAQEBAQkXAR8GAQhPMlAGAQEJAQEBAQEBAQEBAQEBAQEBAQEBAQEBAQEBAQERAQMBBQUEBAMDAgEBAQEBAQEBAQEBAgICAgICAgIkJAUEAgEBAQEBAgQEAgEAAQEBAQEBAQEBAQEBAQEBAQEBAQEBAQEBAQEBAQEBAQEBAQEBAQEBAQEBAQEBAQEBAQEBAQEBAQEBAQEBAQEBAQEBAQEBAQEBAQEBAQEBAQEkAQcJAUgTBgEBAQEBAQEBAQEBAQEBAQEBAQQBAQEFJAFJIQUFDQELOg0BAQEBAQMBEQEZBAEGAQEBAQEBAQEBAQEBAQEBAQEBAQEBAQEBAQUFAQkBSg8fAQkBHwEBAQMBNxBLASQHAQEBAQEBAQEBAQEBAQEBAQEBAQEBAQEBAQMCCQEBAQIFAQEBAQEBAgEBAQEBAQEBAQICAgICAgICAQEBAQEBAQECAwMDAwEBAAEBAQEBAQEBAQEBAQEBAQEBAQEBAQEBAQEBAQEBAQEBAQEBAQEBAQEBAQEBAQEBAQEBAQEBAQEBAQEBAQEBAQEBAQEBAQEBAQEBAQEBAQEBAQUBAQUXRQQBAQEBAQEBAQEBAQEBAQEBBAEBAQEVBgECARI1AQMfAUAdAQEFAQEDBQEBBhYkAQEBAQEBAQEBAQEBAQEBAQEBAQEBAQEBAQEBAQURARpGBAEXAQkFAQEJFQE5MkcTCQEBAQEBAQEBAQEBAQEBAQEBAQEBAQEBAQEDAQEBJCQBAQEDAwEBAQEBAQEBAQEBAQECAgICAgICAgUEAgEBAQEBAQEBAQEBAgABAQEBAQEBAQEBAQEBAQEBAQEBAQEBAQEBAQEBAQEBAQEBAQEBAQEBAQEBAQEBAQEBAQEBAQEBAQEBAQEBAQEBAQEBAQEBAQEBAQEBAQEBAQMBAQYBARBABAEEAQEFASQJCQUBAQIEBAEBAQEBAQEBJAFBQgEkAQMBQwcBAzIBFQEBAQEBAQEBAQEBAQEBAQEBAQEBAQEBAQEBAQEBAQEBAQERAwElLisCARcBAS8BBQEBCz5EBgETAQEBAQEBAQEBAQEBAQEBAQEBAQEBAQEBAQEBAQEBAQEBAQEBAQEBAQEBAQEBAQEBAQEBAQEBAQEBAQEBAQEBAQEBAQEBAQEAAQEBAQEBAQEBAQEBAQEBAQEBAQEBAQEBAQEBAQEBAQEBAQEBAQEBAQEBAQEBAQEBAQEBAQEBAQEBAQEBAQEBAQEBAQEBAQEBAQEBAQEBAQEDAQIGAQEBGjkhBgEBCQEBAQEBBAQCAQEBAQEBAQEBAQElBjc9EwEvAw0+AQEBDwEBAQEBAQEBAQEBAQEBAQEBAQEBAQEBAQEBAQEBAQEBAQEBAQEBBzo/AQQBBAEDAQEHAQIaJjkVAQEBAQEBAQEBAQEBAQEBAQEBAQEBAQEBAQEBAQEBAQEBAQEBAQEBAQEBAQEBAQEBAQEBAQEBAQEBAQEBAQEBAQEBAQEBAQEBAAEBAQEBAQEBAQEBAQEBAQEBAQEBAQEBAQEBAQEBAQEBAQEBAQEBAQEBAQEBAQEBAQEBAQEBAQEBAQEBAQEBAQEBAQEBAQEBAQEBAQEBAQEBAQEBBQQBAQEEBiEkARUBBQgHCQEBAQERAQEBAQEBAQECJQEROzUEARMBODkVMgEBAQEBAQEBAQEBAQEBAQEBAQEBAQEBAQEBAQEBAQEBAQECAQEBAQEKPA8BCREJCQERAQUBBC42FQEBAQEBAQEBAQEBAQEBAQEBAQEBAQEBAQEBAQEBAQEBAQEBAQEBAQEBAQEBAQEBAQEBAQEBAQEBAQEBAQEBAQEBAQEBAQEBAQABAQEBAQEBAQEBAQEBAQEBAQEBAQEBAQEBAQEBAQEBAQEBAQEBAQEBAQEBAQEBAQEBAQEBAQEBAQEBAQEBAQEBAQEBAQEBAQEBAQEBAQEBAQECAQEBCQYkAQYLDQYvAQEBAQEDESQBAQEBAQEBAQEBFwEGHwE4EwYBEyI5LwETJQEBAQEBAQEBAQEBAQEBAQEBAQEBAQEBAQEBAQEBAQEBASQBAQMBAQ06AQ0BBQEBAwEfAgUBCQEJAQEBAQEBAQEBAQEBAQEBAQEBAQEBAQEBAQEBAQEBAQEBAQEBAQEBAQEBAQEBAQEBAQEBAQEBAQEBAQEBAQEBAQEBAQEBAQEAAQEBAQEBAQEBAQEBAQEBAQEBAQEBAQEBAQEBAQEBAQEBAQEBAQEBAQEBAQEBAQEBAQEBAQEBAQEBAQEBAQEBAQEBAQEBAQEBAQEBAQEBAQECCQUBAQECARMkBgEXKiIVMgMBAREJAgEBAQEBAQEBAQEBLwEzATQkBwE1Nh8BCQEBAQEBAQEBAQEBAQEBAQEBAQEBAQEBAQEBAQEBAQEBAQERBAERFQEDNw8kAQMBAQIFEQEGAR8BAgEBAQEBAQEBAQEBAQEBAQEBAQEBAQEBAQEBAQEBAQEBAQEBAQEBAQEBAQEBAQEBAQEBAQEBAQEBAQEBAQEBAQEBAQEBAQEBAAEBAQEBAQEBAQEBAQEBAQEBAQEBAQEBAQEBAQEBAQEBAQEBAQEBAQEBAQEBAQEBAQEBAQEBAQEBAQEBAQEBAQEBAQEBAQEBAQEBAQEBAQEBAQMJBAEBAQEBAQEBFSorLC0uBgEBAQERAQEBAQEBAQEJAS8CARMIMCQKAQoFIAEGAQEBAQEBAQEBAQEBAQEBAQEBAQEBAQEBAQEBAQEBAQEBFQMBAS8FAQwZATEBATIBFQEBHwEfAQMBAQEBAQEBAQEBAQEBAQEBAQEBAQEBAQEBAQEBAQEBAQEBAQEBAQEBAQEBAQEBAQEBAQEBAQEBAQEBAQEBAQEBAQEBAQEBAQABAQEBAQEBAQEBAQEBAQEBAQEBAQEBAQEBAQEBAQEBAQEBAQEBAQEBAQEBAQEBAQEBAQEBAQEBAQEBAQEBAQEBAQEBAQEBAQEBAQEBAQEBAQEBAiQJBAMkAQElJAEDAR8TAQEFCQEBAQEBAQEBAQEBFQEEAQEBASAmJwEoFwEkEQEBAQEBAQEBAQEBAQEBAQEBAQEBAQEBAQEBAQEBAQEBBgIBAQEBAQEBKQMFAQEBAQEBAQYBAQEEAQEBAQEBAQEBAQEBAQEBAQEBAQEBAQEBAQEBAQEBAQEBAQEBAQEBAQEBAQEBAQEBAQEBAQEBAQEBAQEBAQEBAQEBAQEBAQEAAQEBAQEBAQEBAQEBAQEBAQEBAQEBAQEBAQEBAQEBAQEBAQEBAQEBAQEBAQEBAQEBAQEBAQEBAQEBAQEBAQEBAQEBAQEBAQEBAQEBAQEBAQEVAQEBAQEBAQYBAQEBBQEFBAEBCQQBAQYBAQEBAQEBAQIBAQMfASABASEiCgEHAQEBAQEBAQEBAQEBAQEBAQEBAQEBAQEBAQEBAQEBAQEBAQUBAQcBAQQCASMeAQgJARUDAQEBAQQk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IBHgYBAgEF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XARwdFQEJ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RoBGwIDAQc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REBCRgZARc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TAQEBFhc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kTAQ4UARU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PARAREgU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0BAgkOBg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kKCww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IBAQECBgcI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CAgI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IBAQECAwQF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DAgEBAQECAw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gMDAg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COAAAA/wEAAPcAAAAAAAAAjgAAAAACAABqAAAAIQDwAAAAAAAAAAAAAACAPwAAAAAAAAAAAACAPwAAAAAAAAAAAAAAAAAAAAAAAAAAAAAAAAAAAAAAAAAAJQAAAAwAAAAAAACAKAAAAAwAAAAEAAAAJwAAABgAAAAEAAAAAAAAAP///wAAAAAAJQAAAAwAAAAEAAAATAAAAGQAAAAiAAAAjgAAAN0BAACrAAAAIgAAAI4AAAC8AQAAHgAAACEA8AAAAAAAAAAAAAAAgD8AAAAAAAAAAAAAgD8AAAAAAAAAAAAAAAAAAAAAAAAAAAAAAAAAAAAAAAAAACUAAAAMAAAAAAAAgCgAAAAMAAAABAAAACcAAAAYAAAABAAAAAAAAAD///8AAAAAACUAAAAMAAAABAAAAEwAAABkAAAAIgAAALQAAADdAQAA0QAAACIAAAC0AAAAvAEAAB4AAAAhAPAAAAAAAAAAAAAAAIA/AAAAAAAAAAAAAIA/AAAAAAAAAAAAAAAAAAAAAAAAAAAAAAAAAAAAAAAAAAAlAAAADAAAAAAAAIAoAAAADAAAAAQAAAAnAAAAGAAAAAQAAAAAAAAA////AAAAAAAlAAAADAAAAAQAAABMAAAAZAAAACIAAADaAAAAyQEAAPcAAAAiAAAA2gAAAKgBAAAeAAAAIQDwAAAAAAAAAAAAAACAPwAAAAAAAAAAAACAPwAAAAAAAAAAAAAAAAAAAAAAAAAAAAAAAAAAAAAAAAAAJQAAAAwAAAAAAACAKAAAAAwAAAAEAAAAJQAAAAwAAAABAAAAGAAAAAwAAAAAAAAAEgAAAAwAAAABAAAAFgAAAAwAAAAAAAAAVAAAAFwBAAAjAAAA2gAAAMgBAAD3AAAAAQAAAPoLGEEfwRdBIwAAANoAAAAtAAAATAAAAAQAAAAiAAAA2gAAAMoBAAD4AAAAqAAAAFMAaQBnAG4AZQBkACAAYgB5ADoAIABGAHIA6QBkAOkAcgBpAGMAIABHAG8AZQB0AHkAbgBjAGsAIAAoAEEAdQB0AGgAZQBuAHQAaQBjAGEAdABpAG8AbgApAAAACwAAAAUAAAAMAAAADAAAAAsAAAAMAAAABgAAAAwAAAAKAAAABQAAAAYAAAAKAAAABwAAAAsAAAAMAAAACwAAAAcAAAAFAAAACgAAAAYAAAAOAAAADAAAAAsAAAAHAAAACgAAAAwAAAAKAAAACgAAAAYAAAAGAAAADgAAAAwAAAAHAAAADAAAAAsAAAAMAAAABwAAAAUAAAAKAAAACwAAAAcAAAAFAAAADAAAAAw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900A5151-636B-4623-966C-64D4BEC86F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5</Pages>
  <Words>1405</Words>
  <Characters>7731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Instructie voor de Federale Enquête Woon-Werkverkeer 2024</vt:lpstr>
    </vt:vector>
  </TitlesOfParts>
  <Company>Belgian Defence</Company>
  <LinksUpToDate>false</LinksUpToDate>
  <CharactersWithSpaces>9118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Instructie voor de Federale Enquête Woon-Werkverkeer 2024</dc:title>
  <dc:subject/>
  <dc:creator>Hardy Pierre-André</dc:creator>
  <cp:keywords/>
  <dc:description/>
  <cp:lastModifiedBy>Goetynck Frédéric</cp:lastModifiedBy>
  <cp:revision>7</cp:revision>
  <cp:lastPrinted>2020-06-15T12:24:00Z</cp:lastPrinted>
  <dcterms:created xsi:type="dcterms:W3CDTF">2024-12-02T12:16:00Z</dcterms:created>
  <dcterms:modified xsi:type="dcterms:W3CDTF">2024-12-02T15:40:00Z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(gebruik bij voorkeur een hyperlink, indien meer referenties, gebruik: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24-00205621</vt:lpwstr>
  </property>
  <property fmtid="{D5CDD505-2E9C-101B-9397-08002B2CF9AE}" pid="6" name="sensitivity" linkTarget="sensitivity">
    <vt:lpwstr>$!{data.Classification.level.text}</vt:lpwstr>
  </property>
  <property fmtid="{D5CDD505-2E9C-101B-9397-08002B2CF9AE}" pid="7" name="addressee" linkTarget="addressee">
    <vt:lpwstr>Bestemmelingen: Alle kwartiercommandanten + alle korpsoversten van Defensie</vt:lpwstr>
  </property>
  <property fmtid="{D5CDD505-2E9C-101B-9397-08002B2CF9AE}" pid="8" name="signer" linkTarget="signer">
    <vt:r8>0</vt:r8>
  </property>
  <property fmtid="{D5CDD505-2E9C-101B-9397-08002B2CF9AE}" pid="9" name="Order">
    <vt:r8>8100</vt:r8>
  </property>
</Properties>
</file>